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8B6ED7" w:rsidTr="003A31A1">
        <w:trPr>
          <w:trHeight w:val="688"/>
        </w:trPr>
        <w:tc>
          <w:tcPr>
            <w:tcW w:w="10348" w:type="dxa"/>
          </w:tcPr>
          <w:p w:rsidR="00126995" w:rsidRPr="008B6ED7" w:rsidRDefault="00126995" w:rsidP="003A31A1">
            <w:pPr>
              <w:rPr>
                <w:rFonts w:ascii="Century Gothic" w:hAnsi="Century Gothic"/>
                <w:bCs/>
                <w:sz w:val="36"/>
                <w:szCs w:val="36"/>
                <w:lang w:eastAsia="ko-KR"/>
              </w:rPr>
            </w:pPr>
            <w:r w:rsidRPr="008B6ED7">
              <w:rPr>
                <w:rFonts w:ascii="Century Gothic" w:hAnsi="Century Gothic"/>
                <w:bCs/>
                <w:sz w:val="36"/>
                <w:szCs w:val="36"/>
                <w:lang w:eastAsia="ko-KR"/>
              </w:rPr>
              <w:t>Speaking Lesson Plan (Task-Based Approach)</w:t>
            </w:r>
          </w:p>
        </w:tc>
      </w:tr>
    </w:tbl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8B6ED7" w:rsidTr="003A31A1">
        <w:trPr>
          <w:trHeight w:val="688"/>
        </w:trPr>
        <w:tc>
          <w:tcPr>
            <w:tcW w:w="10348" w:type="dxa"/>
          </w:tcPr>
          <w:p w:rsidR="00126995" w:rsidRPr="008B6ED7" w:rsidRDefault="003C4976" w:rsidP="003C4976">
            <w:pPr>
              <w:rPr>
                <w:rFonts w:ascii="Century Gothic" w:hAnsi="Century Gothic"/>
                <w:i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>I</w:t>
            </w:r>
            <w:r>
              <w:rPr>
                <w:rFonts w:ascii="Century Gothic" w:hAnsi="Century Gothic"/>
                <w:i/>
                <w:iCs/>
                <w:sz w:val="36"/>
                <w:lang w:eastAsia="ko-KR"/>
              </w:rPr>
              <w:t>’</w:t>
            </w:r>
            <w:r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>m looking for a rent</w:t>
            </w:r>
            <w:r w:rsidR="00D87440"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>al</w:t>
            </w:r>
            <w:r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>.</w:t>
            </w:r>
          </w:p>
        </w:tc>
      </w:tr>
    </w:tbl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p w:rsidR="00126995" w:rsidRDefault="00457E3A" w:rsidP="00126995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28" style="position:absolute;margin-left:243.55pt;margin-top:2.6pt;width:112.2pt;height:48.2pt;z-index:251662336">
            <v:textbox>
              <w:txbxContent>
                <w:p w:rsidR="003A31A1" w:rsidRPr="00C374FF" w:rsidRDefault="003A31A1" w:rsidP="0012699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Students:</w:t>
                  </w:r>
                </w:p>
                <w:p w:rsidR="003A31A1" w:rsidRPr="00C374FF" w:rsidRDefault="003A31A1" w:rsidP="00126995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</w:t>
                  </w:r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Students</w:t>
                  </w:r>
                </w:p>
                <w:p w:rsidR="003A31A1" w:rsidRDefault="003A31A1" w:rsidP="00126995"/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27" style="position:absolute;margin-left:106.4pt;margin-top:2.6pt;width:112.2pt;height:48.2pt;z-index:251661312">
            <v:textbox>
              <w:txbxContent>
                <w:p w:rsidR="003A31A1" w:rsidRPr="00C374FF" w:rsidRDefault="003A31A1" w:rsidP="0012699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Level:</w:t>
                  </w:r>
                </w:p>
                <w:p w:rsidR="003A31A1" w:rsidRDefault="003A31A1" w:rsidP="00126995"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High-Intermediate</w:t>
                  </w:r>
                </w:p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29" style="position:absolute;margin-left:374.75pt;margin-top:2.6pt;width:112.2pt;height:48.2pt;z-index:251663360">
            <v:textbox>
              <w:txbxContent>
                <w:p w:rsidR="003A31A1" w:rsidRPr="00C374FF" w:rsidRDefault="003A31A1" w:rsidP="0012699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Length:</w:t>
                  </w:r>
                </w:p>
                <w:p w:rsidR="003A31A1" w:rsidRPr="00C374FF" w:rsidRDefault="003A31A1" w:rsidP="00126995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40 minutes</w:t>
                  </w:r>
                </w:p>
                <w:p w:rsidR="003A31A1" w:rsidRDefault="003A31A1" w:rsidP="00126995"/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26" style="position:absolute;margin-left:-27pt;margin-top:2.6pt;width:112.2pt;height:48.2pt;z-index:251660288">
            <v:textbox>
              <w:txbxContent>
                <w:p w:rsidR="003A31A1" w:rsidRPr="00C374FF" w:rsidRDefault="003A31A1" w:rsidP="0012699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Instructor:</w:t>
                  </w:r>
                </w:p>
                <w:p w:rsidR="003A31A1" w:rsidRPr="00C374FF" w:rsidRDefault="003A31A1" w:rsidP="00126995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proofErr w:type="gramStart"/>
                  <w:r w:rsidRPr="00C374FF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Sa</w:t>
                  </w:r>
                  <w:proofErr w:type="gramEnd"/>
                  <w:r w:rsidRPr="00C374FF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Rang Kim</w:t>
                  </w:r>
                </w:p>
                <w:p w:rsidR="003A31A1" w:rsidRDefault="003A31A1" w:rsidP="00126995"/>
              </w:txbxContent>
            </v:textbox>
          </v:rect>
        </w:pict>
      </w:r>
    </w:p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8B6ED7" w:rsidTr="003A31A1">
        <w:trPr>
          <w:trHeight w:val="688"/>
        </w:trPr>
        <w:tc>
          <w:tcPr>
            <w:tcW w:w="10348" w:type="dxa"/>
          </w:tcPr>
          <w:p w:rsidR="00126995" w:rsidRDefault="00126995" w:rsidP="003A31A1">
            <w:pPr>
              <w:pStyle w:val="a4"/>
              <w:rPr>
                <w:rFonts w:ascii="Century Gothic" w:hAnsi="Century Gothic"/>
                <w:iCs/>
                <w:sz w:val="36"/>
                <w:lang w:eastAsia="ko-KR"/>
              </w:rPr>
            </w:pPr>
            <w:r w:rsidRPr="008B6ED7">
              <w:rPr>
                <w:rFonts w:ascii="Century Gothic" w:hAnsi="Century Gothic"/>
                <w:b/>
                <w:sz w:val="24"/>
              </w:rPr>
              <w:t>Materials:</w:t>
            </w:r>
            <w:r>
              <w:rPr>
                <w:rFonts w:ascii="Century Gothic" w:hAnsi="Century Gothic" w:hint="eastAsia"/>
                <w:iCs/>
                <w:sz w:val="36"/>
                <w:lang w:eastAsia="ko-KR"/>
              </w:rPr>
              <w:t xml:space="preserve"> </w:t>
            </w:r>
          </w:p>
          <w:p w:rsidR="00126995" w:rsidRPr="00D726D3" w:rsidRDefault="00191868" w:rsidP="008927E0">
            <w:pPr>
              <w:pStyle w:val="a4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4 copies of Types of Rental Apartment and Housing </w:t>
            </w:r>
          </w:p>
          <w:p w:rsidR="00191868" w:rsidRDefault="00191868" w:rsidP="008927E0">
            <w:pPr>
              <w:pStyle w:val="a4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4 copies of Open Houses Worksheet</w:t>
            </w:r>
          </w:p>
          <w:p w:rsidR="00191868" w:rsidRDefault="00191868" w:rsidP="008927E0">
            <w:pPr>
              <w:pStyle w:val="a4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4 copies of </w:t>
            </w:r>
            <w:r w:rsidR="00D26DAD" w:rsidRPr="00D26DAD">
              <w:rPr>
                <w:rFonts w:ascii="Century Gothic" w:hAnsi="Century Gothic" w:hint="eastAsia"/>
                <w:iCs/>
                <w:sz w:val="24"/>
                <w:lang w:eastAsia="ko-KR"/>
              </w:rPr>
              <w:t>Property Comparison Worksheet</w:t>
            </w:r>
          </w:p>
          <w:p w:rsidR="00E00608" w:rsidRDefault="00E00608" w:rsidP="008927E0">
            <w:pPr>
              <w:pStyle w:val="a4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4 copies of </w:t>
            </w:r>
            <w:r w:rsidR="003E6E6C">
              <w:rPr>
                <w:rFonts w:ascii="Century Gothic" w:hAnsi="Century Gothic" w:hint="eastAsia"/>
                <w:iCs/>
                <w:sz w:val="24"/>
                <w:lang w:eastAsia="ko-KR"/>
              </w:rPr>
              <w:t>Acronym List</w:t>
            </w:r>
          </w:p>
          <w:p w:rsidR="00126995" w:rsidRDefault="00126995" w:rsidP="008927E0">
            <w:pPr>
              <w:pStyle w:val="a4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Board &amp; Board markers</w:t>
            </w:r>
          </w:p>
          <w:p w:rsidR="00126995" w:rsidRDefault="00244367" w:rsidP="008927E0">
            <w:pPr>
              <w:pStyle w:val="a4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Apartment and house 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pictures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PPT</w:t>
            </w:r>
          </w:p>
          <w:p w:rsidR="00126995" w:rsidRPr="00D726D3" w:rsidRDefault="00126995" w:rsidP="003A31A1">
            <w:pPr>
              <w:pStyle w:val="a4"/>
              <w:numPr>
                <w:ilvl w:val="0"/>
                <w:numId w:val="2"/>
              </w:numPr>
              <w:rPr>
                <w:rFonts w:ascii="Century Gothic" w:hAnsi="Century Gothic"/>
                <w:iCs/>
                <w:sz w:val="24"/>
                <w:lang w:eastAsia="ko-KR"/>
              </w:rPr>
            </w:pPr>
          </w:p>
        </w:tc>
      </w:tr>
    </w:tbl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8B6ED7" w:rsidTr="003A31A1">
        <w:trPr>
          <w:trHeight w:val="688"/>
        </w:trPr>
        <w:tc>
          <w:tcPr>
            <w:tcW w:w="10348" w:type="dxa"/>
          </w:tcPr>
          <w:p w:rsidR="00126995" w:rsidRPr="008B6ED7" w:rsidRDefault="00126995" w:rsidP="008927E0">
            <w:pPr>
              <w:pStyle w:val="a4"/>
              <w:jc w:val="left"/>
              <w:rPr>
                <w:rFonts w:ascii="Century Gothic" w:hAnsi="Century Gothic"/>
                <w:b/>
                <w:sz w:val="24"/>
              </w:rPr>
            </w:pPr>
            <w:r w:rsidRPr="008B6ED7">
              <w:rPr>
                <w:rFonts w:ascii="Century Gothic" w:hAnsi="Century Gothic"/>
                <w:b/>
                <w:sz w:val="24"/>
              </w:rPr>
              <w:t>Aims:</w:t>
            </w:r>
          </w:p>
          <w:p w:rsidR="00126995" w:rsidRDefault="00126995" w:rsidP="008927E0">
            <w:pPr>
              <w:pStyle w:val="a4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Main Aim: To enable Students to improve their speaking skills by having them talk about </w:t>
            </w:r>
            <w:r w:rsidR="000462B7">
              <w:rPr>
                <w:rFonts w:ascii="Century Gothic" w:hAnsi="Century Gothic" w:hint="eastAsia"/>
                <w:iCs/>
                <w:sz w:val="24"/>
                <w:lang w:eastAsia="ko-KR"/>
              </w:rPr>
              <w:t>looking for a rental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.</w:t>
            </w:r>
          </w:p>
          <w:p w:rsidR="00126995" w:rsidRDefault="00126995" w:rsidP="008927E0">
            <w:pPr>
              <w:pStyle w:val="a4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/>
                <w:iCs/>
                <w:sz w:val="24"/>
                <w:lang w:eastAsia="ko-KR"/>
              </w:rPr>
              <w:t>Secondary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Aim: 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Students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will improve their speaking skills through worksheets, role play, and 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engaging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in a discussion</w:t>
            </w:r>
          </w:p>
          <w:p w:rsidR="00126995" w:rsidRDefault="00126995" w:rsidP="008927E0">
            <w:pPr>
              <w:pStyle w:val="a4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Personal Aim: 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I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want to deliver better instructions and increase STT.</w:t>
            </w:r>
          </w:p>
          <w:p w:rsidR="00126995" w:rsidRPr="008B6ED7" w:rsidRDefault="00126995" w:rsidP="008927E0">
            <w:pPr>
              <w:pStyle w:val="a4"/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       </w:t>
            </w:r>
          </w:p>
        </w:tc>
      </w:tr>
    </w:tbl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C374FF" w:rsidTr="003A31A1">
        <w:trPr>
          <w:trHeight w:val="688"/>
        </w:trPr>
        <w:tc>
          <w:tcPr>
            <w:tcW w:w="10348" w:type="dxa"/>
          </w:tcPr>
          <w:p w:rsidR="00126995" w:rsidRDefault="00126995" w:rsidP="003A31A1">
            <w:pPr>
              <w:pStyle w:val="a4"/>
              <w:rPr>
                <w:rFonts w:ascii="Century Gothic" w:hAnsi="Century Gothic"/>
                <w:b/>
                <w:sz w:val="24"/>
                <w:lang w:eastAsia="ko-KR"/>
              </w:rPr>
            </w:pPr>
            <w:r>
              <w:rPr>
                <w:rFonts w:ascii="Century Gothic" w:hAnsi="Century Gothic"/>
                <w:b/>
                <w:sz w:val="24"/>
              </w:rPr>
              <w:t>Language Skills:</w:t>
            </w:r>
            <w:r>
              <w:rPr>
                <w:rFonts w:ascii="Century Gothic" w:hAnsi="Century Gothic" w:hint="eastAsia"/>
                <w:b/>
                <w:sz w:val="24"/>
                <w:lang w:eastAsia="ko-KR"/>
              </w:rPr>
              <w:t xml:space="preserve"> </w:t>
            </w:r>
          </w:p>
          <w:p w:rsidR="00126995" w:rsidRDefault="00126995" w:rsidP="008927E0">
            <w:pPr>
              <w:pStyle w:val="a4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Speaking:</w:t>
            </w:r>
            <w:r w:rsidR="008927E0">
              <w:rPr>
                <w:rFonts w:ascii="Century Gothic" w:hAnsi="Century Gothic" w:hint="eastAsia"/>
                <w:sz w:val="24"/>
                <w:lang w:eastAsia="ko-KR"/>
              </w:rPr>
              <w:t xml:space="preserve"> Students will speak in role play, discussion, and presentation. </w:t>
            </w:r>
          </w:p>
          <w:p w:rsidR="00126995" w:rsidRDefault="00126995" w:rsidP="008927E0">
            <w:pPr>
              <w:pStyle w:val="a4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Listening:</w:t>
            </w:r>
            <w:r w:rsidR="008927E0">
              <w:rPr>
                <w:rFonts w:ascii="Century Gothic" w:hAnsi="Century Gothic" w:hint="eastAsia"/>
                <w:sz w:val="24"/>
                <w:lang w:eastAsia="ko-KR"/>
              </w:rPr>
              <w:t xml:space="preserve"> Students will listen to teacher</w:t>
            </w:r>
            <w:r w:rsidR="008927E0">
              <w:rPr>
                <w:rFonts w:ascii="Century Gothic" w:hAnsi="Century Gothic"/>
                <w:sz w:val="24"/>
                <w:lang w:eastAsia="ko-KR"/>
              </w:rPr>
              <w:t>’</w:t>
            </w:r>
            <w:r w:rsidR="008927E0">
              <w:rPr>
                <w:rFonts w:ascii="Century Gothic" w:hAnsi="Century Gothic" w:hint="eastAsia"/>
                <w:sz w:val="24"/>
                <w:lang w:eastAsia="ko-KR"/>
              </w:rPr>
              <w:t>s instructions and other student</w:t>
            </w:r>
            <w:r w:rsidR="008927E0">
              <w:rPr>
                <w:rFonts w:ascii="Century Gothic" w:hAnsi="Century Gothic"/>
                <w:sz w:val="24"/>
                <w:lang w:eastAsia="ko-KR"/>
              </w:rPr>
              <w:t>’</w:t>
            </w:r>
            <w:r w:rsidR="008927E0">
              <w:rPr>
                <w:rFonts w:ascii="Century Gothic" w:hAnsi="Century Gothic" w:hint="eastAsia"/>
                <w:sz w:val="24"/>
                <w:lang w:eastAsia="ko-KR"/>
              </w:rPr>
              <w:t>s opinions.</w:t>
            </w:r>
          </w:p>
          <w:p w:rsidR="00126995" w:rsidRDefault="00126995" w:rsidP="008927E0">
            <w:pPr>
              <w:pStyle w:val="a4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Reading:</w:t>
            </w:r>
            <w:r w:rsidR="008927E0">
              <w:rPr>
                <w:rFonts w:ascii="Century Gothic" w:hAnsi="Century Gothic" w:hint="eastAsia"/>
                <w:sz w:val="24"/>
                <w:lang w:eastAsia="ko-KR"/>
              </w:rPr>
              <w:t xml:space="preserve"> Students will read </w:t>
            </w:r>
            <w:r w:rsidR="008927E0">
              <w:rPr>
                <w:rFonts w:ascii="Century Gothic" w:hAnsi="Century Gothic" w:hint="eastAsia"/>
                <w:iCs/>
                <w:sz w:val="24"/>
                <w:lang w:eastAsia="ko-KR"/>
              </w:rPr>
              <w:t>Types of Rental Apartment and Housing and Acronym List.</w:t>
            </w:r>
          </w:p>
          <w:p w:rsidR="00126995" w:rsidRDefault="00126995" w:rsidP="008927E0">
            <w:pPr>
              <w:pStyle w:val="a4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Writing:</w:t>
            </w:r>
            <w:r w:rsidR="008927E0">
              <w:rPr>
                <w:rFonts w:ascii="Century Gothic" w:hAnsi="Century Gothic" w:hint="eastAsia"/>
                <w:sz w:val="24"/>
                <w:lang w:eastAsia="ko-KR"/>
              </w:rPr>
              <w:t xml:space="preserve"> Students will write on the worksheet and board.</w:t>
            </w:r>
          </w:p>
          <w:p w:rsidR="00126995" w:rsidRPr="00C374FF" w:rsidRDefault="00126995" w:rsidP="003A31A1">
            <w:pPr>
              <w:pStyle w:val="a4"/>
              <w:ind w:left="800"/>
              <w:rPr>
                <w:rFonts w:ascii="Century Gothic" w:hAnsi="Century Gothic"/>
                <w:iCs/>
                <w:sz w:val="36"/>
                <w:lang w:eastAsia="ko-KR"/>
              </w:rPr>
            </w:pPr>
          </w:p>
        </w:tc>
      </w:tr>
    </w:tbl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C374FF" w:rsidTr="003A31A1">
        <w:trPr>
          <w:trHeight w:val="688"/>
        </w:trPr>
        <w:tc>
          <w:tcPr>
            <w:tcW w:w="10348" w:type="dxa"/>
          </w:tcPr>
          <w:p w:rsidR="00126995" w:rsidRDefault="00126995" w:rsidP="003A31A1">
            <w:pPr>
              <w:rPr>
                <w:rFonts w:ascii="Century Gothic" w:hAnsi="Century Gothic"/>
                <w:b/>
                <w:lang w:eastAsia="ko-KR"/>
              </w:rPr>
            </w:pPr>
            <w:r w:rsidRPr="00A00060">
              <w:rPr>
                <w:rFonts w:ascii="Century Gothic" w:hAnsi="Century Gothic"/>
                <w:b/>
              </w:rPr>
              <w:t>Language Systems:</w:t>
            </w:r>
          </w:p>
          <w:p w:rsidR="00126995" w:rsidRDefault="00126995" w:rsidP="008927E0">
            <w:pPr>
              <w:numPr>
                <w:ilvl w:val="0"/>
                <w:numId w:val="3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Phonology:</w:t>
            </w:r>
            <w:r w:rsidR="008927E0">
              <w:rPr>
                <w:rFonts w:ascii="Century Gothic" w:hAnsi="Century Gothic" w:hint="eastAsia"/>
                <w:lang w:eastAsia="ko-KR"/>
              </w:rPr>
              <w:t xml:space="preserve"> None to discuss.</w:t>
            </w:r>
          </w:p>
          <w:p w:rsidR="00126995" w:rsidRDefault="00126995" w:rsidP="008927E0">
            <w:pPr>
              <w:numPr>
                <w:ilvl w:val="0"/>
                <w:numId w:val="3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Lexis:</w:t>
            </w:r>
            <w:r w:rsidR="008927E0">
              <w:rPr>
                <w:rFonts w:ascii="Century Gothic" w:hAnsi="Century Gothic" w:hint="eastAsia"/>
                <w:lang w:eastAsia="ko-KR"/>
              </w:rPr>
              <w:t xml:space="preserve"> None to discuss.</w:t>
            </w:r>
          </w:p>
          <w:p w:rsidR="00126995" w:rsidRDefault="00126995" w:rsidP="008927E0">
            <w:pPr>
              <w:numPr>
                <w:ilvl w:val="0"/>
                <w:numId w:val="3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Grammar:</w:t>
            </w:r>
            <w:r w:rsidR="008927E0">
              <w:rPr>
                <w:rFonts w:ascii="Century Gothic" w:hAnsi="Century Gothic" w:hint="eastAsia"/>
                <w:lang w:eastAsia="ko-KR"/>
              </w:rPr>
              <w:t xml:space="preserve"> None to discuss.</w:t>
            </w:r>
          </w:p>
          <w:p w:rsidR="00126995" w:rsidRDefault="00126995" w:rsidP="008927E0">
            <w:pPr>
              <w:numPr>
                <w:ilvl w:val="0"/>
                <w:numId w:val="3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Function:</w:t>
            </w:r>
            <w:r w:rsidR="008927E0">
              <w:rPr>
                <w:rFonts w:ascii="Century Gothic" w:hAnsi="Century Gothic" w:hint="eastAsia"/>
                <w:lang w:eastAsia="ko-KR"/>
              </w:rPr>
              <w:t xml:space="preserve"> None to discuss.</w:t>
            </w:r>
          </w:p>
          <w:p w:rsidR="00126995" w:rsidRPr="00C374FF" w:rsidRDefault="00126995" w:rsidP="008927E0">
            <w:pPr>
              <w:numPr>
                <w:ilvl w:val="0"/>
                <w:numId w:val="3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lastRenderedPageBreak/>
              <w:t>Discourse:</w:t>
            </w:r>
            <w:r w:rsidR="008927E0">
              <w:rPr>
                <w:rFonts w:ascii="Century Gothic" w:hAnsi="Century Gothic" w:hint="eastAsia"/>
                <w:lang w:eastAsia="ko-KR"/>
              </w:rPr>
              <w:t xml:space="preserve"> None to discuss.</w:t>
            </w:r>
          </w:p>
        </w:tc>
      </w:tr>
    </w:tbl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C374FF" w:rsidTr="008927E0">
        <w:trPr>
          <w:trHeight w:val="839"/>
        </w:trPr>
        <w:tc>
          <w:tcPr>
            <w:tcW w:w="10348" w:type="dxa"/>
          </w:tcPr>
          <w:p w:rsidR="00126995" w:rsidRDefault="00126995" w:rsidP="003A31A1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>Assumptions:</w:t>
            </w:r>
            <w:r>
              <w:rPr>
                <w:rFonts w:ascii="Century Gothic" w:hAnsi="Century Gothic" w:hint="eastAsia"/>
                <w:b/>
                <w:bCs/>
                <w:lang w:eastAsia="ko-KR"/>
              </w:rPr>
              <w:t xml:space="preserve"> </w:t>
            </w:r>
          </w:p>
          <w:p w:rsidR="00D16B50" w:rsidRPr="001320A6" w:rsidRDefault="00D16B50" w:rsidP="008927E0">
            <w:pPr>
              <w:numPr>
                <w:ilvl w:val="0"/>
                <w:numId w:val="5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Students know they should speak only English in the class.</w:t>
            </w:r>
          </w:p>
          <w:p w:rsidR="00126995" w:rsidRPr="001320A6" w:rsidRDefault="00126995" w:rsidP="008927E0">
            <w:pPr>
              <w:numPr>
                <w:ilvl w:val="0"/>
                <w:numId w:val="5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Students </w:t>
            </w:r>
            <w:r w:rsidR="00AA3DC1">
              <w:rPr>
                <w:rFonts w:ascii="Century Gothic" w:hAnsi="Century Gothic" w:hint="eastAsia"/>
                <w:iCs/>
                <w:lang w:eastAsia="ko-KR"/>
              </w:rPr>
              <w:t>will be interested in topic because most of them are planning to look for a house to move in with their spouse in a near future</w:t>
            </w:r>
            <w:r>
              <w:rPr>
                <w:rFonts w:ascii="Century Gothic" w:hAnsi="Century Gothic" w:hint="eastAsia"/>
                <w:iCs/>
                <w:lang w:eastAsia="ko-KR"/>
              </w:rPr>
              <w:t>.</w:t>
            </w:r>
          </w:p>
          <w:p w:rsidR="00126995" w:rsidRPr="00FD3B85" w:rsidRDefault="00B9419B" w:rsidP="008927E0">
            <w:pPr>
              <w:numPr>
                <w:ilvl w:val="0"/>
                <w:numId w:val="5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Students will like kinesthetic activities.</w:t>
            </w:r>
          </w:p>
          <w:p w:rsidR="00FD3B85" w:rsidRPr="00C374FF" w:rsidRDefault="00FD3B85" w:rsidP="008927E0">
            <w:pPr>
              <w:numPr>
                <w:ilvl w:val="0"/>
                <w:numId w:val="5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Students are able to participate in role play.</w:t>
            </w:r>
          </w:p>
        </w:tc>
      </w:tr>
    </w:tbl>
    <w:p w:rsidR="00126995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C374FF" w:rsidTr="003A31A1">
        <w:trPr>
          <w:trHeight w:val="688"/>
        </w:trPr>
        <w:tc>
          <w:tcPr>
            <w:tcW w:w="10348" w:type="dxa"/>
          </w:tcPr>
          <w:p w:rsidR="00126995" w:rsidRDefault="00126995" w:rsidP="003A31A1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>Anticipated Errors and Solutions:</w:t>
            </w:r>
          </w:p>
          <w:p w:rsidR="00126995" w:rsidRDefault="00126995" w:rsidP="003A31A1">
            <w:pPr>
              <w:ind w:left="800" w:firstLineChars="250" w:firstLine="60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Problems                                 Solutions</w:t>
            </w:r>
          </w:p>
          <w:p w:rsidR="00126995" w:rsidRDefault="00126995" w:rsidP="003A31A1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- If time is running out         </w:t>
            </w:r>
            <w:r w:rsidR="006C02EB">
              <w:rPr>
                <w:rFonts w:ascii="Century Gothic" w:hAnsi="Century Gothic" w:hint="eastAsia"/>
                <w:iCs/>
                <w:lang w:eastAsia="ko-KR"/>
              </w:rPr>
              <w:t xml:space="preserve">       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>- Shorten the discussion time (cut-off plan)</w:t>
            </w:r>
          </w:p>
          <w:p w:rsidR="00126995" w:rsidRDefault="00126995" w:rsidP="003A31A1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- If there is more time than expecte</w:t>
            </w:r>
            <w:r w:rsidR="006C02EB">
              <w:rPr>
                <w:rFonts w:ascii="Century Gothic" w:hAnsi="Century Gothic" w:hint="eastAsia"/>
                <w:iCs/>
                <w:lang w:eastAsia="ko-KR"/>
              </w:rPr>
              <w:t xml:space="preserve">d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- Give students more time for discussion </w:t>
            </w:r>
          </w:p>
          <w:p w:rsidR="00126995" w:rsidRDefault="006C02EB" w:rsidP="003A31A1">
            <w:pPr>
              <w:ind w:firstLineChars="1850" w:firstLine="444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          </w:t>
            </w:r>
            <w:r w:rsidR="00126995">
              <w:rPr>
                <w:rFonts w:ascii="Century Gothic" w:hAnsi="Century Gothic" w:hint="eastAsia"/>
                <w:iCs/>
                <w:lang w:eastAsia="ko-KR"/>
              </w:rPr>
              <w:t>(SOS plan)</w:t>
            </w:r>
          </w:p>
          <w:p w:rsidR="00126995" w:rsidRDefault="00126995" w:rsidP="003A31A1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- If students don</w:t>
            </w:r>
            <w:r>
              <w:rPr>
                <w:rFonts w:ascii="Century Gothic" w:hAnsi="Century Gothic"/>
                <w:iCs/>
                <w:lang w:eastAsia="ko-KR"/>
              </w:rPr>
              <w:t>’</w:t>
            </w:r>
            <w:r w:rsidR="006C02EB">
              <w:rPr>
                <w:rFonts w:ascii="Century Gothic" w:hAnsi="Century Gothic" w:hint="eastAsia"/>
                <w:iCs/>
                <w:lang w:eastAsia="ko-KR"/>
              </w:rPr>
              <w:t xml:space="preserve">t have full knowledge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- Allow them to refer to their role cards </w:t>
            </w:r>
          </w:p>
          <w:p w:rsidR="00126995" w:rsidRDefault="00126995" w:rsidP="003A31A1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of their role after Task-</w:t>
            </w:r>
            <w:r w:rsidR="006C02EB">
              <w:rPr>
                <w:rFonts w:ascii="Century Gothic" w:hAnsi="Century Gothic" w:hint="eastAsia"/>
                <w:iCs/>
                <w:lang w:eastAsia="ko-KR"/>
              </w:rPr>
              <w:t xml:space="preserve">Preparation       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during discussion, but not read </w:t>
            </w:r>
          </w:p>
          <w:p w:rsidR="00126995" w:rsidRDefault="00126995" w:rsidP="003A31A1">
            <w:pPr>
              <w:ind w:left="120" w:hangingChars="50" w:hanging="12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- If the eviction vote res</w:t>
            </w:r>
            <w:r w:rsidR="006C02EB">
              <w:rPr>
                <w:rFonts w:ascii="Century Gothic" w:hAnsi="Century Gothic" w:hint="eastAsia"/>
                <w:iCs/>
                <w:lang w:eastAsia="ko-KR"/>
              </w:rPr>
              <w:t xml:space="preserve">ults in a tie   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- Have the candidates make a last-minute                                                                                                                                      </w:t>
            </w:r>
          </w:p>
          <w:p w:rsidR="00126995" w:rsidRDefault="00126995" w:rsidP="003A31A1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 plea and have the </w:t>
            </w:r>
            <w:r>
              <w:rPr>
                <w:rFonts w:ascii="Century Gothic" w:hAnsi="Century Gothic"/>
                <w:iCs/>
                <w:lang w:eastAsia="ko-KR"/>
              </w:rPr>
              <w:t>group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re-vote  </w:t>
            </w:r>
          </w:p>
          <w:p w:rsidR="00126995" w:rsidRPr="00AE4E93" w:rsidRDefault="00126995" w:rsidP="003A31A1">
            <w:pPr>
              <w:ind w:left="800"/>
              <w:rPr>
                <w:rFonts w:ascii="Century Gothic" w:hAnsi="Century Gothic"/>
                <w:iCs/>
                <w:lang w:eastAsia="ko-KR"/>
              </w:rPr>
            </w:pPr>
          </w:p>
        </w:tc>
      </w:tr>
    </w:tbl>
    <w:p w:rsidR="00126995" w:rsidRPr="001320A6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126995" w:rsidRPr="00C374FF" w:rsidTr="003A31A1">
        <w:trPr>
          <w:trHeight w:val="688"/>
        </w:trPr>
        <w:tc>
          <w:tcPr>
            <w:tcW w:w="10348" w:type="dxa"/>
          </w:tcPr>
          <w:p w:rsidR="00126995" w:rsidRDefault="00126995" w:rsidP="003A31A1">
            <w:pPr>
              <w:rPr>
                <w:rFonts w:ascii="Century Gothic" w:hAnsi="Century Gothic"/>
                <w:b/>
                <w:bCs/>
                <w:iCs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Cs w:val="20"/>
              </w:rPr>
              <w:t>References:</w:t>
            </w:r>
          </w:p>
          <w:p w:rsidR="00126995" w:rsidRPr="0069314E" w:rsidRDefault="00457E3A" w:rsidP="003A31A1">
            <w:pPr>
              <w:numPr>
                <w:ilvl w:val="0"/>
                <w:numId w:val="5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hyperlink r:id="rId7" w:history="1">
              <w:r w:rsidR="0069314E" w:rsidRPr="0031611D">
                <w:rPr>
                  <w:rStyle w:val="a6"/>
                  <w:rFonts w:ascii="Century Gothic" w:hAnsi="Century Gothic" w:hint="eastAsia"/>
                  <w:iCs/>
                  <w:lang w:eastAsia="ko-KR"/>
                </w:rPr>
                <w:t>www.hotpads.com</w:t>
              </w:r>
            </w:hyperlink>
          </w:p>
          <w:p w:rsidR="0069314E" w:rsidRPr="00C374FF" w:rsidRDefault="0069314E" w:rsidP="003A31A1">
            <w:pPr>
              <w:numPr>
                <w:ilvl w:val="0"/>
                <w:numId w:val="5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</w:p>
        </w:tc>
      </w:tr>
    </w:tbl>
    <w:p w:rsidR="00126995" w:rsidRPr="001320A6" w:rsidRDefault="00126995" w:rsidP="00126995">
      <w:pPr>
        <w:rPr>
          <w:rFonts w:ascii="Century Gothic" w:hAnsi="Century Gothic"/>
          <w:b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80B86" w:rsidRDefault="00680B86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80B86" w:rsidRDefault="00680B86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80B86" w:rsidRDefault="00680B86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80B86" w:rsidRDefault="00680B86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80B86" w:rsidRDefault="00680B86" w:rsidP="0012699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</w:rPr>
      </w:pPr>
    </w:p>
    <w:p w:rsidR="00126995" w:rsidRDefault="00126995" w:rsidP="0012699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126995" w:rsidTr="003A31A1">
        <w:trPr>
          <w:cantSplit/>
        </w:trPr>
        <w:tc>
          <w:tcPr>
            <w:tcW w:w="10260" w:type="dxa"/>
            <w:gridSpan w:val="3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126995" w:rsidTr="003A31A1">
        <w:trPr>
          <w:cantSplit/>
        </w:trPr>
        <w:tc>
          <w:tcPr>
            <w:tcW w:w="10260" w:type="dxa"/>
            <w:gridSpan w:val="3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126995" w:rsidTr="003A31A1">
        <w:trPr>
          <w:trHeight w:val="2071"/>
        </w:trPr>
        <w:tc>
          <w:tcPr>
            <w:tcW w:w="1620" w:type="dxa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B339F6" w:rsidP="003A31A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12699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</w:t>
            </w:r>
            <w:r w:rsidR="008C23EC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morning, everyone. How are you today?</w:t>
            </w:r>
          </w:p>
          <w:p w:rsidR="00126995" w:rsidRDefault="003C4976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long does it take to get to Times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Tesol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 Do you live in an apartment? How far a subway or bus station is from you home?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126995" w:rsidRDefault="00126995" w:rsidP="0012699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126995" w:rsidTr="003A31A1">
        <w:trPr>
          <w:cantSplit/>
        </w:trPr>
        <w:tc>
          <w:tcPr>
            <w:tcW w:w="10260" w:type="dxa"/>
            <w:gridSpan w:val="3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126995" w:rsidTr="003A31A1">
        <w:trPr>
          <w:cantSplit/>
        </w:trPr>
        <w:tc>
          <w:tcPr>
            <w:tcW w:w="10260" w:type="dxa"/>
            <w:gridSpan w:val="3"/>
          </w:tcPr>
          <w:p w:rsidR="00126995" w:rsidRDefault="00126995" w:rsidP="00AD3F1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AD3F1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Apartment and house pictures PPT, </w:t>
            </w:r>
            <w:r w:rsidR="00191868">
              <w:rPr>
                <w:rFonts w:ascii="Century Gothic" w:hAnsi="Century Gothic" w:hint="eastAsia"/>
                <w:iCs/>
                <w:lang w:eastAsia="ko-KR"/>
              </w:rPr>
              <w:t>Types of Rental Apartment and Housing</w:t>
            </w:r>
          </w:p>
        </w:tc>
      </w:tr>
      <w:tr w:rsidR="00126995" w:rsidTr="003A31A1">
        <w:tc>
          <w:tcPr>
            <w:tcW w:w="1620" w:type="dxa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8C23EC" w:rsidP="008C23E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544D4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544D4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</w:t>
            </w:r>
            <w:r w:rsidR="00126995" w:rsidRPr="003D191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Eliciting</w:t>
            </w:r>
            <w:r w:rsidR="0012699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</w:t>
            </w:r>
            <w:r w:rsidR="00AD3F17">
              <w:rPr>
                <w:rFonts w:ascii="Century Gothic" w:hAnsi="Century Gothic" w:hint="eastAsia"/>
                <w:bCs/>
                <w:szCs w:val="20"/>
                <w:lang w:eastAsia="ko-KR"/>
              </w:rPr>
              <w:t>present PPT</w:t>
            </w:r>
            <w:r w:rsidR="001E7AC9">
              <w:rPr>
                <w:rFonts w:ascii="Century Gothic" w:hAnsi="Century Gothic" w:hint="eastAsia"/>
                <w:bCs/>
                <w:szCs w:val="20"/>
                <w:lang w:eastAsia="ko-KR"/>
              </w:rPr>
              <w:t>-only show first 3 pictures</w:t>
            </w:r>
            <w:r w:rsidRPr="00544D4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&gt;</w:t>
            </w:r>
          </w:p>
          <w:p w:rsidR="00AD3F17" w:rsidRDefault="00AD3F17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1C5B" w:rsidRDefault="001E7AC9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call them? (Wait 20-40 sec for Ss to think and answer)</w:t>
            </w:r>
          </w:p>
          <w:p w:rsidR="001E7AC9" w:rsidRDefault="001E7AC9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they look the same? (Show 1</w:t>
            </w:r>
            <w:r w:rsidRPr="001E7AC9">
              <w:rPr>
                <w:rFonts w:ascii="Century Gothic" w:hAnsi="Century Gothic" w:hint="eastAsia"/>
                <w:bCs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pic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 Do you know what you call this building? (Show 2</w:t>
            </w:r>
            <w:r w:rsidRPr="001E7AC9">
              <w:rPr>
                <w:rFonts w:ascii="Century Gothic" w:hAnsi="Century Gothic" w:hint="eastAsia"/>
                <w:bCs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pic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 What about this building? (Show 3</w:t>
            </w:r>
            <w:r w:rsidRPr="001E7AC9">
              <w:rPr>
                <w:rFonts w:ascii="Century Gothic" w:hAnsi="Century Gothic" w:hint="eastAsia"/>
                <w:bCs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pic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 What do you call this one then?</w:t>
            </w:r>
            <w:r w:rsidR="00560CB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3023BA" w:rsidRPr="00374166" w:rsidRDefault="003023BA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There are different types of living places and w</w:t>
            </w:r>
            <w:r w:rsidR="00281C5B">
              <w:rPr>
                <w:rFonts w:ascii="Century Gothic" w:hAnsi="Century Gothic" w:hint="eastAsia"/>
                <w:bCs/>
                <w:szCs w:val="20"/>
                <w:lang w:eastAsia="ko-KR"/>
              </w:rPr>
              <w:t>e will learn them.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41245" w:rsidRDefault="00B4124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handouts)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41245" w:rsidRPr="00560CB2" w:rsidRDefault="00B41245" w:rsidP="003A31A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560C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&lt;CCQ&gt;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Does a studio have no bedrooms?</w:t>
            </w:r>
          </w:p>
          <w:p w:rsidR="00B41245" w:rsidRDefault="00B4124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Does</w:t>
            </w:r>
            <w:r w:rsidR="00560CB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studio have bedrooms?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D191C" w:rsidRPr="00560CB2" w:rsidRDefault="00544D45" w:rsidP="003A31A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560C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&lt;Instructions&gt;</w:t>
            </w:r>
          </w:p>
          <w:p w:rsidR="00912C81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you have a dream house that you have </w:t>
            </w:r>
            <w:r w:rsidR="00C47A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always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been imagined of? (Yes!)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pretend that you are looking for </w:t>
            </w:r>
            <w:r w:rsidR="00C47AEB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47AEB">
              <w:rPr>
                <w:rFonts w:ascii="Century Gothic" w:hAnsi="Century Gothic" w:hint="eastAsia"/>
                <w:bCs/>
                <w:szCs w:val="20"/>
                <w:lang w:eastAsia="ko-KR"/>
              </w:rPr>
              <w:t>living place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47AEB">
              <w:rPr>
                <w:rFonts w:ascii="Century Gothic" w:hAnsi="Century Gothic" w:hint="eastAsia"/>
                <w:bCs/>
                <w:szCs w:val="20"/>
                <w:lang w:eastAsia="ko-KR"/>
              </w:rPr>
              <w:t>right now.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47AEB">
              <w:rPr>
                <w:rFonts w:ascii="Century Gothic" w:hAnsi="Century Gothic" w:hint="eastAsia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will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write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47AEB">
              <w:rPr>
                <w:rFonts w:ascii="Century Gothic" w:hAnsi="Century Gothic" w:hint="eastAsia"/>
                <w:bCs/>
                <w:szCs w:val="20"/>
                <w:lang w:eastAsia="ko-KR"/>
              </w:rPr>
              <w:t>one sentence describing 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living place that you </w:t>
            </w:r>
            <w:r w:rsidR="00C47AEB">
              <w:rPr>
                <w:rFonts w:ascii="Century Gothic" w:hAnsi="Century Gothic" w:hint="eastAsia"/>
                <w:bCs/>
                <w:szCs w:val="20"/>
                <w:lang w:eastAsia="ko-KR"/>
              </w:rPr>
              <w:t>are looking 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</w:t>
            </w:r>
            <w:r w:rsidR="00C47AEB">
              <w:rPr>
                <w:rFonts w:ascii="Century Gothic" w:hAnsi="Century Gothic" w:hint="eastAsia"/>
                <w:bCs/>
                <w:szCs w:val="20"/>
                <w:lang w:eastAsia="ko-KR"/>
              </w:rPr>
              <w:t>r to move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at the bottom of the worksheet. You will work individually. I will give you 2 minutes.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0CB2" w:rsidRPr="00C47AEB" w:rsidRDefault="00560CB2" w:rsidP="003A31A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(modeling on </w:t>
            </w:r>
            <w:r w:rsidRPr="00C47AEB">
              <w:rPr>
                <w:rFonts w:ascii="Century Gothic" w:hAnsi="Century Gothic"/>
                <w:bCs/>
                <w:szCs w:val="20"/>
                <w:lang w:eastAsia="ko-KR"/>
              </w:rPr>
              <w:t>the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board)</w:t>
            </w:r>
          </w:p>
          <w:p w:rsidR="00560CB2" w:rsidRPr="00C47AEB" w:rsidRDefault="00560CB2" w:rsidP="00C47AEB">
            <w:pPr>
              <w:rPr>
                <w:rFonts w:ascii="Century Gothic" w:hAnsi="Century Gothic"/>
                <w:lang w:eastAsia="ko-KR"/>
              </w:rPr>
            </w:pPr>
            <w:r w:rsidRPr="00C47AEB">
              <w:rPr>
                <w:rFonts w:ascii="Century Gothic" w:hAnsi="Century Gothic"/>
                <w:lang w:eastAsia="ko-KR"/>
              </w:rPr>
              <w:t>I am looking for a studio in a large apartment building.</w:t>
            </w:r>
          </w:p>
          <w:p w:rsidR="00560CB2" w:rsidRPr="00C47AEB" w:rsidRDefault="00560CB2" w:rsidP="003A31A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60CB2" w:rsidRPr="00C47AEB" w:rsidRDefault="00560CB2" w:rsidP="003A31A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need to write about?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How many sentences will you write?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7AEB" w:rsidRDefault="00C47AEB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C47AEB" w:rsidRDefault="00C47AEB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</w:p>
          <w:p w:rsidR="00560CB2" w:rsidRDefault="00560CB2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4C54" w:rsidRDefault="00A14C54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0CB2" w:rsidRDefault="00A14C54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Ok, now we will share what places we are looking for.</w:t>
            </w:r>
          </w:p>
          <w:p w:rsidR="00544D45" w:rsidRDefault="00544D4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D191C" w:rsidRDefault="003D191C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126995" w:rsidTr="003A31A1">
        <w:trPr>
          <w:cantSplit/>
        </w:trPr>
        <w:tc>
          <w:tcPr>
            <w:tcW w:w="10260" w:type="dxa"/>
            <w:gridSpan w:val="3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126995" w:rsidTr="003A31A1">
        <w:trPr>
          <w:cantSplit/>
        </w:trPr>
        <w:tc>
          <w:tcPr>
            <w:tcW w:w="10260" w:type="dxa"/>
            <w:gridSpan w:val="3"/>
          </w:tcPr>
          <w:p w:rsidR="00126995" w:rsidRDefault="00126995" w:rsidP="00D26DA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191868">
              <w:rPr>
                <w:rFonts w:ascii="Century Gothic" w:hAnsi="Century Gothic" w:hint="eastAsia"/>
                <w:iCs/>
                <w:lang w:eastAsia="ko-KR"/>
              </w:rPr>
              <w:t xml:space="preserve"> Open Houses Worksheet, </w:t>
            </w:r>
            <w:r w:rsidR="00D26DAD">
              <w:rPr>
                <w:rFonts w:ascii="Century Gothic" w:hAnsi="Century Gothic" w:hint="eastAsia"/>
                <w:iCs/>
                <w:lang w:eastAsia="ko-KR"/>
              </w:rPr>
              <w:t>Property</w:t>
            </w:r>
            <w:r w:rsidR="00191868">
              <w:rPr>
                <w:rFonts w:ascii="Century Gothic" w:hAnsi="Century Gothic" w:hint="eastAsia"/>
                <w:iCs/>
                <w:lang w:eastAsia="ko-KR"/>
              </w:rPr>
              <w:t xml:space="preserve"> Comparison Worksheet </w:t>
            </w:r>
          </w:p>
        </w:tc>
      </w:tr>
      <w:tr w:rsidR="00126995" w:rsidTr="003A31A1">
        <w:tc>
          <w:tcPr>
            <w:tcW w:w="1620" w:type="dxa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D122E5" w:rsidP="009B68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7 </w:t>
            </w:r>
            <w:r w:rsidR="009B68E9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691F" w:rsidRDefault="0088691F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9B68E9" w:rsidP="009B68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 min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9B68E9" w:rsidP="009B68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8C23EC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E5" w:rsidRDefault="00D122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B10867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8C23EC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126995" w:rsidRDefault="00042FCB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V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ocab</w:t>
            </w:r>
            <w:proofErr w:type="spellEnd"/>
          </w:p>
          <w:p w:rsidR="003D191C" w:rsidRDefault="003D191C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(Give out Open Houses </w:t>
            </w:r>
            <w:r w:rsidR="00A27500">
              <w:rPr>
                <w:rFonts w:ascii="Century Gothic" w:hAnsi="Century Gothic" w:hint="eastAsia"/>
                <w:bCs/>
                <w:szCs w:val="20"/>
                <w:lang w:eastAsia="ko-KR"/>
              </w:rPr>
              <w:t>Worksheet)</w:t>
            </w:r>
          </w:p>
          <w:p w:rsidR="00042FCB" w:rsidRDefault="00042FCB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0D87" w:rsidRDefault="00132A93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00D87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E00D87">
              <w:rPr>
                <w:rFonts w:ascii="Century Gothic" w:hAnsi="Century Gothic" w:hint="eastAsia"/>
                <w:bCs/>
                <w:szCs w:val="20"/>
                <w:lang w:eastAsia="ko-KR"/>
              </w:rPr>
              <w:t>Open houses</w:t>
            </w:r>
            <w:r w:rsidR="00E00D8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00D8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to open a house to the public for a sale or rental. </w:t>
            </w:r>
            <w:r w:rsidR="00E00D87"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 w:rsidR="00E00D8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property manager hosts an open house and potential tenants come visit the property. Most of the time, applicants have lots of questions about the property.</w:t>
            </w:r>
          </w:p>
          <w:p w:rsidR="0088691F" w:rsidRDefault="00132A93" w:rsidP="00132A9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vocab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tenants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opposite of landlord</w:t>
            </w:r>
          </w:p>
          <w:p w:rsidR="00132A93" w:rsidRDefault="0088691F" w:rsidP="0088691F">
            <w:pPr>
              <w:ind w:firstLineChars="450" w:firstLine="10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pplicants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who filling in application</w:t>
            </w:r>
            <w:r w:rsidR="00132A9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</w:t>
            </w:r>
          </w:p>
          <w:p w:rsidR="00E00D87" w:rsidRPr="00132A93" w:rsidRDefault="00E00D87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2A93" w:rsidRPr="00132A93" w:rsidRDefault="00132A93" w:rsidP="00132A9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132A93" w:rsidRDefault="00132A93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pretend we are a property manager and be prepared for the possible questions that applicants will have.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 questions on the worksheet and also write something very special of your property to get applicants interests. You will work alone for now and get 5 minutes to fill out the worksheet paper.</w:t>
            </w:r>
          </w:p>
          <w:p w:rsidR="00F804FA" w:rsidRDefault="00F804FA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2A93" w:rsidRPr="00F804FA" w:rsidRDefault="00F804FA" w:rsidP="003A31A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F804FA" w:rsidRDefault="00F804FA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(Modeling with acronym)</w:t>
            </w:r>
          </w:p>
          <w:p w:rsidR="00F804FA" w:rsidRDefault="00F804FA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Write on the board.</w:t>
            </w:r>
          </w:p>
          <w:p w:rsidR="00194EA3" w:rsidRDefault="00194EA3" w:rsidP="00F804FA">
            <w:pPr>
              <w:pStyle w:val="a9"/>
              <w:numPr>
                <w:ilvl w:val="0"/>
                <w:numId w:val="7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Name of the property</w:t>
            </w:r>
            <w:r w:rsidR="001E50EB"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Lovie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Apartment</w:t>
            </w:r>
          </w:p>
          <w:p w:rsidR="00F804FA" w:rsidRPr="00F804FA" w:rsidRDefault="00F804FA" w:rsidP="00F804FA">
            <w:pPr>
              <w:pStyle w:val="a9"/>
              <w:numPr>
                <w:ilvl w:val="0"/>
                <w:numId w:val="7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 BR, 1BA, 400 sq. ft, $800, </w:t>
            </w:r>
          </w:p>
          <w:p w:rsidR="00F804FA" w:rsidRPr="00F804FA" w:rsidRDefault="00F804FA" w:rsidP="00F804FA">
            <w:pPr>
              <w:pStyle w:val="a9"/>
              <w:numPr>
                <w:ilvl w:val="0"/>
                <w:numId w:val="8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Cs/>
                <w:szCs w:val="20"/>
                <w:lang w:eastAsia="ko-KR"/>
              </w:rPr>
              <w:t>Utilities like water, gas, trash, internet is all included</w:t>
            </w:r>
          </w:p>
          <w:p w:rsidR="00F804FA" w:rsidRPr="00F804FA" w:rsidRDefault="00F804FA" w:rsidP="00F804FA">
            <w:pPr>
              <w:pStyle w:val="a9"/>
              <w:numPr>
                <w:ilvl w:val="0"/>
                <w:numId w:val="9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Cs/>
                <w:szCs w:val="20"/>
                <w:lang w:eastAsia="ko-KR"/>
              </w:rPr>
              <w:t>Rent is due on 1</w:t>
            </w:r>
            <w:r w:rsidRPr="00F804FA">
              <w:rPr>
                <w:rFonts w:ascii="Century Gothic" w:hAnsi="Century Gothic" w:hint="eastAsia"/>
                <w:bCs/>
                <w:szCs w:val="20"/>
                <w:vertAlign w:val="superscript"/>
                <w:lang w:eastAsia="ko-KR"/>
              </w:rPr>
              <w:t>st</w:t>
            </w:r>
            <w:r w:rsidRPr="00F804F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every month</w:t>
            </w:r>
          </w:p>
          <w:p w:rsidR="00F804FA" w:rsidRPr="00F804FA" w:rsidRDefault="00F804FA" w:rsidP="00F804FA">
            <w:pPr>
              <w:pStyle w:val="a9"/>
              <w:numPr>
                <w:ilvl w:val="0"/>
                <w:numId w:val="10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Length of the lease is 6 month </w:t>
            </w:r>
          </w:p>
          <w:p w:rsidR="00F804FA" w:rsidRPr="00F804FA" w:rsidRDefault="00F804FA" w:rsidP="00F804F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Cs/>
                <w:szCs w:val="20"/>
                <w:lang w:eastAsia="ko-KR"/>
              </w:rPr>
              <w:t>Deposit is $800</w:t>
            </w:r>
          </w:p>
          <w:p w:rsidR="00F804FA" w:rsidRDefault="00F804FA" w:rsidP="00F804FA">
            <w:pPr>
              <w:pStyle w:val="a9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Cs/>
                <w:szCs w:val="20"/>
                <w:lang w:eastAsia="ko-KR"/>
              </w:rPr>
              <w:t>Near public transportation, grocery stores, but not parks and restaurants</w:t>
            </w:r>
          </w:p>
          <w:p w:rsidR="00F804FA" w:rsidRDefault="00F804FA" w:rsidP="00F804FA">
            <w:pPr>
              <w:pStyle w:val="a9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arking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available</w:t>
            </w:r>
          </w:p>
          <w:p w:rsidR="00F804FA" w:rsidRDefault="00F804FA" w:rsidP="00F804FA">
            <w:pPr>
              <w:pStyle w:val="a9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ets not allowed</w:t>
            </w:r>
          </w:p>
          <w:p w:rsidR="00F804FA" w:rsidRDefault="00F804FA" w:rsidP="00F804FA">
            <w:pPr>
              <w:pStyle w:val="a9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W/D included</w:t>
            </w:r>
          </w:p>
          <w:p w:rsidR="00F804FA" w:rsidRPr="00F804FA" w:rsidRDefault="00C62C11" w:rsidP="00F804FA">
            <w:pPr>
              <w:pStyle w:val="a9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Some other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information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Sp,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Jacuzzi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WIC, </w:t>
            </w:r>
            <w:r w:rsidR="00B13D8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high </w:t>
            </w:r>
            <w:r w:rsidR="00927A18">
              <w:rPr>
                <w:rFonts w:ascii="Century Gothic" w:hAnsi="Century Gothic"/>
                <w:bCs/>
                <w:szCs w:val="20"/>
                <w:lang w:eastAsia="ko-KR"/>
              </w:rPr>
              <w:t>ceiling</w:t>
            </w:r>
          </w:p>
          <w:p w:rsidR="00F804FA" w:rsidRDefault="00F804FA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27A18" w:rsidRPr="00C47AEB" w:rsidRDefault="00927A18" w:rsidP="00927A1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927A18" w:rsidRDefault="00D122E5" w:rsidP="00927A1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 will you going to be?</w:t>
            </w:r>
          </w:p>
          <w:p w:rsidR="00D122E5" w:rsidRDefault="00D122E5" w:rsidP="00927A1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will you </w:t>
            </w:r>
            <w:r w:rsidR="0088691F">
              <w:rPr>
                <w:rFonts w:ascii="Century Gothic" w:hAnsi="Century Gothic"/>
                <w:bCs/>
                <w:szCs w:val="20"/>
                <w:lang w:eastAsia="ko-KR"/>
              </w:rPr>
              <w:t>answer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927A18" w:rsidRDefault="00927A18" w:rsidP="00927A1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F804FA" w:rsidRDefault="00F804FA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691F" w:rsidRPr="00927A18" w:rsidRDefault="0088691F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691F" w:rsidRDefault="0088691F" w:rsidP="0088691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88691F" w:rsidRDefault="0088691F" w:rsidP="0088691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vocab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 pros  +</w:t>
            </w:r>
          </w:p>
          <w:p w:rsidR="0088691F" w:rsidRPr="0088691F" w:rsidRDefault="0088691F" w:rsidP="0088691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ons - )</w:t>
            </w:r>
          </w:p>
          <w:p w:rsidR="0074015D" w:rsidRDefault="0088691F" w:rsidP="00585EA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 w</w:t>
            </w:r>
            <w:r w:rsidR="0074015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will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</w:t>
            </w:r>
            <w:r w:rsidR="00585EA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pen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</w:t>
            </w:r>
            <w:r w:rsidR="00585EA4">
              <w:rPr>
                <w:rFonts w:ascii="Century Gothic" w:hAnsi="Century Gothic" w:hint="eastAsia"/>
                <w:bCs/>
                <w:szCs w:val="20"/>
                <w:lang w:eastAsia="ko-KR"/>
              </w:rPr>
              <w:t>ouse</w:t>
            </w:r>
            <w:r w:rsidR="0074015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74015D"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 w:rsidR="0074015D">
              <w:rPr>
                <w:rFonts w:ascii="Century Gothic" w:hAnsi="Century Gothic" w:hint="eastAsia"/>
                <w:bCs/>
                <w:szCs w:val="20"/>
                <w:lang w:eastAsia="ko-KR"/>
              </w:rPr>
              <w:t>ach one of us will be play</w:t>
            </w:r>
            <w:r w:rsidR="00585EA4">
              <w:rPr>
                <w:rFonts w:ascii="Century Gothic" w:hAnsi="Century Gothic" w:hint="eastAsia"/>
                <w:bCs/>
                <w:szCs w:val="20"/>
                <w:lang w:eastAsia="ko-KR"/>
              </w:rPr>
              <w:t>ing 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property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manager</w:t>
            </w:r>
            <w:r w:rsidR="0074015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also 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applicant</w:t>
            </w:r>
            <w:r w:rsidR="00585EA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D26D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will take turns to be a property manager to explain a property. Rest of you will listen very </w:t>
            </w:r>
            <w:r w:rsidR="00D26DAD">
              <w:rPr>
                <w:rFonts w:ascii="Century Gothic" w:hAnsi="Century Gothic"/>
                <w:bCs/>
                <w:szCs w:val="20"/>
                <w:lang w:eastAsia="ko-KR"/>
              </w:rPr>
              <w:t>carefully</w:t>
            </w:r>
            <w:r w:rsidR="00D26D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will fill out </w:t>
            </w:r>
            <w:r w:rsidR="00D26DAD">
              <w:rPr>
                <w:rFonts w:ascii="Century Gothic" w:hAnsi="Century Gothic" w:hint="eastAsia"/>
                <w:iCs/>
                <w:lang w:eastAsia="ko-KR"/>
              </w:rPr>
              <w:t>Property Comparison Worksheet.</w:t>
            </w:r>
          </w:p>
          <w:p w:rsidR="0088691F" w:rsidRDefault="0088691F" w:rsidP="00585EA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691F" w:rsidRPr="00F804FA" w:rsidRDefault="0088691F" w:rsidP="0088691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D26DAD" w:rsidRDefault="00194EA3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example, when Dustin is a </w:t>
            </w:r>
            <w:r w:rsidR="00D26DAD">
              <w:rPr>
                <w:rFonts w:ascii="Century Gothic" w:hAnsi="Century Gothic" w:hint="eastAsia"/>
                <w:bCs/>
                <w:szCs w:val="20"/>
                <w:lang w:eastAsia="ko-KR"/>
              </w:rPr>
              <w:t>property manager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show his house, we</w:t>
            </w:r>
            <w:r w:rsidR="00D26D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become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potential tenants. </w:t>
            </w:r>
            <w:r w:rsidR="00D26DAD"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</w:t>
            </w:r>
            <w:r w:rsidR="00D26D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will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ask and he answers</w:t>
            </w:r>
            <w:r w:rsidR="00D26DAD">
              <w:rPr>
                <w:rFonts w:ascii="Century Gothic" w:hAnsi="Century Gothic" w:hint="eastAsia"/>
                <w:bCs/>
                <w:szCs w:val="20"/>
                <w:lang w:eastAsia="ko-KR"/>
              </w:rPr>
              <w:t>. And meanwhile,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 will write down pros and cons on the worksheet.</w:t>
            </w:r>
            <w:r w:rsidR="00D26D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 will give you 15 minutes to do so. </w:t>
            </w:r>
          </w:p>
          <w:p w:rsidR="00D26DAD" w:rsidRDefault="00D26DAD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6DAD" w:rsidRPr="00C47AEB" w:rsidRDefault="00D26DAD" w:rsidP="00D26DAD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D26DAD" w:rsidRDefault="00D26DAD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 a p</w:t>
            </w:r>
            <w:r w:rsidR="00523CE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roperty </w:t>
            </w:r>
            <w:r w:rsidR="00523CE5">
              <w:rPr>
                <w:rFonts w:ascii="Century Gothic" w:hAnsi="Century Gothic"/>
                <w:bCs/>
                <w:szCs w:val="20"/>
                <w:lang w:eastAsia="ko-KR"/>
              </w:rPr>
              <w:t>manager</w:t>
            </w:r>
            <w:r w:rsidR="00523CE5">
              <w:rPr>
                <w:rFonts w:ascii="Century Gothic" w:hAnsi="Century Gothic" w:hint="eastAsia"/>
                <w:bCs/>
                <w:szCs w:val="20"/>
                <w:lang w:eastAsia="ko-KR"/>
              </w:rPr>
              <w:t>, what will you do?</w:t>
            </w:r>
          </w:p>
          <w:p w:rsidR="00523CE5" w:rsidRDefault="00523CE5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 a potential tenant, what will you do?</w:t>
            </w:r>
          </w:p>
          <w:p w:rsidR="00D26DAD" w:rsidRDefault="00D26DAD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D26DAD" w:rsidRDefault="00D26DAD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523CE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BB615E" w:rsidRDefault="00BB615E" w:rsidP="00523C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Based on the grade, you will choose the best suitable place for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yourself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Come to the board and vote for best place. We will have 2 minutes to vote and we will discuss why you choose what you choose.</w:t>
            </w:r>
          </w:p>
          <w:p w:rsidR="00523CE5" w:rsidRPr="00523CE5" w:rsidRDefault="00523CE5" w:rsidP="00523C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CE5" w:rsidRDefault="00523CE5" w:rsidP="00523CE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BB615E" w:rsidRPr="00BB615E" w:rsidRDefault="00BB615E" w:rsidP="00523C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(modeling) Write down the names of properties.</w:t>
            </w:r>
          </w:p>
          <w:p w:rsidR="00523CE5" w:rsidRDefault="00523CE5" w:rsidP="00523CE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23CE5" w:rsidRPr="00C47AEB" w:rsidRDefault="00523CE5" w:rsidP="00523CE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523CE5" w:rsidRDefault="00BB615E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BB615E" w:rsidRDefault="00BB615E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 do you have?</w:t>
            </w:r>
          </w:p>
          <w:p w:rsidR="00BB615E" w:rsidRDefault="00BB615E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615E" w:rsidRDefault="00BB615E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615E" w:rsidRDefault="00BB615E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(Discuss) Emily, why did you choose ____property? What aspects did you like from this property?</w:t>
            </w:r>
          </w:p>
          <w:p w:rsidR="00BB615E" w:rsidRDefault="00BB615E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615E" w:rsidRPr="00D26DAD" w:rsidRDefault="00BB615E" w:rsidP="00D26D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126995" w:rsidRDefault="00126995" w:rsidP="0012699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126995" w:rsidTr="003A31A1">
        <w:trPr>
          <w:cantSplit/>
        </w:trPr>
        <w:tc>
          <w:tcPr>
            <w:tcW w:w="10260" w:type="dxa"/>
            <w:gridSpan w:val="3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126995" w:rsidTr="003A31A1">
        <w:trPr>
          <w:cantSplit/>
        </w:trPr>
        <w:tc>
          <w:tcPr>
            <w:tcW w:w="10260" w:type="dxa"/>
            <w:gridSpan w:val="3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E0060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E6E6C">
              <w:rPr>
                <w:rFonts w:ascii="Century Gothic" w:hAnsi="Century Gothic" w:hint="eastAsia"/>
                <w:iCs/>
                <w:lang w:eastAsia="ko-KR"/>
              </w:rPr>
              <w:t>Acronym List</w:t>
            </w:r>
          </w:p>
        </w:tc>
      </w:tr>
      <w:tr w:rsidR="00126995" w:rsidTr="003A31A1">
        <w:tc>
          <w:tcPr>
            <w:tcW w:w="1620" w:type="dxa"/>
          </w:tcPr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126995" w:rsidRDefault="00126995" w:rsidP="003A31A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26995" w:rsidRDefault="009B68E9" w:rsidP="009B68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 min</w:t>
            </w:r>
          </w:p>
        </w:tc>
        <w:tc>
          <w:tcPr>
            <w:tcW w:w="1620" w:type="dxa"/>
          </w:tcPr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BB615E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126995" w:rsidRDefault="00126995" w:rsidP="003A31A1">
            <w:pPr>
              <w:rPr>
                <w:rFonts w:ascii="Century Gothic" w:hAnsi="Century Gothic"/>
                <w:bCs/>
                <w:szCs w:val="20"/>
              </w:rPr>
            </w:pPr>
          </w:p>
          <w:p w:rsidR="00126995" w:rsidRDefault="00B2795B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Acronym is a shorten version of words. Do you know the acronym of orange juice?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OJ.</w:t>
            </w:r>
            <w:r w:rsidR="0084770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Then guess the acronym of pajamas. Yes, it</w:t>
            </w:r>
            <w:r w:rsidR="0084770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847704">
              <w:rPr>
                <w:rFonts w:ascii="Century Gothic" w:hAnsi="Century Gothic" w:hint="eastAsia"/>
                <w:bCs/>
                <w:szCs w:val="20"/>
                <w:lang w:eastAsia="ko-KR"/>
              </w:rPr>
              <w:t>s PJ.</w:t>
            </w:r>
          </w:p>
          <w:p w:rsidR="00847704" w:rsidRDefault="00847704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47704" w:rsidRDefault="00847704" w:rsidP="00847704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847704" w:rsidRDefault="00847704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Acronym List)</w:t>
            </w:r>
          </w:p>
          <w:p w:rsidR="009B68E9" w:rsidRDefault="00847704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This list shows acronyms of words related to house rentals.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pick 2 acronyms that you have in your house and write them on the board.</w:t>
            </w:r>
            <w:r w:rsidR="00CB01C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have 2 minutes to think about.</w:t>
            </w:r>
          </w:p>
          <w:p w:rsidR="00847704" w:rsidRDefault="00847704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47704" w:rsidRDefault="00847704" w:rsidP="00847704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9B68E9" w:rsidRDefault="00CB01C0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Modeling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 Write H/W and H/A on the board.</w:t>
            </w:r>
          </w:p>
          <w:p w:rsidR="00CB01C0" w:rsidRDefault="00CB01C0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01C0" w:rsidRPr="00C47AEB" w:rsidRDefault="00CB01C0" w:rsidP="00CB01C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CB01C0" w:rsidRDefault="00CB01C0" w:rsidP="00CB01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CB01C0" w:rsidRDefault="00CB01C0" w:rsidP="00CB01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 do you have?</w:t>
            </w:r>
          </w:p>
          <w:p w:rsidR="00CB01C0" w:rsidRPr="00CB01C0" w:rsidRDefault="00CB01C0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B68E9" w:rsidRPr="008C6C99" w:rsidRDefault="008C6C99" w:rsidP="003A31A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C6C9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&lt;Error Correction &amp; Feedback&gt;</w:t>
            </w:r>
          </w:p>
          <w:p w:rsidR="009B68E9" w:rsidRDefault="008C6C99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found a mistake, correct it)</w:t>
            </w:r>
          </w:p>
          <w:p w:rsidR="008C6C99" w:rsidRDefault="008C6C99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6C99" w:rsidRDefault="008C6C99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Sentence Scramble</w:t>
            </w:r>
          </w:p>
          <w:p w:rsidR="008C6C99" w:rsidRDefault="008C6C99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looking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/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/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three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/ townhouse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am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/ a / bedroom /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for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8C6C99" w:rsidRDefault="008C6C99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A31A1" w:rsidRDefault="003A31A1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me 1 new thing that you learned today.</w:t>
            </w:r>
          </w:p>
          <w:p w:rsidR="003A31A1" w:rsidRDefault="002D59AB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Very nice job done for today. Have a nice day and see you tomorrow. </w:t>
            </w:r>
          </w:p>
          <w:p w:rsidR="009B68E9" w:rsidRPr="003A31A1" w:rsidRDefault="009B68E9" w:rsidP="003A31A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126995" w:rsidRDefault="00126995" w:rsidP="00126995"/>
    <w:p w:rsidR="00126995" w:rsidRDefault="00126995" w:rsidP="00126995">
      <w:pPr>
        <w:rPr>
          <w:lang w:eastAsia="ko-KR"/>
        </w:rPr>
      </w:pPr>
    </w:p>
    <w:p w:rsidR="00B01551" w:rsidRDefault="00B01551" w:rsidP="00126995">
      <w:pPr>
        <w:rPr>
          <w:lang w:eastAsia="ko-KR"/>
        </w:rPr>
      </w:pPr>
    </w:p>
    <w:p w:rsidR="00B01551" w:rsidRDefault="00B01551" w:rsidP="00126995">
      <w:pPr>
        <w:rPr>
          <w:lang w:eastAsia="ko-KR"/>
        </w:rPr>
      </w:pPr>
    </w:p>
    <w:p w:rsidR="00B01551" w:rsidRDefault="00B01551" w:rsidP="00126995">
      <w:pPr>
        <w:rPr>
          <w:lang w:eastAsia="ko-KR"/>
        </w:rPr>
      </w:pPr>
    </w:p>
    <w:p w:rsidR="00B01551" w:rsidRDefault="00B01551" w:rsidP="00126995">
      <w:pPr>
        <w:rPr>
          <w:lang w:eastAsia="ko-KR"/>
        </w:rPr>
      </w:pPr>
    </w:p>
    <w:p w:rsidR="003D5DDD" w:rsidRDefault="003D5DDD" w:rsidP="00126995">
      <w:pPr>
        <w:rPr>
          <w:lang w:eastAsia="ko-KR"/>
        </w:rPr>
      </w:pPr>
    </w:p>
    <w:p w:rsidR="00B01551" w:rsidRPr="00F15E80" w:rsidRDefault="00B01551" w:rsidP="00126995">
      <w:pPr>
        <w:rPr>
          <w:rFonts w:ascii="Kristen ITC" w:hAnsi="Kristen ITC"/>
          <w:sz w:val="32"/>
          <w:szCs w:val="32"/>
          <w:lang w:eastAsia="ko-KR"/>
        </w:rPr>
      </w:pPr>
      <w:r w:rsidRPr="00F15E80">
        <w:rPr>
          <w:rFonts w:ascii="Kristen ITC" w:hAnsi="Kristen ITC"/>
          <w:sz w:val="32"/>
          <w:szCs w:val="32"/>
          <w:lang w:eastAsia="ko-KR"/>
        </w:rPr>
        <w:lastRenderedPageBreak/>
        <w:t>Types of Rental Apartments</w:t>
      </w: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B01551" w:rsidRPr="00F15E80" w:rsidRDefault="00B01551" w:rsidP="00126995">
      <w:pPr>
        <w:rPr>
          <w:rFonts w:ascii="Kristen ITC" w:hAnsi="Kristen ITC"/>
          <w:lang w:eastAsia="ko-KR"/>
        </w:rPr>
      </w:pPr>
      <w:r w:rsidRPr="00F15E80">
        <w:rPr>
          <w:rFonts w:ascii="Kristen ITC" w:hAnsi="Kristen ITC"/>
          <w:lang w:eastAsia="ko-KR"/>
        </w:rPr>
        <w:t>There are many different types of rental apartments available- so many so that you may find yourself confused by all of the options and terminology. This is simply a quick list of some of the most common rental apartments you will find:</w:t>
      </w:r>
    </w:p>
    <w:p w:rsidR="00B01551" w:rsidRPr="00F15E80" w:rsidRDefault="00B01551" w:rsidP="00126995">
      <w:pPr>
        <w:rPr>
          <w:rFonts w:ascii="Kristen ITC" w:hAnsi="Kristen ITC"/>
          <w:lang w:eastAsia="ko-KR"/>
        </w:rPr>
      </w:pPr>
    </w:p>
    <w:p w:rsidR="00B01551" w:rsidRDefault="00B01551" w:rsidP="00126995">
      <w:pPr>
        <w:rPr>
          <w:rFonts w:ascii="Kristen ITC" w:hAnsi="Kristen ITC"/>
          <w:lang w:eastAsia="ko-KR"/>
        </w:rPr>
      </w:pPr>
      <w:r w:rsidRPr="00F15E80">
        <w:rPr>
          <w:rFonts w:ascii="Kristen ITC" w:hAnsi="Kristen ITC"/>
          <w:lang w:eastAsia="ko-KR"/>
        </w:rPr>
        <w:t xml:space="preserve">Studios </w:t>
      </w:r>
      <w:r w:rsidRPr="00F15E80">
        <w:rPr>
          <w:rFonts w:ascii="Kristen ITC" w:hAnsi="Kristen ITC"/>
          <w:noProof/>
          <w:lang w:eastAsia="ko-K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474345</wp:posOffset>
            </wp:positionV>
            <wp:extent cx="1165860" cy="959485"/>
            <wp:effectExtent l="19050" t="0" r="0" b="0"/>
            <wp:wrapNone/>
            <wp:docPr id="13" name="그림 13" descr="http://sitefiles.hotpads.com/538/2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itefiles.hotpads.com/538/2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E80">
        <w:rPr>
          <w:rFonts w:ascii="Kristen ITC" w:hAnsi="Kristen ITC"/>
          <w:noProof/>
          <w:lang w:eastAsia="ko-K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530860</wp:posOffset>
            </wp:positionV>
            <wp:extent cx="1165860" cy="959485"/>
            <wp:effectExtent l="19050" t="0" r="0" b="0"/>
            <wp:wrapNone/>
            <wp:docPr id="10" name="그림 10" descr="http://sitefiles.hotpads.com/538/3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tefiles.hotpads.com/538/3b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E80">
        <w:rPr>
          <w:rFonts w:ascii="Kristen ITC" w:hAnsi="Kristen ITC"/>
          <w:noProof/>
          <w:lang w:eastAsia="ko-K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474345</wp:posOffset>
            </wp:positionV>
            <wp:extent cx="1165860" cy="959485"/>
            <wp:effectExtent l="19050" t="0" r="0" b="0"/>
            <wp:wrapNone/>
            <wp:docPr id="7" name="그림 7" descr="http://sitefiles.hotpads.com/538/1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files.hotpads.com/538/1b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E80">
        <w:rPr>
          <w:rFonts w:ascii="Kristen ITC" w:hAnsi="Kristen ITC"/>
          <w:noProof/>
          <w:lang w:eastAsia="ko-K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474345</wp:posOffset>
            </wp:positionV>
            <wp:extent cx="1165860" cy="959485"/>
            <wp:effectExtent l="19050" t="0" r="0" b="0"/>
            <wp:wrapNone/>
            <wp:docPr id="1" name="그림 1" descr="http://sitefiles.hotpads.com/538/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files.hotpads.com/538/stud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E80">
        <w:rPr>
          <w:rFonts w:ascii="Kristen ITC" w:hAnsi="Kristen ITC"/>
          <w:lang w:eastAsia="ko-KR"/>
        </w:rPr>
        <w:t xml:space="preserve">     </w:t>
      </w:r>
      <w:r w:rsidR="003D5DDD">
        <w:rPr>
          <w:rFonts w:ascii="Kristen ITC" w:hAnsi="Kristen ITC" w:hint="eastAsia"/>
          <w:lang w:eastAsia="ko-KR"/>
        </w:rPr>
        <w:t xml:space="preserve">    </w:t>
      </w:r>
      <w:r w:rsidRPr="00F15E80">
        <w:rPr>
          <w:rFonts w:ascii="Kristen ITC" w:hAnsi="Kristen ITC"/>
          <w:lang w:eastAsia="ko-KR"/>
        </w:rPr>
        <w:t xml:space="preserve"> One Bedrooms</w:t>
      </w:r>
      <w:r w:rsidRPr="00F15E80">
        <w:rPr>
          <w:rFonts w:ascii="Kristen ITC" w:hAnsi="Kristen ITC"/>
        </w:rPr>
        <w:t xml:space="preserve"> </w:t>
      </w:r>
      <w:r w:rsidRPr="00F15E80">
        <w:rPr>
          <w:rFonts w:ascii="Kristen ITC" w:hAnsi="Kristen ITC"/>
          <w:lang w:eastAsia="ko-KR"/>
        </w:rPr>
        <w:t xml:space="preserve"> </w:t>
      </w:r>
      <w:r w:rsidR="003D5DDD">
        <w:rPr>
          <w:rFonts w:ascii="Kristen ITC" w:hAnsi="Kristen ITC" w:hint="eastAsia"/>
          <w:lang w:eastAsia="ko-KR"/>
        </w:rPr>
        <w:t xml:space="preserve">     </w:t>
      </w:r>
      <w:r w:rsidRPr="00F15E80">
        <w:rPr>
          <w:rFonts w:ascii="Kristen ITC" w:hAnsi="Kristen ITC"/>
          <w:lang w:eastAsia="ko-KR"/>
        </w:rPr>
        <w:t xml:space="preserve">Two Bedrooms   </w:t>
      </w:r>
      <w:r w:rsidR="003D5DDD">
        <w:rPr>
          <w:rFonts w:ascii="Kristen ITC" w:hAnsi="Kristen ITC" w:hint="eastAsia"/>
          <w:lang w:eastAsia="ko-KR"/>
        </w:rPr>
        <w:t xml:space="preserve">    </w:t>
      </w:r>
      <w:r w:rsidRPr="00F15E80">
        <w:rPr>
          <w:rFonts w:ascii="Kristen ITC" w:hAnsi="Kristen ITC"/>
          <w:lang w:eastAsia="ko-KR"/>
        </w:rPr>
        <w:t>Three Bedrooms</w:t>
      </w: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sz w:val="32"/>
          <w:szCs w:val="32"/>
          <w:lang w:eastAsia="ko-KR"/>
        </w:rPr>
      </w:pPr>
      <w:r>
        <w:rPr>
          <w:rFonts w:ascii="Kristen ITC" w:hAnsi="Kristen ITC" w:hint="eastAsia"/>
          <w:sz w:val="32"/>
          <w:szCs w:val="32"/>
          <w:lang w:eastAsia="ko-KR"/>
        </w:rPr>
        <w:t>Types of Rental Housing</w:t>
      </w: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  <w:r>
        <w:rPr>
          <w:rFonts w:ascii="Kristen ITC" w:hAnsi="Kristen ITC" w:hint="eastAsia"/>
          <w:lang w:eastAsia="ko-KR"/>
        </w:rPr>
        <w:t>There are many different sizes and types of rental housing available to you. Now, all you have to do is decide which kind you prefer.</w:t>
      </w:r>
    </w:p>
    <w:p w:rsid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32BF4">
      <w:pPr>
        <w:jc w:val="center"/>
        <w:rPr>
          <w:rFonts w:ascii="Kristen ITC" w:hAnsi="Kristen ITC"/>
          <w:lang w:eastAsia="ko-KR"/>
        </w:rPr>
      </w:pPr>
      <w:r w:rsidRPr="00F15E80">
        <w:rPr>
          <w:rFonts w:ascii="Kristen ITC" w:hAnsi="Kristen ITC"/>
          <w:noProof/>
          <w:lang w:eastAsia="ko-KR"/>
        </w:rPr>
        <w:drawing>
          <wp:inline distT="0" distB="0" distL="0" distR="0">
            <wp:extent cx="519430" cy="530860"/>
            <wp:effectExtent l="19050" t="0" r="0" b="0"/>
            <wp:docPr id="16" name="그림 16" descr="http://files.hotpads.com/pages/rentersGuide/singleFamily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hotpads.com/pages/rentersGuide/singleFamilyHo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7" cy="5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E80">
        <w:rPr>
          <w:rFonts w:ascii="Kristen ITC" w:hAnsi="Kristen ITC"/>
          <w:noProof/>
          <w:lang w:eastAsia="ko-KR"/>
        </w:rPr>
        <w:drawing>
          <wp:inline distT="0" distB="0" distL="0" distR="0">
            <wp:extent cx="519430" cy="530860"/>
            <wp:effectExtent l="19050" t="0" r="0" b="0"/>
            <wp:docPr id="19" name="그림 19" descr="http://files.hotpads.com/pages/rentersGuide/town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hotpads.com/pages/rentersGuide/townHo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7" cy="5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E80">
        <w:rPr>
          <w:rFonts w:ascii="Kristen ITC" w:hAnsi="Kristen ITC"/>
          <w:noProof/>
          <w:lang w:eastAsia="ko-KR"/>
        </w:rPr>
        <w:drawing>
          <wp:inline distT="0" distB="0" distL="0" distR="0">
            <wp:extent cx="406400" cy="632460"/>
            <wp:effectExtent l="19050" t="0" r="0" b="0"/>
            <wp:docPr id="22" name="그림 22" descr="http://files.hotpads.com/pages/rentersGuide/smallApartment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hotpads.com/pages/rentersGuide/smallApartmentBuil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8" cy="63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E80">
        <w:rPr>
          <w:rFonts w:ascii="Kristen ITC" w:hAnsi="Kristen ITC"/>
          <w:noProof/>
          <w:lang w:eastAsia="ko-KR"/>
        </w:rPr>
        <w:drawing>
          <wp:inline distT="0" distB="0" distL="0" distR="0">
            <wp:extent cx="496570" cy="666115"/>
            <wp:effectExtent l="19050" t="0" r="0" b="0"/>
            <wp:docPr id="25" name="그림 25" descr="http://files.hotpads.com/pages/rentersGuide/mediumApartment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les.hotpads.com/pages/rentersGuide/mediumApartmentBuild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9" cy="66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E80">
        <w:rPr>
          <w:rFonts w:ascii="Kristen ITC" w:hAnsi="Kristen ITC"/>
          <w:noProof/>
          <w:lang w:eastAsia="ko-KR"/>
        </w:rPr>
        <w:drawing>
          <wp:inline distT="0" distB="0" distL="0" distR="0">
            <wp:extent cx="586740" cy="880745"/>
            <wp:effectExtent l="19050" t="0" r="3810" b="0"/>
            <wp:docPr id="28" name="그림 28" descr="http://files.hotpads.com/pages/rentersGuide/bigApartment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les.hotpads.com/pages/rentersGuide/bigApartmentBuild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80" w:rsidRPr="00F15E80" w:rsidRDefault="00F15E80" w:rsidP="00126995">
      <w:pPr>
        <w:rPr>
          <w:rFonts w:ascii="Kristen ITC" w:hAnsi="Kristen ITC"/>
          <w:lang w:eastAsia="ko-KR"/>
        </w:rPr>
      </w:pPr>
    </w:p>
    <w:p w:rsidR="00F15E80" w:rsidRDefault="00F15E80" w:rsidP="00126995">
      <w:pPr>
        <w:rPr>
          <w:rFonts w:ascii="Kristen ITC" w:hAnsi="Kristen ITC"/>
          <w:lang w:eastAsia="ko-KR"/>
        </w:rPr>
      </w:pPr>
      <w:r w:rsidRPr="00F15E80">
        <w:rPr>
          <w:rFonts w:ascii="Kristen ITC" w:hAnsi="Kristen ITC"/>
          <w:lang w:eastAsia="ko-KR"/>
        </w:rPr>
        <w:t>Single-Family Houses</w:t>
      </w:r>
      <w:r w:rsidRPr="00F15E80">
        <w:rPr>
          <w:rFonts w:ascii="Kristen ITC" w:hAnsi="Kristen ITC"/>
          <w:lang w:eastAsia="ko-KR"/>
        </w:rPr>
        <w:tab/>
      </w:r>
      <w:r>
        <w:rPr>
          <w:rFonts w:ascii="Kristen ITC" w:hAnsi="Kristen ITC" w:hint="eastAsia"/>
          <w:lang w:eastAsia="ko-KR"/>
        </w:rPr>
        <w:tab/>
      </w:r>
      <w:r w:rsidRPr="00F15E80">
        <w:rPr>
          <w:rFonts w:ascii="Kristen ITC" w:hAnsi="Kristen ITC"/>
          <w:lang w:eastAsia="ko-KR"/>
        </w:rPr>
        <w:t>Duplex/Townhouse</w:t>
      </w:r>
      <w:r w:rsidRPr="00F15E80">
        <w:rPr>
          <w:rFonts w:ascii="Kristen ITC" w:hAnsi="Kristen ITC"/>
          <w:lang w:eastAsia="ko-KR"/>
        </w:rPr>
        <w:tab/>
      </w:r>
      <w:r>
        <w:rPr>
          <w:rFonts w:ascii="Kristen ITC" w:hAnsi="Kristen ITC" w:hint="eastAsia"/>
          <w:lang w:eastAsia="ko-KR"/>
        </w:rPr>
        <w:tab/>
      </w:r>
      <w:r w:rsidRPr="00F15E80">
        <w:rPr>
          <w:rFonts w:ascii="Kristen ITC" w:hAnsi="Kristen ITC"/>
          <w:lang w:eastAsia="ko-KR"/>
        </w:rPr>
        <w:t xml:space="preserve">Small </w:t>
      </w:r>
      <w:r w:rsidR="004D30CF" w:rsidRPr="00F15E80">
        <w:rPr>
          <w:rFonts w:ascii="Kristen ITC" w:hAnsi="Kristen ITC"/>
          <w:lang w:eastAsia="ko-KR"/>
        </w:rPr>
        <w:t>Apartment</w:t>
      </w:r>
      <w:r w:rsidRPr="00F15E80">
        <w:rPr>
          <w:rFonts w:ascii="Kristen ITC" w:hAnsi="Kristen ITC"/>
          <w:lang w:eastAsia="ko-KR"/>
        </w:rPr>
        <w:t xml:space="preserve"> Buildings</w:t>
      </w:r>
      <w:r w:rsidRPr="00F15E80">
        <w:rPr>
          <w:rFonts w:ascii="Kristen ITC" w:hAnsi="Kristen ITC"/>
          <w:lang w:eastAsia="ko-KR"/>
        </w:rPr>
        <w:tab/>
        <w:t xml:space="preserve">Medium Apartment </w:t>
      </w:r>
      <w:r w:rsidR="004D30CF" w:rsidRPr="00F15E80">
        <w:rPr>
          <w:rFonts w:ascii="Kristen ITC" w:hAnsi="Kristen ITC"/>
          <w:lang w:eastAsia="ko-KR"/>
        </w:rPr>
        <w:t>Building</w:t>
      </w:r>
      <w:r w:rsidRPr="00F15E80">
        <w:rPr>
          <w:rFonts w:ascii="Kristen ITC" w:hAnsi="Kristen ITC"/>
          <w:lang w:eastAsia="ko-KR"/>
        </w:rPr>
        <w:tab/>
        <w:t>Large Apartment Buildings</w:t>
      </w:r>
    </w:p>
    <w:p w:rsidR="0069314E" w:rsidRDefault="0069314E" w:rsidP="00126995">
      <w:pPr>
        <w:rPr>
          <w:rFonts w:ascii="Kristen ITC" w:hAnsi="Kristen ITC"/>
          <w:lang w:eastAsia="ko-KR"/>
        </w:rPr>
      </w:pPr>
    </w:p>
    <w:p w:rsidR="0069314E" w:rsidRDefault="0069314E" w:rsidP="00126995">
      <w:pPr>
        <w:rPr>
          <w:rFonts w:ascii="Kristen ITC" w:hAnsi="Kristen ITC"/>
          <w:lang w:eastAsia="ko-KR"/>
        </w:rPr>
      </w:pPr>
    </w:p>
    <w:p w:rsidR="0069314E" w:rsidRDefault="00912C81" w:rsidP="00126995">
      <w:pPr>
        <w:rPr>
          <w:rFonts w:ascii="Kristen ITC" w:hAnsi="Kristen ITC"/>
          <w:lang w:eastAsia="ko-KR"/>
        </w:rPr>
      </w:pPr>
      <w:r>
        <w:rPr>
          <w:rFonts w:ascii="Kristen ITC" w:hAnsi="Kristen ITC" w:hint="eastAsia"/>
          <w:lang w:eastAsia="ko-KR"/>
        </w:rPr>
        <w:t>Q. Think about your own place to live in. What place are you looking for?</w:t>
      </w:r>
    </w:p>
    <w:p w:rsidR="00912C81" w:rsidRDefault="00912C81" w:rsidP="00126995">
      <w:pPr>
        <w:rPr>
          <w:rFonts w:ascii="Kristen ITC" w:hAnsi="Kristen ITC"/>
          <w:lang w:eastAsia="ko-KR"/>
        </w:rPr>
      </w:pPr>
    </w:p>
    <w:p w:rsidR="00912C81" w:rsidRDefault="00912C81" w:rsidP="00126995">
      <w:pPr>
        <w:rPr>
          <w:rFonts w:ascii="Kristen ITC" w:hAnsi="Kristen ITC"/>
          <w:lang w:eastAsia="ko-KR"/>
        </w:rPr>
      </w:pPr>
      <w:proofErr w:type="gramStart"/>
      <w:r>
        <w:rPr>
          <w:rFonts w:ascii="Kristen ITC" w:hAnsi="Kristen ITC"/>
          <w:lang w:eastAsia="ko-KR"/>
        </w:rPr>
        <w:t>E.g.</w:t>
      </w:r>
      <w:proofErr w:type="gramEnd"/>
    </w:p>
    <w:p w:rsidR="003D5DDD" w:rsidRDefault="00795896" w:rsidP="00912C81">
      <w:pPr>
        <w:ind w:firstLine="800"/>
        <w:rPr>
          <w:rFonts w:ascii="Kristen ITC" w:hAnsi="Kristen ITC"/>
          <w:lang w:eastAsia="ko-KR"/>
        </w:rPr>
      </w:pPr>
      <w:r>
        <w:rPr>
          <w:rFonts w:ascii="Kristen ITC" w:hAnsi="Kristen ITC" w:hint="eastAsia"/>
          <w:lang w:eastAsia="ko-KR"/>
        </w:rPr>
        <w:t>I am looking for a studio in a large apartment building.</w:t>
      </w:r>
    </w:p>
    <w:p w:rsidR="00912C81" w:rsidRDefault="00912C81" w:rsidP="00912C81">
      <w:pPr>
        <w:ind w:firstLine="800"/>
        <w:rPr>
          <w:rFonts w:ascii="Kristen ITC" w:hAnsi="Kristen ITC"/>
          <w:lang w:eastAsia="ko-KR"/>
        </w:rPr>
      </w:pPr>
    </w:p>
    <w:p w:rsidR="00795896" w:rsidRDefault="00795896" w:rsidP="00912C81">
      <w:pPr>
        <w:ind w:firstLine="800"/>
        <w:rPr>
          <w:rFonts w:ascii="Kristen ITC" w:hAnsi="Kristen ITC"/>
          <w:lang w:eastAsia="ko-KR"/>
        </w:rPr>
      </w:pPr>
      <w:r>
        <w:rPr>
          <w:rFonts w:ascii="Kristen ITC" w:hAnsi="Kristen ITC" w:hint="eastAsia"/>
          <w:lang w:eastAsia="ko-KR"/>
        </w:rPr>
        <w:t>I am looking for a three bedroom townhouse.</w:t>
      </w:r>
    </w:p>
    <w:p w:rsidR="003D5DDD" w:rsidRDefault="003D5DDD" w:rsidP="00126995">
      <w:pPr>
        <w:rPr>
          <w:rFonts w:ascii="Kristen ITC" w:hAnsi="Kristen ITC"/>
          <w:lang w:eastAsia="ko-KR"/>
        </w:rPr>
      </w:pPr>
    </w:p>
    <w:p w:rsidR="003D5DDD" w:rsidRDefault="003D5DDD" w:rsidP="00126995">
      <w:pPr>
        <w:rPr>
          <w:rFonts w:ascii="Kristen ITC" w:hAnsi="Kristen ITC"/>
          <w:lang w:eastAsia="ko-KR"/>
        </w:rPr>
      </w:pPr>
    </w:p>
    <w:p w:rsidR="00912C81" w:rsidRDefault="00912C81" w:rsidP="00126995">
      <w:pPr>
        <w:rPr>
          <w:rFonts w:ascii="Kristen ITC" w:hAnsi="Kristen ITC"/>
          <w:lang w:eastAsia="ko-KR"/>
        </w:rPr>
      </w:pPr>
      <w:r>
        <w:rPr>
          <w:rFonts w:ascii="Kristen ITC" w:hAnsi="Kristen ITC" w:hint="eastAsia"/>
          <w:lang w:eastAsia="ko-KR"/>
        </w:rPr>
        <w:tab/>
      </w:r>
      <w:r w:rsidR="00A24E4C">
        <w:rPr>
          <w:rFonts w:ascii="Kristen ITC" w:hAnsi="Kristen ITC" w:hint="eastAsia"/>
          <w:lang w:eastAsia="ko-KR"/>
        </w:rPr>
        <w:t xml:space="preserve">I </w:t>
      </w:r>
      <w:proofErr w:type="gramStart"/>
      <w:r w:rsidR="00A24E4C">
        <w:rPr>
          <w:rFonts w:ascii="Kristen ITC" w:hAnsi="Kristen ITC" w:hint="eastAsia"/>
          <w:lang w:eastAsia="ko-KR"/>
        </w:rPr>
        <w:t xml:space="preserve">am  </w:t>
      </w:r>
      <w:r>
        <w:rPr>
          <w:rFonts w:ascii="Kristen ITC" w:hAnsi="Kristen ITC" w:hint="eastAsia"/>
          <w:lang w:eastAsia="ko-KR"/>
        </w:rPr>
        <w:t>_</w:t>
      </w:r>
      <w:proofErr w:type="gramEnd"/>
      <w:r>
        <w:rPr>
          <w:rFonts w:ascii="Kristen ITC" w:hAnsi="Kristen ITC" w:hint="eastAsia"/>
          <w:lang w:eastAsia="ko-KR"/>
        </w:rPr>
        <w:t>____________________________________________________</w:t>
      </w:r>
    </w:p>
    <w:p w:rsidR="003D5DDD" w:rsidRDefault="003D5DDD" w:rsidP="00126995">
      <w:pPr>
        <w:rPr>
          <w:rFonts w:ascii="Kristen ITC" w:hAnsi="Kristen ITC"/>
          <w:lang w:eastAsia="ko-KR"/>
        </w:rPr>
      </w:pPr>
    </w:p>
    <w:p w:rsidR="0069314E" w:rsidRDefault="0069314E" w:rsidP="00126995">
      <w:pPr>
        <w:rPr>
          <w:rFonts w:ascii="Kristen ITC" w:hAnsi="Kristen ITC"/>
          <w:sz w:val="32"/>
          <w:szCs w:val="32"/>
          <w:lang w:eastAsia="ko-KR"/>
        </w:rPr>
      </w:pPr>
      <w:r w:rsidRPr="003D5DDD">
        <w:rPr>
          <w:rFonts w:ascii="Kristen ITC" w:hAnsi="Kristen ITC" w:hint="eastAsia"/>
          <w:sz w:val="32"/>
          <w:szCs w:val="32"/>
          <w:lang w:eastAsia="ko-KR"/>
        </w:rPr>
        <w:lastRenderedPageBreak/>
        <w:t>Open</w:t>
      </w:r>
      <w:r w:rsidR="004D30CF">
        <w:rPr>
          <w:rFonts w:ascii="Kristen ITC" w:hAnsi="Kristen ITC" w:hint="eastAsia"/>
          <w:sz w:val="32"/>
          <w:szCs w:val="32"/>
          <w:lang w:eastAsia="ko-KR"/>
        </w:rPr>
        <w:t xml:space="preserve"> H</w:t>
      </w:r>
      <w:r w:rsidRPr="003D5DDD">
        <w:rPr>
          <w:rFonts w:ascii="Kristen ITC" w:hAnsi="Kristen ITC" w:hint="eastAsia"/>
          <w:sz w:val="32"/>
          <w:szCs w:val="32"/>
          <w:lang w:eastAsia="ko-KR"/>
        </w:rPr>
        <w:t>ouse</w:t>
      </w:r>
      <w:r w:rsidR="004D30CF">
        <w:rPr>
          <w:rFonts w:ascii="Kristen ITC" w:hAnsi="Kristen ITC" w:hint="eastAsia"/>
          <w:sz w:val="32"/>
          <w:szCs w:val="32"/>
          <w:lang w:eastAsia="ko-KR"/>
        </w:rPr>
        <w:t>s</w:t>
      </w:r>
    </w:p>
    <w:p w:rsidR="00E00608" w:rsidRPr="003D5DDD" w:rsidRDefault="00E00608" w:rsidP="00126995">
      <w:pPr>
        <w:rPr>
          <w:rFonts w:ascii="Kristen ITC" w:hAnsi="Kristen ITC"/>
          <w:sz w:val="32"/>
          <w:szCs w:val="32"/>
          <w:lang w:eastAsia="ko-KR"/>
        </w:rPr>
      </w:pPr>
    </w:p>
    <w:tbl>
      <w:tblPr>
        <w:tblStyle w:val="a7"/>
        <w:tblW w:w="10348" w:type="dxa"/>
        <w:tblInd w:w="-459" w:type="dxa"/>
        <w:tblLook w:val="04A0"/>
      </w:tblPr>
      <w:tblGrid>
        <w:gridCol w:w="10348"/>
      </w:tblGrid>
      <w:tr w:rsidR="00191868" w:rsidTr="005240B5">
        <w:tc>
          <w:tcPr>
            <w:tcW w:w="10348" w:type="dxa"/>
          </w:tcPr>
          <w:p w:rsidR="00191868" w:rsidRPr="00B41245" w:rsidRDefault="00132A93" w:rsidP="00126995">
            <w:pPr>
              <w:rPr>
                <w:rFonts w:ascii="Kristen ITC" w:hAnsi="Kristen ITC"/>
                <w:sz w:val="28"/>
                <w:szCs w:val="28"/>
                <w:u w:val="single"/>
                <w:lang w:eastAsia="ko-KR"/>
              </w:rPr>
            </w:pPr>
            <w:r>
              <w:rPr>
                <w:rFonts w:ascii="Kristen ITC" w:hAnsi="Kristen ITC" w:hint="eastAsia"/>
                <w:sz w:val="28"/>
                <w:szCs w:val="28"/>
                <w:u w:val="single"/>
                <w:lang w:eastAsia="ko-KR"/>
              </w:rPr>
              <w:t>Property Manager</w:t>
            </w:r>
          </w:p>
          <w:p w:rsidR="00191868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Be prepared to answer some questions</w:t>
            </w:r>
            <w:r w:rsidR="00421B35">
              <w:rPr>
                <w:rFonts w:ascii="Kristen ITC" w:hAnsi="Kristen ITC" w:hint="eastAsia"/>
                <w:lang w:eastAsia="ko-KR"/>
              </w:rPr>
              <w:t xml:space="preserve"> from potential tenants</w:t>
            </w:r>
            <w:r>
              <w:rPr>
                <w:rFonts w:ascii="Kristen ITC" w:hAnsi="Kristen ITC" w:hint="eastAsia"/>
                <w:lang w:eastAsia="ko-KR"/>
              </w:rPr>
              <w:t>!</w:t>
            </w:r>
          </w:p>
          <w:p w:rsidR="00272FB6" w:rsidRDefault="00272FB6" w:rsidP="00126995">
            <w:pPr>
              <w:rPr>
                <w:rFonts w:ascii="Kristen ITC" w:hAnsi="Kristen ITC"/>
                <w:lang w:eastAsia="ko-KR"/>
              </w:rPr>
            </w:pPr>
          </w:p>
          <w:p w:rsidR="005240B5" w:rsidRDefault="00272FB6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Name of the property:</w:t>
            </w:r>
          </w:p>
          <w:p w:rsidR="00191868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# of Bedrooms  ________   # of Bathrooms _________   sq. ft __________</w:t>
            </w:r>
          </w:p>
          <w:p w:rsidR="005240B5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 xml:space="preserve">Rent ____________   Are utilities included?  Y  </w:t>
            </w:r>
            <w:proofErr w:type="gramStart"/>
            <w:r>
              <w:rPr>
                <w:rFonts w:ascii="Kristen ITC" w:hAnsi="Kristen ITC" w:hint="eastAsia"/>
                <w:lang w:eastAsia="ko-KR"/>
              </w:rPr>
              <w:t xml:space="preserve">N  </w:t>
            </w:r>
            <w:r w:rsidRPr="005240B5">
              <w:rPr>
                <w:rFonts w:ascii="Kristen ITC" w:hAnsi="Kristen ITC" w:hint="eastAsia"/>
                <w:i/>
                <w:lang w:eastAsia="ko-KR"/>
              </w:rPr>
              <w:t>If</w:t>
            </w:r>
            <w:proofErr w:type="gramEnd"/>
            <w:r w:rsidRPr="005240B5">
              <w:rPr>
                <w:rFonts w:ascii="Kristen ITC" w:hAnsi="Kristen ITC" w:hint="eastAsia"/>
                <w:i/>
                <w:lang w:eastAsia="ko-KR"/>
              </w:rPr>
              <w:t xml:space="preserve"> yes, which ones?</w:t>
            </w:r>
            <w:r>
              <w:rPr>
                <w:rFonts w:ascii="Kristen ITC" w:hAnsi="Kristen ITC" w:hint="eastAsia"/>
                <w:i/>
                <w:lang w:eastAsia="ko-KR"/>
              </w:rPr>
              <w:t xml:space="preserve"> </w:t>
            </w:r>
            <w:r>
              <w:rPr>
                <w:rFonts w:ascii="Kristen ITC" w:hAnsi="Kristen ITC" w:hint="eastAsia"/>
                <w:lang w:eastAsia="ko-KR"/>
              </w:rPr>
              <w:t>____________</w:t>
            </w:r>
          </w:p>
          <w:p w:rsidR="005240B5" w:rsidRPr="005240B5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 xml:space="preserve">When is rent due? ____________ </w:t>
            </w:r>
          </w:p>
          <w:p w:rsidR="00191868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What is the length of the lease? _____________________</w:t>
            </w:r>
          </w:p>
          <w:p w:rsidR="00191868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How much is the security deposit? _____________________</w:t>
            </w:r>
          </w:p>
          <w:p w:rsidR="00191868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 xml:space="preserve">Is the rental near public transportation?  Y  </w:t>
            </w:r>
            <w:proofErr w:type="gramStart"/>
            <w:r>
              <w:rPr>
                <w:rFonts w:ascii="Kristen ITC" w:hAnsi="Kristen ITC" w:hint="eastAsia"/>
                <w:lang w:eastAsia="ko-KR"/>
              </w:rPr>
              <w:t xml:space="preserve">N  </w:t>
            </w:r>
            <w:r w:rsidRPr="005240B5">
              <w:rPr>
                <w:rFonts w:ascii="Kristen ITC" w:hAnsi="Kristen ITC" w:hint="eastAsia"/>
                <w:i/>
                <w:lang w:eastAsia="ko-KR"/>
              </w:rPr>
              <w:t>If</w:t>
            </w:r>
            <w:proofErr w:type="gramEnd"/>
            <w:r w:rsidRPr="005240B5">
              <w:rPr>
                <w:rFonts w:ascii="Kristen ITC" w:hAnsi="Kristen ITC" w:hint="eastAsia"/>
                <w:i/>
                <w:lang w:eastAsia="ko-KR"/>
              </w:rPr>
              <w:t xml:space="preserve"> yes, </w:t>
            </w:r>
            <w:r>
              <w:rPr>
                <w:rFonts w:ascii="Kristen ITC" w:hAnsi="Kristen ITC" w:hint="eastAsia"/>
                <w:i/>
                <w:lang w:eastAsia="ko-KR"/>
              </w:rPr>
              <w:t>how close? ___________</w:t>
            </w:r>
            <w:r>
              <w:rPr>
                <w:rFonts w:ascii="Kristen ITC" w:hAnsi="Kristen ITC" w:hint="eastAsia"/>
                <w:lang w:eastAsia="ko-KR"/>
              </w:rPr>
              <w:t>_______</w:t>
            </w:r>
          </w:p>
          <w:p w:rsidR="00191868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 xml:space="preserve">Is the rental near any parks?  Y  </w:t>
            </w:r>
            <w:proofErr w:type="gramStart"/>
            <w:r>
              <w:rPr>
                <w:rFonts w:ascii="Kristen ITC" w:hAnsi="Kristen ITC" w:hint="eastAsia"/>
                <w:lang w:eastAsia="ko-KR"/>
              </w:rPr>
              <w:t xml:space="preserve">N  </w:t>
            </w:r>
            <w:r w:rsidRPr="005240B5">
              <w:rPr>
                <w:rFonts w:ascii="Kristen ITC" w:hAnsi="Kristen ITC" w:hint="eastAsia"/>
                <w:i/>
                <w:lang w:eastAsia="ko-KR"/>
              </w:rPr>
              <w:t>If</w:t>
            </w:r>
            <w:proofErr w:type="gramEnd"/>
            <w:r w:rsidRPr="005240B5">
              <w:rPr>
                <w:rFonts w:ascii="Kristen ITC" w:hAnsi="Kristen ITC" w:hint="eastAsia"/>
                <w:i/>
                <w:lang w:eastAsia="ko-KR"/>
              </w:rPr>
              <w:t xml:space="preserve"> yes, </w:t>
            </w:r>
            <w:r>
              <w:rPr>
                <w:rFonts w:ascii="Kristen ITC" w:hAnsi="Kristen ITC" w:hint="eastAsia"/>
                <w:i/>
                <w:lang w:eastAsia="ko-KR"/>
              </w:rPr>
              <w:t>how close? ___________</w:t>
            </w:r>
            <w:r>
              <w:rPr>
                <w:rFonts w:ascii="Kristen ITC" w:hAnsi="Kristen ITC" w:hint="eastAsia"/>
                <w:lang w:eastAsia="ko-KR"/>
              </w:rPr>
              <w:t>_______</w:t>
            </w:r>
          </w:p>
          <w:p w:rsidR="005240B5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 xml:space="preserve">Is the rental near grocery stores, </w:t>
            </w:r>
            <w:r>
              <w:rPr>
                <w:rFonts w:ascii="Kristen ITC" w:hAnsi="Kristen ITC"/>
                <w:lang w:eastAsia="ko-KR"/>
              </w:rPr>
              <w:t>restaurants</w:t>
            </w:r>
            <w:r>
              <w:rPr>
                <w:rFonts w:ascii="Kristen ITC" w:hAnsi="Kristen ITC" w:hint="eastAsia"/>
                <w:lang w:eastAsia="ko-KR"/>
              </w:rPr>
              <w:t xml:space="preserve">, etc?  Y  </w:t>
            </w:r>
            <w:proofErr w:type="gramStart"/>
            <w:r>
              <w:rPr>
                <w:rFonts w:ascii="Kristen ITC" w:hAnsi="Kristen ITC" w:hint="eastAsia"/>
                <w:lang w:eastAsia="ko-KR"/>
              </w:rPr>
              <w:t xml:space="preserve">N  </w:t>
            </w:r>
            <w:r w:rsidRPr="005240B5">
              <w:rPr>
                <w:rFonts w:ascii="Kristen ITC" w:hAnsi="Kristen ITC" w:hint="eastAsia"/>
                <w:i/>
                <w:lang w:eastAsia="ko-KR"/>
              </w:rPr>
              <w:t>If</w:t>
            </w:r>
            <w:proofErr w:type="gramEnd"/>
            <w:r w:rsidRPr="005240B5">
              <w:rPr>
                <w:rFonts w:ascii="Kristen ITC" w:hAnsi="Kristen ITC" w:hint="eastAsia"/>
                <w:i/>
                <w:lang w:eastAsia="ko-KR"/>
              </w:rPr>
              <w:t xml:space="preserve"> yes, </w:t>
            </w:r>
            <w:r>
              <w:rPr>
                <w:rFonts w:ascii="Kristen ITC" w:hAnsi="Kristen ITC" w:hint="eastAsia"/>
                <w:i/>
                <w:lang w:eastAsia="ko-KR"/>
              </w:rPr>
              <w:t>how close? _____________________________________________________________________________</w:t>
            </w:r>
            <w:r>
              <w:rPr>
                <w:rFonts w:ascii="Kristen ITC" w:hAnsi="Kristen ITC" w:hint="eastAsia"/>
                <w:lang w:eastAsia="ko-KR"/>
              </w:rPr>
              <w:t>_______</w:t>
            </w:r>
          </w:p>
          <w:p w:rsidR="005240B5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 xml:space="preserve">Is parking included?  Y  </w:t>
            </w:r>
            <w:proofErr w:type="gramStart"/>
            <w:r>
              <w:rPr>
                <w:rFonts w:ascii="Kristen ITC" w:hAnsi="Kristen ITC" w:hint="eastAsia"/>
                <w:lang w:eastAsia="ko-KR"/>
              </w:rPr>
              <w:t xml:space="preserve">N  </w:t>
            </w:r>
            <w:r w:rsidRPr="005240B5">
              <w:rPr>
                <w:rFonts w:ascii="Kristen ITC" w:hAnsi="Kristen ITC" w:hint="eastAsia"/>
                <w:i/>
                <w:lang w:eastAsia="ko-KR"/>
              </w:rPr>
              <w:t>If</w:t>
            </w:r>
            <w:proofErr w:type="gramEnd"/>
            <w:r w:rsidRPr="005240B5">
              <w:rPr>
                <w:rFonts w:ascii="Kristen ITC" w:hAnsi="Kristen ITC" w:hint="eastAsia"/>
                <w:i/>
                <w:lang w:eastAsia="ko-KR"/>
              </w:rPr>
              <w:t xml:space="preserve"> yes, </w:t>
            </w:r>
            <w:r>
              <w:rPr>
                <w:rFonts w:ascii="Kristen ITC" w:hAnsi="Kristen ITC" w:hint="eastAsia"/>
                <w:i/>
                <w:lang w:eastAsia="ko-KR"/>
              </w:rPr>
              <w:t>is there a parking fee? ___________</w:t>
            </w:r>
            <w:r>
              <w:rPr>
                <w:rFonts w:ascii="Kristen ITC" w:hAnsi="Kristen ITC" w:hint="eastAsia"/>
                <w:lang w:eastAsia="ko-KR"/>
              </w:rPr>
              <w:t>_______</w:t>
            </w:r>
          </w:p>
          <w:p w:rsidR="005240B5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Is Street parking available?  Y  N</w:t>
            </w:r>
          </w:p>
          <w:p w:rsidR="005240B5" w:rsidRDefault="005240B5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Is guest parking/visitor parking available?  Y  N</w:t>
            </w:r>
          </w:p>
          <w:p w:rsidR="00191868" w:rsidRPr="004803E4" w:rsidRDefault="004803E4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Are pets welcome?  Y  N</w:t>
            </w:r>
          </w:p>
          <w:p w:rsidR="004803E4" w:rsidRDefault="004803E4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Are there laundry facilities on-site?  Y  N</w:t>
            </w:r>
          </w:p>
          <w:p w:rsidR="00191868" w:rsidRDefault="004803E4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Is the property handicapped-accessible?  Y  N</w:t>
            </w:r>
          </w:p>
          <w:p w:rsidR="00191868" w:rsidRDefault="00191868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Some other information that you would like to share:</w:t>
            </w: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P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7B1CF6" w:rsidRDefault="007B1CF6" w:rsidP="00126995">
            <w:pPr>
              <w:rPr>
                <w:rFonts w:ascii="Kristen ITC" w:hAnsi="Kristen ITC"/>
                <w:lang w:eastAsia="ko-KR"/>
              </w:rPr>
            </w:pPr>
          </w:p>
          <w:p w:rsidR="00191868" w:rsidRDefault="00191868" w:rsidP="00126995">
            <w:pPr>
              <w:rPr>
                <w:rFonts w:ascii="Kristen ITC" w:hAnsi="Kristen ITC"/>
                <w:lang w:eastAsia="ko-KR"/>
              </w:rPr>
            </w:pPr>
          </w:p>
        </w:tc>
      </w:tr>
    </w:tbl>
    <w:p w:rsidR="0069314E" w:rsidRPr="003D5DDD" w:rsidRDefault="00272FB6" w:rsidP="00126995">
      <w:pPr>
        <w:rPr>
          <w:rFonts w:ascii="Kristen ITC" w:hAnsi="Kristen ITC"/>
          <w:sz w:val="32"/>
          <w:szCs w:val="32"/>
          <w:lang w:eastAsia="ko-KR"/>
        </w:rPr>
      </w:pPr>
      <w:r>
        <w:rPr>
          <w:rFonts w:ascii="Kristen ITC" w:hAnsi="Kristen ITC" w:hint="eastAsia"/>
          <w:sz w:val="32"/>
          <w:szCs w:val="32"/>
          <w:lang w:eastAsia="ko-KR"/>
        </w:rPr>
        <w:lastRenderedPageBreak/>
        <w:t>Property</w:t>
      </w:r>
      <w:r w:rsidR="0069314E" w:rsidRPr="003D5DDD">
        <w:rPr>
          <w:rFonts w:ascii="Kristen ITC" w:hAnsi="Kristen ITC" w:hint="eastAsia"/>
          <w:sz w:val="32"/>
          <w:szCs w:val="32"/>
          <w:lang w:eastAsia="ko-KR"/>
        </w:rPr>
        <w:t xml:space="preserve"> Comparison Worksheet</w:t>
      </w:r>
    </w:p>
    <w:p w:rsidR="007B1CF6" w:rsidRDefault="007B1CF6" w:rsidP="00126995">
      <w:pPr>
        <w:rPr>
          <w:rFonts w:ascii="Kristen ITC" w:hAnsi="Kristen ITC" w:hint="eastAsia"/>
          <w:lang w:eastAsia="ko-KR"/>
        </w:rPr>
      </w:pPr>
    </w:p>
    <w:p w:rsidR="00520994" w:rsidRDefault="00520994" w:rsidP="00126995">
      <w:pPr>
        <w:rPr>
          <w:rFonts w:ascii="Kristen ITC" w:hAnsi="Kristen ITC"/>
          <w:lang w:eastAsia="ko-KR"/>
        </w:rPr>
      </w:pPr>
    </w:p>
    <w:tbl>
      <w:tblPr>
        <w:tblStyle w:val="-30"/>
        <w:tblW w:w="10348" w:type="dxa"/>
        <w:tblInd w:w="-459" w:type="dxa"/>
        <w:tblLook w:val="04A0"/>
      </w:tblPr>
      <w:tblGrid>
        <w:gridCol w:w="2848"/>
        <w:gridCol w:w="2389"/>
        <w:gridCol w:w="2390"/>
        <w:gridCol w:w="2721"/>
      </w:tblGrid>
      <w:tr w:rsidR="0069314E" w:rsidTr="007B1CF6">
        <w:trPr>
          <w:cnfStyle w:val="1000000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</w:p>
        </w:tc>
        <w:tc>
          <w:tcPr>
            <w:tcW w:w="2389" w:type="dxa"/>
          </w:tcPr>
          <w:p w:rsidR="0069314E" w:rsidRDefault="00272FB6" w:rsidP="00126995">
            <w:pPr>
              <w:cnfStyle w:val="100000000000"/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Property</w:t>
            </w:r>
            <w:r w:rsidR="0069314E">
              <w:rPr>
                <w:rFonts w:ascii="Kristen ITC" w:hAnsi="Kristen ITC" w:hint="eastAsia"/>
                <w:lang w:eastAsia="ko-KR"/>
              </w:rPr>
              <w:t xml:space="preserve"> 1</w:t>
            </w:r>
          </w:p>
        </w:tc>
        <w:tc>
          <w:tcPr>
            <w:tcW w:w="2390" w:type="dxa"/>
          </w:tcPr>
          <w:p w:rsidR="0069314E" w:rsidRDefault="00272FB6" w:rsidP="00126995">
            <w:pPr>
              <w:cnfStyle w:val="100000000000"/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Property</w:t>
            </w:r>
            <w:r w:rsidR="0069314E">
              <w:rPr>
                <w:rFonts w:ascii="Kristen ITC" w:hAnsi="Kristen ITC" w:hint="eastAsia"/>
                <w:lang w:eastAsia="ko-KR"/>
              </w:rPr>
              <w:t xml:space="preserve"> 2</w:t>
            </w:r>
          </w:p>
        </w:tc>
        <w:tc>
          <w:tcPr>
            <w:tcW w:w="2721" w:type="dxa"/>
          </w:tcPr>
          <w:p w:rsidR="0069314E" w:rsidRDefault="00272FB6" w:rsidP="00126995">
            <w:pPr>
              <w:cnfStyle w:val="100000000000"/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Property</w:t>
            </w:r>
            <w:r w:rsidR="0069314E">
              <w:rPr>
                <w:rFonts w:ascii="Kristen ITC" w:hAnsi="Kristen ITC" w:hint="eastAsia"/>
                <w:lang w:eastAsia="ko-KR"/>
              </w:rPr>
              <w:t xml:space="preserve"> 3</w:t>
            </w: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194EA3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Property</w:t>
            </w:r>
            <w:r w:rsidR="0069314E">
              <w:rPr>
                <w:rFonts w:ascii="Kristen ITC" w:hAnsi="Kristen ITC" w:hint="eastAsia"/>
                <w:lang w:eastAsia="ko-KR"/>
              </w:rPr>
              <w:t xml:space="preserve"> Name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Address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</w:trPr>
        <w:tc>
          <w:tcPr>
            <w:cnfStyle w:val="001000000000"/>
            <w:tcW w:w="2848" w:type="dxa"/>
          </w:tcPr>
          <w:p w:rsidR="0069314E" w:rsidRDefault="0069314E" w:rsidP="0069314E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Distance from work/school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Manager name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Manager Number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Rent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Length of Lease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# Bedrooms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# Bathrooms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Parking?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Utilities Included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Pets allowed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Furnished?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Positives:1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2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3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Negatives: 1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2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10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3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100000"/>
              <w:rPr>
                <w:rFonts w:ascii="Kristen ITC" w:hAnsi="Kristen ITC"/>
                <w:lang w:eastAsia="ko-KR"/>
              </w:rPr>
            </w:pPr>
          </w:p>
        </w:tc>
      </w:tr>
      <w:tr w:rsidR="0069314E" w:rsidTr="007B1CF6">
        <w:trPr>
          <w:cnfStyle w:val="000000010000"/>
          <w:trHeight w:val="510"/>
        </w:trPr>
        <w:tc>
          <w:tcPr>
            <w:cnfStyle w:val="001000000000"/>
            <w:tcW w:w="2848" w:type="dxa"/>
          </w:tcPr>
          <w:p w:rsidR="0069314E" w:rsidRDefault="0069314E" w:rsidP="00126995">
            <w:pPr>
              <w:rPr>
                <w:rFonts w:ascii="Kristen ITC" w:hAnsi="Kristen ITC"/>
                <w:lang w:eastAsia="ko-KR"/>
              </w:rPr>
            </w:pPr>
            <w:r>
              <w:rPr>
                <w:rFonts w:ascii="Kristen ITC" w:hAnsi="Kristen ITC" w:hint="eastAsia"/>
                <w:lang w:eastAsia="ko-KR"/>
              </w:rPr>
              <w:t>Overall Grade:</w:t>
            </w:r>
          </w:p>
        </w:tc>
        <w:tc>
          <w:tcPr>
            <w:tcW w:w="2389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390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  <w:tc>
          <w:tcPr>
            <w:tcW w:w="2721" w:type="dxa"/>
          </w:tcPr>
          <w:p w:rsidR="0069314E" w:rsidRDefault="0069314E" w:rsidP="00126995">
            <w:pPr>
              <w:cnfStyle w:val="000000010000"/>
              <w:rPr>
                <w:rFonts w:ascii="Kristen ITC" w:hAnsi="Kristen ITC"/>
                <w:lang w:eastAsia="ko-KR"/>
              </w:rPr>
            </w:pPr>
          </w:p>
        </w:tc>
      </w:tr>
    </w:tbl>
    <w:p w:rsidR="00520994" w:rsidRDefault="00520994" w:rsidP="004D30CF">
      <w:pPr>
        <w:rPr>
          <w:rFonts w:ascii="Kristen ITC" w:hAnsi="Kristen ITC" w:hint="eastAsia"/>
          <w:sz w:val="32"/>
          <w:szCs w:val="32"/>
          <w:lang w:eastAsia="ko-KR"/>
        </w:rPr>
      </w:pPr>
    </w:p>
    <w:p w:rsidR="00520994" w:rsidRDefault="00520994" w:rsidP="004D30CF">
      <w:pPr>
        <w:rPr>
          <w:rFonts w:ascii="Kristen ITC" w:hAnsi="Kristen ITC" w:hint="eastAsia"/>
          <w:sz w:val="32"/>
          <w:szCs w:val="32"/>
          <w:lang w:eastAsia="ko-KR"/>
        </w:rPr>
      </w:pPr>
    </w:p>
    <w:p w:rsidR="00375A9A" w:rsidRPr="00375A9A" w:rsidRDefault="003E6E6C" w:rsidP="004D30CF">
      <w:pPr>
        <w:rPr>
          <w:rFonts w:ascii="Kristen ITC" w:hAnsi="Kristen ITC"/>
          <w:sz w:val="32"/>
          <w:szCs w:val="32"/>
          <w:lang w:eastAsia="ko-KR"/>
        </w:rPr>
      </w:pPr>
      <w:r>
        <w:rPr>
          <w:rFonts w:ascii="Kristen ITC" w:hAnsi="Kristen ITC" w:hint="eastAsia"/>
          <w:sz w:val="32"/>
          <w:szCs w:val="32"/>
          <w:lang w:eastAsia="ko-KR"/>
        </w:rPr>
        <w:lastRenderedPageBreak/>
        <w:t xml:space="preserve">Acronym List: </w:t>
      </w:r>
      <w:r w:rsidR="00375A9A" w:rsidRPr="00375A9A">
        <w:rPr>
          <w:rFonts w:ascii="Kristen ITC" w:hAnsi="Kristen ITC" w:hint="eastAsia"/>
          <w:sz w:val="32"/>
          <w:szCs w:val="32"/>
          <w:lang w:eastAsia="ko-KR"/>
        </w:rPr>
        <w:t>What do we have in our house?</w:t>
      </w:r>
    </w:p>
    <w:p w:rsidR="004D30CF" w:rsidRPr="0069314E" w:rsidRDefault="004D30CF" w:rsidP="004D30CF">
      <w:pPr>
        <w:rPr>
          <w:rFonts w:ascii="Kristen ITC" w:hAnsi="Kristen ITC"/>
          <w:lang w:eastAsia="ko-KR"/>
        </w:rPr>
      </w:pPr>
      <w:r w:rsidRPr="0069314E">
        <w:rPr>
          <w:rFonts w:ascii="Kristen ITC" w:hAnsi="Kristen ITC"/>
          <w:lang w:eastAsia="ko-KR"/>
        </w:rPr>
        <w:t>Here is a list of some of the common abbreviations and acronyms used in rental housing listings.</w:t>
      </w:r>
    </w:p>
    <w:p w:rsidR="004D30CF" w:rsidRDefault="004D30CF" w:rsidP="004D30CF">
      <w:pPr>
        <w:rPr>
          <w:lang w:eastAsia="ko-KR"/>
        </w:rPr>
      </w:pPr>
    </w:p>
    <w:tbl>
      <w:tblPr>
        <w:tblStyle w:val="a7"/>
        <w:tblW w:w="0" w:type="auto"/>
        <w:tblLook w:val="04A0"/>
      </w:tblPr>
      <w:tblGrid>
        <w:gridCol w:w="1951"/>
        <w:gridCol w:w="6804"/>
      </w:tblGrid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Acronym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Meaning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AC or A/C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Air conditioning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Appls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Appliances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Apt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Apartment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BA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Bathroom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BR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Bedroom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Bsmt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Basement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DA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Dining area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DR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Dining room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Dw</w:t>
            </w:r>
            <w:proofErr w:type="spellEnd"/>
            <w:r w:rsidRPr="00B01551">
              <w:rPr>
                <w:rFonts w:ascii="Kristen ITC" w:eastAsia="굴림" w:hAnsi="Kristen ITC" w:cs="굴림"/>
                <w:lang w:eastAsia="ko-KR"/>
              </w:rPr>
              <w:t xml:space="preserve"> (D/w)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Dishwasher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EiK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Eat-in kitchen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G/d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Garbage disposal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Gar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Garage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H/A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Handicapped accessible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H/W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Hardwood floors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Hi ceil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High ceilings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HVAC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Heating, ventilation, and air conditioning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LA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Living area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LR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Living room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MBR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Master bedroom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MBTH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Master bathroom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Pkg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Parking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Pl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Swimming pool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Pwdr</w:t>
            </w:r>
            <w:proofErr w:type="spellEnd"/>
            <w:r w:rsidRPr="00B01551">
              <w:rPr>
                <w:rFonts w:ascii="Kristen ITC" w:eastAsia="굴림" w:hAnsi="Kristen ITC" w:cs="굴림"/>
                <w:lang w:eastAsia="ko-KR"/>
              </w:rPr>
              <w:t xml:space="preserve"> </w:t>
            </w: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rm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Powder room (1/2 bath)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Renov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Renovated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Rf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Roof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Rm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Room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SF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Single-family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Sp (S/p)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Swimming pool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Vw</w:t>
            </w:r>
            <w:proofErr w:type="spellEnd"/>
            <w:r w:rsidRPr="00B01551">
              <w:rPr>
                <w:rFonts w:ascii="Kristen ITC" w:eastAsia="굴림" w:hAnsi="Kristen ITC" w:cs="굴림"/>
                <w:lang w:eastAsia="ko-KR"/>
              </w:rPr>
              <w:t xml:space="preserve"> (vu)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View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W/A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Wheelchair accessible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W/D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Washer/dryer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 xml:space="preserve">W/d </w:t>
            </w:r>
            <w:proofErr w:type="spellStart"/>
            <w:r w:rsidRPr="00B01551">
              <w:rPr>
                <w:rFonts w:ascii="Kristen ITC" w:eastAsia="굴림" w:hAnsi="Kristen ITC" w:cs="굴림"/>
                <w:lang w:eastAsia="ko-KR"/>
              </w:rPr>
              <w:t>hkup</w:t>
            </w:r>
            <w:proofErr w:type="spellEnd"/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Washer/dryer hookup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WIC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Walk-in closet</w:t>
            </w:r>
          </w:p>
        </w:tc>
      </w:tr>
      <w:tr w:rsidR="004D30CF" w:rsidRPr="00B01551" w:rsidTr="00477213">
        <w:tc>
          <w:tcPr>
            <w:tcW w:w="1951" w:type="dxa"/>
            <w:hideMark/>
          </w:tcPr>
          <w:p w:rsidR="004D30CF" w:rsidRPr="00B01551" w:rsidRDefault="00847704" w:rsidP="003A31A1">
            <w:pPr>
              <w:rPr>
                <w:rFonts w:ascii="Kristen ITC" w:eastAsia="굴림" w:hAnsi="Kristen ITC" w:cs="굴림"/>
                <w:lang w:eastAsia="ko-KR"/>
              </w:rPr>
            </w:pPr>
            <w:r>
              <w:rPr>
                <w:rFonts w:ascii="Kristen ITC" w:eastAsia="굴림" w:hAnsi="Kristen ITC" w:cs="굴림" w:hint="eastAsia"/>
                <w:lang w:eastAsia="ko-KR"/>
              </w:rPr>
              <w:t>Y</w:t>
            </w:r>
            <w:r w:rsidR="004D30CF" w:rsidRPr="00B01551">
              <w:rPr>
                <w:rFonts w:ascii="Kristen ITC" w:eastAsia="굴림" w:hAnsi="Kristen ITC" w:cs="굴림"/>
                <w:lang w:eastAsia="ko-KR"/>
              </w:rPr>
              <w:t>d</w:t>
            </w:r>
          </w:p>
        </w:tc>
        <w:tc>
          <w:tcPr>
            <w:tcW w:w="6804" w:type="dxa"/>
            <w:hideMark/>
          </w:tcPr>
          <w:p w:rsidR="004D30CF" w:rsidRPr="00B01551" w:rsidRDefault="004D30CF" w:rsidP="003A31A1">
            <w:pPr>
              <w:rPr>
                <w:rFonts w:ascii="Kristen ITC" w:eastAsia="굴림" w:hAnsi="Kristen ITC" w:cs="굴림"/>
                <w:lang w:eastAsia="ko-KR"/>
              </w:rPr>
            </w:pPr>
            <w:r w:rsidRPr="00B01551">
              <w:rPr>
                <w:rFonts w:ascii="Kristen ITC" w:eastAsia="굴림" w:hAnsi="Kristen ITC" w:cs="굴림"/>
                <w:lang w:eastAsia="ko-KR"/>
              </w:rPr>
              <w:t>Yard</w:t>
            </w:r>
          </w:p>
        </w:tc>
      </w:tr>
    </w:tbl>
    <w:p w:rsidR="004D30CF" w:rsidRPr="00F15E80" w:rsidRDefault="004D30CF" w:rsidP="00477213">
      <w:pPr>
        <w:rPr>
          <w:rFonts w:ascii="Kristen ITC" w:hAnsi="Kristen ITC"/>
          <w:lang w:eastAsia="ko-KR"/>
        </w:rPr>
      </w:pPr>
    </w:p>
    <w:sectPr w:rsidR="004D30CF" w:rsidRPr="00F15E80" w:rsidSect="00B1448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FD" w:rsidRDefault="009118FD" w:rsidP="00AD3F17">
      <w:r>
        <w:separator/>
      </w:r>
    </w:p>
  </w:endnote>
  <w:endnote w:type="continuationSeparator" w:id="0">
    <w:p w:rsidR="009118FD" w:rsidRDefault="009118FD" w:rsidP="00AD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FD" w:rsidRDefault="009118FD" w:rsidP="00AD3F17">
      <w:r>
        <w:separator/>
      </w:r>
    </w:p>
  </w:footnote>
  <w:footnote w:type="continuationSeparator" w:id="0">
    <w:p w:rsidR="009118FD" w:rsidRDefault="009118FD" w:rsidP="00AD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A09"/>
    <w:multiLevelType w:val="hybridMultilevel"/>
    <w:tmpl w:val="17A8E06A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487B75"/>
    <w:multiLevelType w:val="hybridMultilevel"/>
    <w:tmpl w:val="1E62F3D6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63E50C5"/>
    <w:multiLevelType w:val="hybridMultilevel"/>
    <w:tmpl w:val="9D68084C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858026B"/>
    <w:multiLevelType w:val="hybridMultilevel"/>
    <w:tmpl w:val="A244B258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3F4F71"/>
    <w:multiLevelType w:val="hybridMultilevel"/>
    <w:tmpl w:val="C772F4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5926A0"/>
    <w:multiLevelType w:val="hybridMultilevel"/>
    <w:tmpl w:val="068EE80A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C5F0BF3"/>
    <w:multiLevelType w:val="hybridMultilevel"/>
    <w:tmpl w:val="9DC87234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074290C"/>
    <w:multiLevelType w:val="hybridMultilevel"/>
    <w:tmpl w:val="F3CC6E9E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83C3D9E"/>
    <w:multiLevelType w:val="hybridMultilevel"/>
    <w:tmpl w:val="D7C421AE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2941E71"/>
    <w:multiLevelType w:val="hybridMultilevel"/>
    <w:tmpl w:val="5568DAB4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BDB035D"/>
    <w:multiLevelType w:val="hybridMultilevel"/>
    <w:tmpl w:val="82184852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2E17348"/>
    <w:multiLevelType w:val="hybridMultilevel"/>
    <w:tmpl w:val="C3066C82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995"/>
    <w:rsid w:val="00042FCB"/>
    <w:rsid w:val="000462B7"/>
    <w:rsid w:val="00126995"/>
    <w:rsid w:val="00132A93"/>
    <w:rsid w:val="00132BF4"/>
    <w:rsid w:val="00191868"/>
    <w:rsid w:val="00194EA3"/>
    <w:rsid w:val="001E50EB"/>
    <w:rsid w:val="001E7AC9"/>
    <w:rsid w:val="00244367"/>
    <w:rsid w:val="00272FB6"/>
    <w:rsid w:val="00281C5B"/>
    <w:rsid w:val="002D4713"/>
    <w:rsid w:val="002D59AB"/>
    <w:rsid w:val="003023BA"/>
    <w:rsid w:val="00375A9A"/>
    <w:rsid w:val="003A31A1"/>
    <w:rsid w:val="003C4976"/>
    <w:rsid w:val="003D191C"/>
    <w:rsid w:val="003D5DDD"/>
    <w:rsid w:val="003E6E6C"/>
    <w:rsid w:val="00421B35"/>
    <w:rsid w:val="00457E3A"/>
    <w:rsid w:val="00477213"/>
    <w:rsid w:val="004803E4"/>
    <w:rsid w:val="00490409"/>
    <w:rsid w:val="004D0A61"/>
    <w:rsid w:val="004D30CF"/>
    <w:rsid w:val="00520994"/>
    <w:rsid w:val="00523CE5"/>
    <w:rsid w:val="005240B5"/>
    <w:rsid w:val="00544D45"/>
    <w:rsid w:val="00560CB2"/>
    <w:rsid w:val="00585EA4"/>
    <w:rsid w:val="005B012B"/>
    <w:rsid w:val="006618DF"/>
    <w:rsid w:val="00680B86"/>
    <w:rsid w:val="0069314E"/>
    <w:rsid w:val="006C02EB"/>
    <w:rsid w:val="0074015D"/>
    <w:rsid w:val="00767416"/>
    <w:rsid w:val="00795896"/>
    <w:rsid w:val="007B1CF6"/>
    <w:rsid w:val="007C538D"/>
    <w:rsid w:val="00816272"/>
    <w:rsid w:val="00847704"/>
    <w:rsid w:val="00871F90"/>
    <w:rsid w:val="0088691F"/>
    <w:rsid w:val="008927E0"/>
    <w:rsid w:val="0089503D"/>
    <w:rsid w:val="008C23EC"/>
    <w:rsid w:val="008C6C99"/>
    <w:rsid w:val="009118FD"/>
    <w:rsid w:val="00912C81"/>
    <w:rsid w:val="00927A18"/>
    <w:rsid w:val="009B68E9"/>
    <w:rsid w:val="009C5B82"/>
    <w:rsid w:val="00A14C54"/>
    <w:rsid w:val="00A24E4C"/>
    <w:rsid w:val="00A27500"/>
    <w:rsid w:val="00AA3DC1"/>
    <w:rsid w:val="00AD3F17"/>
    <w:rsid w:val="00B01551"/>
    <w:rsid w:val="00B10867"/>
    <w:rsid w:val="00B13D83"/>
    <w:rsid w:val="00B1448F"/>
    <w:rsid w:val="00B2795B"/>
    <w:rsid w:val="00B339F6"/>
    <w:rsid w:val="00B41245"/>
    <w:rsid w:val="00B9419B"/>
    <w:rsid w:val="00BB2BC1"/>
    <w:rsid w:val="00BB615E"/>
    <w:rsid w:val="00C47AEB"/>
    <w:rsid w:val="00C62C11"/>
    <w:rsid w:val="00CB01C0"/>
    <w:rsid w:val="00D122E5"/>
    <w:rsid w:val="00D16B50"/>
    <w:rsid w:val="00D26DAD"/>
    <w:rsid w:val="00D479F0"/>
    <w:rsid w:val="00D636CB"/>
    <w:rsid w:val="00D87440"/>
    <w:rsid w:val="00E00608"/>
    <w:rsid w:val="00E00D87"/>
    <w:rsid w:val="00EA66AD"/>
    <w:rsid w:val="00F15E80"/>
    <w:rsid w:val="00F804FA"/>
    <w:rsid w:val="00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9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6995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12699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Body Text"/>
    <w:basedOn w:val="a"/>
    <w:link w:val="Char0"/>
    <w:rsid w:val="00126995"/>
    <w:pPr>
      <w:jc w:val="both"/>
    </w:pPr>
    <w:rPr>
      <w:sz w:val="18"/>
    </w:rPr>
  </w:style>
  <w:style w:type="character" w:customStyle="1" w:styleId="Char0">
    <w:name w:val="본문 Char"/>
    <w:basedOn w:val="a0"/>
    <w:link w:val="a4"/>
    <w:rsid w:val="00126995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apple-converted-space">
    <w:name w:val="apple-converted-space"/>
    <w:basedOn w:val="a0"/>
    <w:rsid w:val="00B01551"/>
  </w:style>
  <w:style w:type="paragraph" w:styleId="a5">
    <w:name w:val="Balloon Text"/>
    <w:basedOn w:val="a"/>
    <w:link w:val="Char1"/>
    <w:uiPriority w:val="99"/>
    <w:semiHidden/>
    <w:unhideWhenUsed/>
    <w:rsid w:val="00B0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0155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931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93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A66A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EA66A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footer"/>
    <w:basedOn w:val="a"/>
    <w:link w:val="Char2"/>
    <w:uiPriority w:val="99"/>
    <w:semiHidden/>
    <w:unhideWhenUsed/>
    <w:rsid w:val="00AD3F17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semiHidden/>
    <w:rsid w:val="00AD3F1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F804F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32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3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pads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1531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영어회화</dc:creator>
  <cp:lastModifiedBy>영어회화</cp:lastModifiedBy>
  <cp:revision>3</cp:revision>
  <dcterms:created xsi:type="dcterms:W3CDTF">2012-01-11T06:28:00Z</dcterms:created>
  <dcterms:modified xsi:type="dcterms:W3CDTF">2012-01-11T06:29:00Z</dcterms:modified>
</cp:coreProperties>
</file>