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73"/>
      </w:tblGrid>
      <w:tr w:rsidR="00CB30FE" w:rsidTr="00A0349B">
        <w:tc>
          <w:tcPr>
            <w:tcW w:w="1951" w:type="dxa"/>
          </w:tcPr>
          <w:p w:rsidR="00CB30FE" w:rsidRDefault="00CB30FE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Han. JiHye (Jade)</w:t>
            </w:r>
          </w:p>
          <w:p w:rsidR="00CB30FE" w:rsidRDefault="00CB30FE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Teacher Ben</w:t>
            </w:r>
          </w:p>
          <w:p w:rsidR="00CB30FE" w:rsidRDefault="00CB30FE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81th TC WK</w:t>
            </w:r>
          </w:p>
          <w:p w:rsidR="00CB30FE" w:rsidRDefault="0083168A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28</w:t>
            </w:r>
            <w:r w:rsidR="00CB30FE">
              <w:rPr>
                <w:rFonts w:ascii="HY강B" w:eastAsia="HY강B" w:hint="eastAsia"/>
                <w:szCs w:val="20"/>
              </w:rPr>
              <w:t xml:space="preserve"> October 2012</w:t>
            </w:r>
          </w:p>
        </w:tc>
        <w:tc>
          <w:tcPr>
            <w:tcW w:w="7273" w:type="dxa"/>
          </w:tcPr>
          <w:p w:rsidR="00CB30FE" w:rsidRDefault="00CB30FE" w:rsidP="00A0349B">
            <w:pPr>
              <w:tabs>
                <w:tab w:val="left" w:pos="6408"/>
              </w:tabs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tabs>
                <w:tab w:val="left" w:pos="6408"/>
              </w:tabs>
              <w:jc w:val="left"/>
              <w:rPr>
                <w:rFonts w:ascii="HY강B" w:eastAsia="HY강B"/>
                <w:szCs w:val="20"/>
              </w:rPr>
            </w:pPr>
          </w:p>
          <w:p w:rsidR="00CB30FE" w:rsidRPr="004C4692" w:rsidRDefault="00CB30FE" w:rsidP="00A0349B">
            <w:pPr>
              <w:tabs>
                <w:tab w:val="left" w:pos="6408"/>
              </w:tabs>
              <w:ind w:right="180"/>
              <w:jc w:val="right"/>
            </w:pPr>
            <w:r>
              <w:rPr>
                <w:rFonts w:hint="eastAsia"/>
                <w:sz w:val="36"/>
              </w:rPr>
              <w:t>Micro Teaching Lesson plan #1</w:t>
            </w:r>
          </w:p>
        </w:tc>
      </w:tr>
    </w:tbl>
    <w:p w:rsidR="00CB30FE" w:rsidRDefault="00CB30FE" w:rsidP="00CB30FE">
      <w:pPr>
        <w:ind w:right="720"/>
        <w:jc w:val="left"/>
      </w:pPr>
    </w:p>
    <w:p w:rsidR="00CB30FE" w:rsidRDefault="00CB30FE" w:rsidP="00CB30FE">
      <w:pPr>
        <w:tabs>
          <w:tab w:val="left" w:pos="8505"/>
          <w:tab w:val="left" w:pos="9026"/>
        </w:tabs>
        <w:ind w:right="-472"/>
        <w:jc w:val="left"/>
      </w:pPr>
      <w:r>
        <w:rPr>
          <w:noProof/>
        </w:rPr>
        <w:drawing>
          <wp:inline distT="0" distB="0" distL="0" distR="0">
            <wp:extent cx="5770171" cy="581891"/>
            <wp:effectExtent l="19050" t="0" r="1979" b="0"/>
            <wp:docPr id="68" name="그림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64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FE" w:rsidRPr="00F76B7B" w:rsidRDefault="00CB30FE" w:rsidP="00CB30FE">
      <w:pPr>
        <w:ind w:right="720"/>
        <w:jc w:val="left"/>
      </w:pPr>
    </w:p>
    <w:tbl>
      <w:tblPr>
        <w:tblStyle w:val="a3"/>
        <w:tblW w:w="0" w:type="auto"/>
        <w:tblLook w:val="04A0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sz w:val="32"/>
              </w:rPr>
            </w:pPr>
            <w:r w:rsidRPr="00F76B7B">
              <w:rPr>
                <w:rFonts w:ascii="HY강B" w:eastAsia="HY강B" w:hint="eastAsia"/>
                <w:b/>
                <w:sz w:val="32"/>
              </w:rPr>
              <w:t>Title</w:t>
            </w:r>
            <w:r>
              <w:rPr>
                <w:rFonts w:ascii="HY강B" w:eastAsia="HY강B" w:hint="eastAsia"/>
                <w:sz w:val="32"/>
              </w:rPr>
              <w:t>: Shapes and Colors</w:t>
            </w:r>
          </w:p>
        </w:tc>
      </w:tr>
    </w:tbl>
    <w:p w:rsidR="00CB30FE" w:rsidRDefault="00CB30FE" w:rsidP="00CB30FE">
      <w:pPr>
        <w:ind w:right="720"/>
        <w:jc w:val="left"/>
      </w:pP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CB30FE" w:rsidTr="00A0349B">
        <w:tc>
          <w:tcPr>
            <w:tcW w:w="2306" w:type="dxa"/>
          </w:tcPr>
          <w:p w:rsidR="00CB30FE" w:rsidRDefault="00CB30FE" w:rsidP="00A0349B">
            <w:pPr>
              <w:ind w:right="-37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 xml:space="preserve">Instructor </w:t>
            </w:r>
            <w:r w:rsidRPr="00F76B7B">
              <w:rPr>
                <w:rFonts w:ascii="HY강B" w:eastAsia="HY강B" w:hint="eastAsia"/>
                <w:b/>
              </w:rPr>
              <w:t>:</w:t>
            </w:r>
          </w:p>
          <w:p w:rsidR="00CB30FE" w:rsidRDefault="00CB30FE" w:rsidP="00A0349B">
            <w:pPr>
              <w:ind w:right="-37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</w:rPr>
              <w:t>Jade</w:t>
            </w:r>
            <w:r>
              <w:rPr>
                <w:rFonts w:ascii="HY강B" w:eastAsia="HY강B" w:hint="eastAsia"/>
              </w:rPr>
              <w:t xml:space="preserve"> . (JiHye). </w:t>
            </w:r>
          </w:p>
          <w:p w:rsidR="00CB30FE" w:rsidRPr="00F76B7B" w:rsidRDefault="00CB30FE" w:rsidP="00A0349B">
            <w:pPr>
              <w:ind w:right="-37"/>
              <w:jc w:val="left"/>
              <w:rPr>
                <w:rFonts w:ascii="HY강B" w:eastAsia="HY강B"/>
              </w:rPr>
            </w:pPr>
            <w:r>
              <w:rPr>
                <w:rFonts w:ascii="HY강B" w:eastAsia="HY강B" w:hint="eastAsia"/>
              </w:rPr>
              <w:t>Han</w:t>
            </w:r>
          </w:p>
        </w:tc>
        <w:tc>
          <w:tcPr>
            <w:tcW w:w="230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Level :</w:t>
            </w:r>
          </w:p>
          <w:p w:rsidR="00CB30FE" w:rsidRDefault="00CB30FE" w:rsidP="00A0349B">
            <w:pPr>
              <w:ind w:right="-140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</w:rPr>
              <w:t xml:space="preserve">Intermediate </w:t>
            </w:r>
          </w:p>
          <w:p w:rsidR="00CB30FE" w:rsidRPr="00F76B7B" w:rsidRDefault="00CB30FE" w:rsidP="00A0349B">
            <w:pPr>
              <w:ind w:right="-140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</w:rPr>
              <w:t>7~10 year olds</w:t>
            </w:r>
          </w:p>
        </w:tc>
        <w:tc>
          <w:tcPr>
            <w:tcW w:w="2306" w:type="dxa"/>
          </w:tcPr>
          <w:p w:rsidR="00CB30FE" w:rsidRDefault="00CB30FE" w:rsidP="00A0349B">
            <w:pPr>
              <w:ind w:right="-102"/>
              <w:jc w:val="left"/>
              <w:rPr>
                <w:rFonts w:ascii="HY강B" w:eastAsia="HY강B"/>
                <w:b/>
                <w:sz w:val="24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 xml:space="preserve">Number of </w:t>
            </w:r>
          </w:p>
          <w:p w:rsidR="00CB30FE" w:rsidRPr="00F76B7B" w:rsidRDefault="00CB30FE" w:rsidP="00A0349B">
            <w:pPr>
              <w:ind w:right="-102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>Students</w:t>
            </w:r>
            <w:r w:rsidRPr="00F76B7B">
              <w:rPr>
                <w:rFonts w:ascii="HY강B" w:eastAsia="HY강B" w:hint="eastAsia"/>
              </w:rPr>
              <w:t>: 9</w:t>
            </w:r>
          </w:p>
        </w:tc>
        <w:tc>
          <w:tcPr>
            <w:tcW w:w="230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>Length</w:t>
            </w:r>
          </w:p>
          <w:p w:rsidR="00CB30FE" w:rsidRPr="00F76B7B" w:rsidRDefault="00CB30FE" w:rsidP="00A0349B">
            <w:pPr>
              <w:ind w:right="-64"/>
              <w:jc w:val="left"/>
              <w:rPr>
                <w:rFonts w:ascii="HY강B" w:eastAsia="HY강B"/>
              </w:rPr>
            </w:pPr>
            <w:r>
              <w:rPr>
                <w:rFonts w:ascii="HY강B" w:eastAsia="HY강B" w:hint="eastAsia"/>
              </w:rPr>
              <w:t xml:space="preserve"> : 30 minutes</w:t>
            </w:r>
          </w:p>
        </w:tc>
      </w:tr>
    </w:tbl>
    <w:p w:rsidR="00CB30FE" w:rsidRPr="00F76B7B" w:rsidRDefault="00CB30FE" w:rsidP="00CB30FE">
      <w:pPr>
        <w:ind w:right="720"/>
        <w:jc w:val="left"/>
      </w:pPr>
    </w:p>
    <w:tbl>
      <w:tblPr>
        <w:tblStyle w:val="a3"/>
        <w:tblW w:w="0" w:type="auto"/>
        <w:tblLook w:val="04A0"/>
      </w:tblPr>
      <w:tblGrid>
        <w:gridCol w:w="9224"/>
      </w:tblGrid>
      <w:tr w:rsidR="00CB30FE" w:rsidRPr="00F76B7B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</w:p>
          <w:p w:rsidR="0083168A" w:rsidRDefault="00CB30FE" w:rsidP="0083168A">
            <w:pPr>
              <w:ind w:right="720"/>
              <w:jc w:val="left"/>
              <w:rPr>
                <w:rFonts w:ascii="HY강B" w:eastAsia="HY강B"/>
                <w:szCs w:val="20"/>
              </w:rPr>
            </w:pPr>
            <w:r w:rsidRPr="00F76B7B">
              <w:rPr>
                <w:rFonts w:ascii="HY강B" w:eastAsia="HY강B" w:hint="eastAsia"/>
                <w:szCs w:val="20"/>
              </w:rPr>
              <w:t xml:space="preserve">- </w:t>
            </w:r>
            <w:r w:rsidR="0083168A">
              <w:rPr>
                <w:rFonts w:ascii="HY강B" w:eastAsia="HY강B" w:hint="eastAsia"/>
                <w:szCs w:val="20"/>
              </w:rPr>
              <w:t>Flash cards for shapes and colors</w:t>
            </w:r>
          </w:p>
          <w:p w:rsidR="0083168A" w:rsidRDefault="0083168A" w:rsidP="0083168A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W</w:t>
            </w:r>
            <w:r>
              <w:rPr>
                <w:rFonts w:ascii="HY강B" w:eastAsia="HY강B" w:hint="eastAsia"/>
                <w:szCs w:val="20"/>
              </w:rPr>
              <w:t xml:space="preserve">ords in </w:t>
            </w:r>
            <w:r>
              <w:rPr>
                <w:rFonts w:ascii="HY강B" w:eastAsia="HY강B"/>
                <w:szCs w:val="20"/>
              </w:rPr>
              <w:t>separate</w:t>
            </w:r>
            <w:r>
              <w:rPr>
                <w:rFonts w:ascii="HY강B" w:eastAsia="HY강B" w:hint="eastAsia"/>
                <w:szCs w:val="20"/>
              </w:rPr>
              <w:t xml:space="preserve"> pieces (colors and shapes)</w:t>
            </w:r>
          </w:p>
          <w:p w:rsidR="0083168A" w:rsidRDefault="0083168A" w:rsidP="0083168A">
            <w:pPr>
              <w:ind w:right="720"/>
              <w:jc w:val="left"/>
              <w:rPr>
                <w:rFonts w:ascii="HY강B" w:eastAsia="HY강B"/>
                <w:szCs w:val="20"/>
              </w:rPr>
            </w:pPr>
            <w:r w:rsidRPr="003D368A">
              <w:rPr>
                <w:rFonts w:ascii="HY강B" w:eastAsia="HY강B" w:hint="eastAsia"/>
                <w:szCs w:val="20"/>
              </w:rPr>
              <w:t>Teacher</w:t>
            </w:r>
            <w:r w:rsidRPr="003D368A">
              <w:rPr>
                <w:rFonts w:ascii="HY강B" w:eastAsia="HY강B"/>
                <w:szCs w:val="20"/>
              </w:rPr>
              <w:t>’</w:t>
            </w:r>
            <w:r w:rsidRPr="003D368A">
              <w:rPr>
                <w:rFonts w:ascii="HY강B" w:eastAsia="HY강B" w:hint="eastAsia"/>
                <w:szCs w:val="20"/>
              </w:rPr>
              <w:t>s drawing, script, sticky tape, colored pencil</w:t>
            </w:r>
            <w:r>
              <w:rPr>
                <w:rFonts w:ascii="HY강B" w:eastAsia="HY강B" w:hint="eastAsia"/>
                <w:szCs w:val="20"/>
              </w:rPr>
              <w:t>s</w:t>
            </w:r>
            <w:r w:rsidRPr="003D368A">
              <w:rPr>
                <w:rFonts w:ascii="HY강B" w:eastAsia="HY강B" w:hint="eastAsia"/>
                <w:szCs w:val="20"/>
              </w:rPr>
              <w:t>, worksheet</w:t>
            </w:r>
            <w:r>
              <w:rPr>
                <w:rFonts w:ascii="HY강B" w:eastAsia="HY강B" w:hint="eastAsia"/>
                <w:szCs w:val="20"/>
              </w:rPr>
              <w:t>s</w:t>
            </w:r>
          </w:p>
          <w:p w:rsidR="0083168A" w:rsidRDefault="0083168A" w:rsidP="0083168A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Song(MP3), colored papers for each </w:t>
            </w:r>
            <w:r>
              <w:rPr>
                <w:rFonts w:ascii="HY강B" w:eastAsia="HY강B"/>
                <w:szCs w:val="20"/>
              </w:rPr>
              <w:t>student</w:t>
            </w:r>
          </w:p>
          <w:p w:rsidR="00CB30FE" w:rsidRPr="00F76B7B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 w:rsidRPr="00DE38B4">
              <w:rPr>
                <w:rFonts w:ascii="HY강B" w:eastAsia="HY강B" w:hint="eastAsia"/>
                <w:szCs w:val="20"/>
              </w:rPr>
              <w:t>worksheets, colored pencils</w:t>
            </w:r>
          </w:p>
        </w:tc>
      </w:tr>
    </w:tbl>
    <w:p w:rsidR="00CB30FE" w:rsidRPr="00F76B7B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5000" w:type="pct"/>
        <w:tblLook w:val="04A0"/>
      </w:tblPr>
      <w:tblGrid>
        <w:gridCol w:w="9242"/>
      </w:tblGrid>
      <w:tr w:rsidR="00CB30FE" w:rsidTr="00A0349B">
        <w:tc>
          <w:tcPr>
            <w:tcW w:w="5000" w:type="pct"/>
          </w:tcPr>
          <w:p w:rsidR="00CB30FE" w:rsidRPr="00F76B7B" w:rsidRDefault="00CB30FE" w:rsidP="00A0349B">
            <w:pPr>
              <w:ind w:right="720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Aims</w:t>
            </w:r>
          </w:p>
          <w:p w:rsidR="00CB30FE" w:rsidRDefault="00CB30FE" w:rsidP="00A0349B">
            <w:pPr>
              <w:ind w:left="200" w:right="-46" w:hangingChars="100" w:hanging="200"/>
              <w:rPr>
                <w:rFonts w:ascii="HY강B" w:eastAsia="HY강B"/>
                <w:szCs w:val="20"/>
              </w:rPr>
            </w:pPr>
            <w:r w:rsidRPr="00F76B7B">
              <w:rPr>
                <w:rFonts w:ascii="HY강B" w:eastAsia="HY강B" w:hint="eastAsia"/>
                <w:szCs w:val="20"/>
              </w:rPr>
              <w:t>-</w:t>
            </w:r>
            <w:r>
              <w:rPr>
                <w:rFonts w:ascii="HY강B" w:eastAsia="HY강B" w:hint="eastAsia"/>
                <w:szCs w:val="20"/>
              </w:rPr>
              <w:t xml:space="preserve"> To </w:t>
            </w:r>
            <w:r>
              <w:rPr>
                <w:rFonts w:ascii="HY강B" w:eastAsia="HY강B"/>
                <w:szCs w:val="20"/>
              </w:rPr>
              <w:t>enable</w:t>
            </w:r>
            <w:r>
              <w:rPr>
                <w:rFonts w:ascii="HY강B" w:eastAsia="HY강B" w:hint="eastAsia"/>
                <w:szCs w:val="20"/>
              </w:rPr>
              <w:t xml:space="preserve"> Students to improve their listening skills by having Students talk about shapes and colors</w:t>
            </w:r>
          </w:p>
          <w:p w:rsidR="00CB30FE" w:rsidRDefault="00CB30FE" w:rsidP="00A0349B">
            <w:pPr>
              <w:ind w:left="200" w:right="-188" w:hangingChars="100" w:hanging="200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- Students will talk about shapes and colors through a worksheet, game and singing a rainbow song.</w:t>
            </w:r>
          </w:p>
          <w:p w:rsidR="00CB30FE" w:rsidRPr="00BE758B" w:rsidRDefault="00CB30FE" w:rsidP="00A0349B">
            <w:pPr>
              <w:ind w:left="200" w:right="720" w:hangingChars="100" w:hanging="200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- I want to improve my CCQ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s, explicit ICQ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and ICQ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</w:t>
            </w: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 xml:space="preserve">Language Skills 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Listening : Students will listen to teacher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instructions</w:t>
            </w:r>
          </w:p>
          <w:p w:rsidR="00CB30FE" w:rsidRDefault="00CB30FE" w:rsidP="00A0349B">
            <w:pPr>
              <w:ind w:left="1000" w:right="720" w:hangingChars="500" w:hanging="10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Speaking : Students are going to talk about their favorite colors, where to put the shapes and sing a rainbow song.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Reading : Students will read </w:t>
            </w:r>
            <w:r>
              <w:rPr>
                <w:rFonts w:ascii="HY강B" w:eastAsia="HY강B"/>
                <w:szCs w:val="20"/>
              </w:rPr>
              <w:t>the</w:t>
            </w:r>
            <w:r>
              <w:rPr>
                <w:rFonts w:ascii="HY강B" w:eastAsia="HY강B" w:hint="eastAsia"/>
                <w:szCs w:val="20"/>
              </w:rPr>
              <w:t xml:space="preserve"> name of colors and shapes to match.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Writing : Students will be engaged in dictation</w:t>
            </w:r>
          </w:p>
        </w:tc>
      </w:tr>
    </w:tbl>
    <w:p w:rsidR="00CB30FE" w:rsidRPr="00F76B7B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 xml:space="preserve">Language Systems 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Phonology : </w:t>
            </w:r>
            <w:r w:rsidR="0083168A">
              <w:rPr>
                <w:rFonts w:ascii="HY강B" w:eastAsia="HY강B" w:hint="eastAsia"/>
                <w:szCs w:val="20"/>
              </w:rPr>
              <w:t>Each words (</w:t>
            </w:r>
            <w:r w:rsidR="0083168A">
              <w:rPr>
                <w:rFonts w:ascii="HY강B" w:eastAsia="HY강B"/>
                <w:szCs w:val="20"/>
              </w:rPr>
              <w:t>pronunciation</w:t>
            </w:r>
            <w:r w:rsidR="0083168A">
              <w:rPr>
                <w:rFonts w:ascii="HY강B" w:eastAsia="HY강B" w:hint="eastAsia"/>
                <w:szCs w:val="20"/>
              </w:rPr>
              <w:t xml:space="preserve">) </w:t>
            </w:r>
          </w:p>
          <w:p w:rsidR="00CB30FE" w:rsidRDefault="00CB30FE" w:rsidP="00D97790">
            <w:pPr>
              <w:ind w:right="-2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Lexis : names of each color and shape with flash cards / preposition (left, right, point</w:t>
            </w:r>
            <w:r w:rsidR="00D97790">
              <w:rPr>
                <w:rFonts w:ascii="HY강B" w:eastAsia="HY강B" w:hint="eastAsia"/>
                <w:szCs w:val="20"/>
              </w:rPr>
              <w:t>, edge, corner)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Grammar : None to discuss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Function : </w:t>
            </w:r>
            <w:r w:rsidR="00D97790">
              <w:rPr>
                <w:rFonts w:ascii="HY강B" w:eastAsia="HY강B" w:hint="eastAsia"/>
                <w:szCs w:val="20"/>
              </w:rPr>
              <w:t>None to discuss</w:t>
            </w:r>
          </w:p>
          <w:p w:rsidR="00CB30FE" w:rsidRDefault="00CB30FE" w:rsidP="00CB30FE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Discourse :</w:t>
            </w:r>
            <w:r w:rsidRPr="00CB30FE">
              <w:rPr>
                <w:rFonts w:ascii="HY강B" w:eastAsia="HY강B"/>
                <w:szCs w:val="20"/>
              </w:rPr>
              <w:t>Students</w:t>
            </w:r>
            <w:r w:rsidRPr="00CB30FE">
              <w:rPr>
                <w:rFonts w:ascii="HY강B" w:eastAsia="HY강B" w:hint="eastAsia"/>
                <w:szCs w:val="20"/>
              </w:rPr>
              <w:t xml:space="preserve"> will talk about how to </w:t>
            </w:r>
            <w:r>
              <w:rPr>
                <w:rFonts w:ascii="HY강B" w:eastAsia="HY강B" w:hint="eastAsia"/>
                <w:szCs w:val="20"/>
              </w:rPr>
              <w:t xml:space="preserve">draw </w:t>
            </w:r>
            <w:r>
              <w:rPr>
                <w:rFonts w:ascii="HY강B" w:eastAsia="HY강B"/>
                <w:szCs w:val="20"/>
              </w:rPr>
              <w:t>according to</w:t>
            </w:r>
            <w:r w:rsidRPr="00CB30FE">
              <w:rPr>
                <w:rFonts w:ascii="HY강B" w:eastAsia="HY강B"/>
                <w:szCs w:val="20"/>
              </w:rPr>
              <w:t>instructions</w:t>
            </w:r>
            <w:r w:rsidRPr="00CB30FE">
              <w:rPr>
                <w:rFonts w:ascii="HY강B" w:eastAsia="HY강B" w:hint="eastAsia"/>
                <w:szCs w:val="20"/>
              </w:rPr>
              <w:t>.</w:t>
            </w: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B30FE" w:rsidTr="00A0349B">
        <w:trPr>
          <w:trHeight w:val="1130"/>
        </w:trPr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 xml:space="preserve">Assumption 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Students </w:t>
            </w:r>
            <w:r>
              <w:rPr>
                <w:rFonts w:ascii="HY강B" w:eastAsia="HY강B"/>
                <w:szCs w:val="20"/>
              </w:rPr>
              <w:t>already</w:t>
            </w:r>
            <w:r>
              <w:rPr>
                <w:rFonts w:ascii="HY강B" w:eastAsia="HY강B" w:hint="eastAsia"/>
                <w:szCs w:val="20"/>
              </w:rPr>
              <w:t xml:space="preserve"> know : names of colors and shapes (</w:t>
            </w:r>
            <w:r>
              <w:rPr>
                <w:rFonts w:ascii="HY강B" w:eastAsia="HY강B"/>
                <w:szCs w:val="20"/>
              </w:rPr>
              <w:t>verbally</w:t>
            </w:r>
            <w:r>
              <w:rPr>
                <w:rFonts w:ascii="HY강B" w:eastAsia="HY강B" w:hint="eastAsia"/>
                <w:szCs w:val="20"/>
              </w:rPr>
              <w:t>)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</w:p>
          <w:p w:rsidR="00CB30FE" w:rsidRPr="00E316C1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5"/>
        <w:tblW w:w="0" w:type="auto"/>
        <w:tblLook w:val="04A0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-64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lastRenderedPageBreak/>
              <w:t>Anticipated Errors and Solutions :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If the lesson finishes early : SOS activity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Language problem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pre teaching, modeling, demonstration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Classroom management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monitoring, ICQ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s, Explicit ICQ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Student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s involvement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encourage the students with more variety of fun activities </w:t>
            </w:r>
          </w:p>
          <w:p w:rsidR="00CB30FE" w:rsidRDefault="00CB30FE" w:rsidP="00A0349B">
            <w:pPr>
              <w:ind w:right="720" w:firstLineChars="1050" w:firstLine="21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and more kinesthetic activities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References :</w:t>
            </w:r>
          </w:p>
          <w:p w:rsidR="00CB30FE" w:rsidRDefault="00D97790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O</w:t>
            </w:r>
            <w:r>
              <w:rPr>
                <w:rFonts w:ascii="HY강B" w:eastAsia="HY강B" w:hint="eastAsia"/>
                <w:szCs w:val="20"/>
              </w:rPr>
              <w:t>wn experience.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AC1E03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AC1E03">
              <w:rPr>
                <w:rFonts w:ascii="HY강B" w:eastAsia="HY강B" w:hint="eastAsia"/>
                <w:b/>
                <w:sz w:val="24"/>
                <w:szCs w:val="20"/>
              </w:rPr>
              <w:lastRenderedPageBreak/>
              <w:t>Materials :</w:t>
            </w: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Flash cards for shapes and colors</w:t>
            </w: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W</w:t>
            </w:r>
            <w:r>
              <w:rPr>
                <w:rFonts w:ascii="HY강B" w:eastAsia="HY강B" w:hint="eastAsia"/>
                <w:szCs w:val="20"/>
              </w:rPr>
              <w:t xml:space="preserve">ords in </w:t>
            </w:r>
            <w:r>
              <w:rPr>
                <w:rFonts w:ascii="HY강B" w:eastAsia="HY강B"/>
                <w:szCs w:val="20"/>
              </w:rPr>
              <w:t>separate</w:t>
            </w:r>
            <w:r>
              <w:rPr>
                <w:rFonts w:ascii="HY강B" w:eastAsia="HY강B" w:hint="eastAsia"/>
                <w:szCs w:val="20"/>
              </w:rPr>
              <w:t xml:space="preserve"> pieces (colors and shapes)</w:t>
            </w: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 w:rsidRPr="003D368A">
              <w:rPr>
                <w:rFonts w:ascii="HY강B" w:eastAsia="HY강B" w:hint="eastAsia"/>
                <w:szCs w:val="20"/>
              </w:rPr>
              <w:t>Teacher</w:t>
            </w:r>
            <w:r w:rsidRPr="003D368A">
              <w:rPr>
                <w:rFonts w:ascii="HY강B" w:eastAsia="HY강B"/>
                <w:szCs w:val="20"/>
              </w:rPr>
              <w:t>’</w:t>
            </w:r>
            <w:r w:rsidRPr="003D368A">
              <w:rPr>
                <w:rFonts w:ascii="HY강B" w:eastAsia="HY강B" w:hint="eastAsia"/>
                <w:szCs w:val="20"/>
              </w:rPr>
              <w:t>s drawing, script, sticky tape, colored pencil</w:t>
            </w:r>
            <w:r>
              <w:rPr>
                <w:rFonts w:ascii="HY강B" w:eastAsia="HY강B" w:hint="eastAsia"/>
                <w:szCs w:val="20"/>
              </w:rPr>
              <w:t>s</w:t>
            </w:r>
            <w:r w:rsidRPr="003D368A">
              <w:rPr>
                <w:rFonts w:ascii="HY강B" w:eastAsia="HY강B" w:hint="eastAsia"/>
                <w:szCs w:val="20"/>
              </w:rPr>
              <w:t>, worksheet</w:t>
            </w:r>
            <w:r>
              <w:rPr>
                <w:rFonts w:ascii="HY강B" w:eastAsia="HY강B" w:hint="eastAsia"/>
                <w:szCs w:val="20"/>
              </w:rPr>
              <w:t>s</w:t>
            </w:r>
          </w:p>
          <w:p w:rsidR="00CB30FE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Song(MP3), colored papers for each </w:t>
            </w:r>
            <w:r>
              <w:rPr>
                <w:rFonts w:ascii="HY강B" w:eastAsia="HY강B"/>
                <w:szCs w:val="20"/>
              </w:rPr>
              <w:t>student</w:t>
            </w:r>
          </w:p>
          <w:p w:rsidR="00CB30FE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 w:rsidRPr="00DE38B4">
              <w:rPr>
                <w:rFonts w:ascii="HY강B" w:eastAsia="HY강B" w:hint="eastAsia"/>
                <w:szCs w:val="20"/>
              </w:rPr>
              <w:t>worksheets, colored pencils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5000" w:type="pct"/>
        <w:tblLook w:val="04A0"/>
      </w:tblPr>
      <w:tblGrid>
        <w:gridCol w:w="1537"/>
        <w:gridCol w:w="1712"/>
        <w:gridCol w:w="2956"/>
        <w:gridCol w:w="3037"/>
      </w:tblGrid>
      <w:tr w:rsidR="00CB30FE" w:rsidTr="00A0349B">
        <w:tc>
          <w:tcPr>
            <w:tcW w:w="832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926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1599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1644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A0349B">
        <w:tc>
          <w:tcPr>
            <w:tcW w:w="832" w:type="pct"/>
          </w:tcPr>
          <w:p w:rsidR="00CB30FE" w:rsidRPr="00683662" w:rsidRDefault="00CB30FE" w:rsidP="00A0349B">
            <w:pPr>
              <w:ind w:right="-97"/>
              <w:jc w:val="left"/>
              <w:rPr>
                <w:rFonts w:ascii="HY강B" w:eastAsia="HY강B"/>
                <w:b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Leadin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926" w:type="pct"/>
          </w:tcPr>
          <w:p w:rsidR="00CB30FE" w:rsidRDefault="00CB30FE" w:rsidP="00A0349B">
            <w:pPr>
              <w:ind w:rightChars="-43" w:right="-86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1599" w:type="pct"/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Good morning.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m good.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Tina :___________________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Ian : ___________________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No~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No~ Yes~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Jane : ____________________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Esther : ___________________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Sharing with others.</w:t>
            </w:r>
          </w:p>
        </w:tc>
        <w:tc>
          <w:tcPr>
            <w:tcW w:w="1644" w:type="pct"/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Good morning?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are you?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Is anyone absent today?</w:t>
            </w:r>
          </w:p>
          <w:p w:rsidR="00CB30FE" w:rsidRPr="00CB30FE" w:rsidRDefault="00CB30FE" w:rsidP="00CB30FE">
            <w:pPr>
              <w:ind w:right="-18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Did you have a good weekend?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see everyone is here.</w:t>
            </w:r>
          </w:p>
          <w:p w:rsidR="00CB30FE" w:rsidRDefault="00CB30FE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 had a really busy week because of </w:t>
            </w:r>
            <w:r>
              <w:rPr>
                <w:rFonts w:ascii="HY강B" w:eastAsia="HY강B"/>
                <w:szCs w:val="20"/>
              </w:rPr>
              <w:t>Halloween</w:t>
            </w:r>
            <w:r>
              <w:rPr>
                <w:rFonts w:ascii="HY강B" w:eastAsia="HY강B" w:hint="eastAsia"/>
                <w:szCs w:val="20"/>
              </w:rPr>
              <w:t xml:space="preserve"> party with students. It will be much easier if we had that with only the students but we invited the parents as well. </w:t>
            </w: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ven if the stayed only 30 minutes but the teachers got really stressed out about the parent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s </w:t>
            </w:r>
            <w:r>
              <w:rPr>
                <w:rFonts w:ascii="HY강B" w:eastAsia="HY강B"/>
                <w:szCs w:val="20"/>
              </w:rPr>
              <w:t>presence</w:t>
            </w:r>
            <w:r>
              <w:rPr>
                <w:rFonts w:ascii="HY강B" w:eastAsia="HY강B" w:hint="eastAsia"/>
                <w:szCs w:val="20"/>
              </w:rPr>
              <w:t xml:space="preserve"> right?</w:t>
            </w:r>
          </w:p>
          <w:p w:rsidR="00CB30FE" w:rsidRPr="00CB30FE" w:rsidRDefault="00CB30FE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CB30FE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was your week?</w:t>
            </w:r>
          </w:p>
          <w:p w:rsidR="002E45AB" w:rsidRDefault="002E45AB" w:rsidP="002E45AB">
            <w:pPr>
              <w:ind w:right="-4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Was anyone busy like me?</w:t>
            </w:r>
          </w:p>
          <w:p w:rsidR="00CB30FE" w:rsidRDefault="00CB30FE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2835"/>
        <w:gridCol w:w="3118"/>
      </w:tblGrid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32"/>
                <w:szCs w:val="20"/>
              </w:rPr>
              <w:lastRenderedPageBreak/>
              <w:t>Pre-Activity</w:t>
            </w:r>
          </w:p>
        </w:tc>
      </w:tr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  <w:r w:rsidR="002E45AB" w:rsidRPr="002E45AB">
              <w:rPr>
                <w:rFonts w:ascii="HY강B" w:eastAsia="HY강B" w:hint="eastAsia"/>
                <w:szCs w:val="20"/>
              </w:rPr>
              <w:t>flash cards, words</w:t>
            </w:r>
            <w:r w:rsidR="002E45AB">
              <w:rPr>
                <w:rFonts w:ascii="HY강B" w:eastAsia="HY강B" w:hint="eastAsia"/>
                <w:szCs w:val="20"/>
              </w:rPr>
              <w:t xml:space="preserve"> in pieces </w:t>
            </w:r>
          </w:p>
        </w:tc>
      </w:tr>
      <w:tr w:rsidR="00CB30FE" w:rsidTr="00A0349B">
        <w:tc>
          <w:tcPr>
            <w:tcW w:w="152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5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A0349B">
        <w:tc>
          <w:tcPr>
            <w:tcW w:w="1526" w:type="dxa"/>
          </w:tcPr>
          <w:p w:rsidR="00CB30FE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 of eliciting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 of checking their vocabularies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Activity 1 :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2 minutes of </w:t>
            </w:r>
            <w:r>
              <w:rPr>
                <w:rFonts w:ascii="HY강B" w:eastAsia="HY강B"/>
                <w:szCs w:val="20"/>
              </w:rPr>
              <w:t>finding</w:t>
            </w:r>
            <w:r>
              <w:rPr>
                <w:rFonts w:ascii="HY강B" w:eastAsia="HY강B" w:hint="eastAsia"/>
                <w:szCs w:val="20"/>
              </w:rPr>
              <w:t xml:space="preserve"> the words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DE38B4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</w:t>
            </w:r>
            <w:r w:rsidR="002E45AB">
              <w:rPr>
                <w:rFonts w:ascii="HY강B" w:eastAsia="HY강B" w:hint="eastAsia"/>
                <w:szCs w:val="20"/>
              </w:rPr>
              <w:t xml:space="preserve">minute of sharing what you have using </w:t>
            </w:r>
            <w:r w:rsidR="002E45AB">
              <w:rPr>
                <w:rFonts w:ascii="HY강B" w:eastAsia="HY강B"/>
                <w:szCs w:val="20"/>
              </w:rPr>
              <w:t>“</w:t>
            </w:r>
            <w:r w:rsidR="002E45AB">
              <w:rPr>
                <w:rFonts w:ascii="HY강B" w:eastAsia="HY강B" w:hint="eastAsia"/>
                <w:szCs w:val="20"/>
              </w:rPr>
              <w:t>I have a _____</w:t>
            </w:r>
            <w:r w:rsidR="002E45AB">
              <w:rPr>
                <w:rFonts w:ascii="HY강B" w:eastAsia="HY강B"/>
                <w:szCs w:val="20"/>
              </w:rPr>
              <w:t>”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‘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DE38B4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8 </w:t>
            </w:r>
            <w:r w:rsidR="002E45AB">
              <w:rPr>
                <w:rFonts w:ascii="HY강B" w:eastAsia="HY강B" w:hint="eastAsia"/>
                <w:szCs w:val="20"/>
              </w:rPr>
              <w:t>minutes ----</w:t>
            </w:r>
          </w:p>
        </w:tc>
        <w:tc>
          <w:tcPr>
            <w:tcW w:w="1701" w:type="dxa"/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2835" w:type="dxa"/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C</w:t>
            </w:r>
            <w:r>
              <w:rPr>
                <w:rFonts w:ascii="HY강B" w:eastAsia="HY강B" w:hint="eastAsia"/>
                <w:szCs w:val="20"/>
              </w:rPr>
              <w:t>olor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R</w:t>
            </w:r>
            <w:r>
              <w:rPr>
                <w:rFonts w:ascii="HY강B" w:eastAsia="HY강B" w:hint="eastAsia"/>
                <w:szCs w:val="20"/>
              </w:rPr>
              <w:t>ed, blue, green</w:t>
            </w:r>
            <w:r>
              <w:rPr>
                <w:rFonts w:ascii="HY강B" w:eastAsia="HY강B"/>
                <w:szCs w:val="20"/>
              </w:rPr>
              <w:t>…</w:t>
            </w:r>
            <w:r>
              <w:rPr>
                <w:rFonts w:ascii="HY강B" w:eastAsia="HY강B" w:hint="eastAsia"/>
                <w:szCs w:val="20"/>
              </w:rPr>
              <w:t>..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S</w:t>
            </w:r>
            <w:r>
              <w:rPr>
                <w:rFonts w:ascii="HY강B" w:eastAsia="HY강B" w:hint="eastAsia"/>
                <w:szCs w:val="20"/>
              </w:rPr>
              <w:t>hape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O</w:t>
            </w:r>
            <w:r>
              <w:rPr>
                <w:rFonts w:ascii="HY강B" w:eastAsia="HY강B" w:hint="eastAsia"/>
                <w:szCs w:val="20"/>
              </w:rPr>
              <w:t>val, rectangle, circle..</w:t>
            </w:r>
          </w:p>
          <w:p w:rsidR="00CB30FE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Red. 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It is red.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It is green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It is square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It is green rectangle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words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blue, triangle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It is blue triangle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P</w:t>
            </w:r>
            <w:r>
              <w:rPr>
                <w:rFonts w:ascii="HY강B" w:eastAsia="HY강B" w:hint="eastAsia"/>
                <w:szCs w:val="20"/>
              </w:rPr>
              <w:t>ick one card.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N</w:t>
            </w:r>
            <w:r>
              <w:rPr>
                <w:rFonts w:ascii="HY강B" w:eastAsia="HY강B" w:hint="eastAsia"/>
                <w:szCs w:val="20"/>
              </w:rPr>
              <w:t>o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 have </w:t>
            </w:r>
            <w:r w:rsidR="002E45AB">
              <w:rPr>
                <w:rFonts w:ascii="HY강B" w:eastAsia="HY강B" w:hint="eastAsia"/>
                <w:szCs w:val="20"/>
              </w:rPr>
              <w:t xml:space="preserve">a </w:t>
            </w:r>
            <w:r>
              <w:rPr>
                <w:rFonts w:ascii="HY강B" w:eastAsia="HY강B" w:hint="eastAsia"/>
                <w:szCs w:val="20"/>
              </w:rPr>
              <w:t>black circle.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 have </w:t>
            </w:r>
            <w:r w:rsidR="002E45AB">
              <w:rPr>
                <w:rFonts w:ascii="HY강B" w:eastAsia="HY강B" w:hint="eastAsia"/>
                <w:szCs w:val="20"/>
              </w:rPr>
              <w:t xml:space="preserve">a </w:t>
            </w:r>
            <w:r>
              <w:rPr>
                <w:rFonts w:ascii="HY강B" w:eastAsia="HY강B" w:hint="eastAsia"/>
                <w:szCs w:val="20"/>
              </w:rPr>
              <w:t>yellow oval</w:t>
            </w:r>
          </w:p>
        </w:tc>
        <w:tc>
          <w:tcPr>
            <w:tcW w:w="3118" w:type="dxa"/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do you call these?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R</w:t>
            </w:r>
            <w:r>
              <w:rPr>
                <w:rFonts w:ascii="HY강B" w:eastAsia="HY강B" w:hint="eastAsia"/>
                <w:szCs w:val="20"/>
              </w:rPr>
              <w:t>ed, blue</w:t>
            </w:r>
            <w:r>
              <w:rPr>
                <w:rFonts w:ascii="HY강B" w:eastAsia="HY강B"/>
                <w:szCs w:val="20"/>
              </w:rPr>
              <w:t>…</w:t>
            </w:r>
            <w:r>
              <w:rPr>
                <w:rFonts w:ascii="HY강B" w:eastAsia="HY강B" w:hint="eastAsia"/>
                <w:szCs w:val="20"/>
              </w:rPr>
              <w:t>.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Tell me the colors.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about circle, triangle?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Tell me the shapes.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Is </w:t>
            </w:r>
            <w:r>
              <w:rPr>
                <w:rFonts w:ascii="HY강B" w:eastAsia="HY강B"/>
                <w:szCs w:val="20"/>
              </w:rPr>
              <w:t>rectangle</w:t>
            </w:r>
            <w:r>
              <w:rPr>
                <w:rFonts w:ascii="HY강B" w:eastAsia="HY강B" w:hint="eastAsia"/>
                <w:szCs w:val="20"/>
              </w:rPr>
              <w:t xml:space="preserve"> one of the </w:t>
            </w:r>
            <w:r>
              <w:rPr>
                <w:rFonts w:ascii="HY강B" w:eastAsia="HY강B"/>
                <w:szCs w:val="20"/>
              </w:rPr>
              <w:t>colors</w:t>
            </w:r>
            <w:r>
              <w:rPr>
                <w:rFonts w:ascii="HY강B" w:eastAsia="HY강B" w:hint="eastAsia"/>
                <w:szCs w:val="20"/>
              </w:rPr>
              <w:t>?</w:t>
            </w:r>
          </w:p>
          <w:p w:rsidR="00CB30FE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Is red one of the shapes?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the colors for eating?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colors for painting?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Here are some flashcards.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look at together.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color is this?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shape is this?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Y</w:t>
            </w:r>
            <w:r>
              <w:rPr>
                <w:rFonts w:ascii="HY강B" w:eastAsia="HY강B" w:hint="eastAsia"/>
                <w:szCs w:val="20"/>
              </w:rPr>
              <w:t>ou are going to pick a piece of flash card from this bag.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see, I have picked this.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B</w:t>
            </w:r>
            <w:r>
              <w:rPr>
                <w:rFonts w:ascii="HY강B" w:eastAsia="HY강B" w:hint="eastAsia"/>
                <w:szCs w:val="20"/>
              </w:rPr>
              <w:t xml:space="preserve">ut something is missing here. 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C</w:t>
            </w:r>
            <w:r>
              <w:rPr>
                <w:rFonts w:ascii="HY강B" w:eastAsia="HY강B" w:hint="eastAsia"/>
                <w:szCs w:val="20"/>
              </w:rPr>
              <w:t>an you tell me what is missing?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Right, I have </w:t>
            </w:r>
            <w:r>
              <w:rPr>
                <w:rFonts w:ascii="HY강B" w:eastAsia="HY강B"/>
                <w:szCs w:val="20"/>
              </w:rPr>
              <w:t xml:space="preserve">those word to put here, which </w:t>
            </w:r>
            <w:r>
              <w:rPr>
                <w:rFonts w:ascii="HY강B" w:eastAsia="HY강B" w:hint="eastAsia"/>
                <w:szCs w:val="20"/>
              </w:rPr>
              <w:t>are blue, triagle.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 xml:space="preserve">So </w:t>
            </w:r>
            <w:r>
              <w:rPr>
                <w:rFonts w:ascii="HY강B" w:eastAsia="HY강B" w:hint="eastAsia"/>
                <w:szCs w:val="20"/>
              </w:rPr>
              <w:t xml:space="preserve">now </w:t>
            </w:r>
            <w:r>
              <w:rPr>
                <w:rFonts w:ascii="HY강B" w:eastAsia="HY강B"/>
                <w:szCs w:val="20"/>
              </w:rPr>
              <w:t>“</w:t>
            </w:r>
            <w:r>
              <w:rPr>
                <w:rFonts w:ascii="HY강B" w:eastAsia="HY강B" w:hint="eastAsia"/>
                <w:szCs w:val="20"/>
              </w:rPr>
              <w:t xml:space="preserve">I have a </w:t>
            </w:r>
            <w:r>
              <w:rPr>
                <w:rFonts w:ascii="HY강B" w:eastAsia="HY강B"/>
                <w:szCs w:val="20"/>
              </w:rPr>
              <w:t>blue triagle</w:t>
            </w:r>
            <w:r>
              <w:rPr>
                <w:rFonts w:ascii="HY강B" w:eastAsia="HY강B"/>
                <w:szCs w:val="20"/>
              </w:rPr>
              <w:t>”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But for you, your words are somewhere outside. I want you to find the words for your cards.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will give you 2 minutes.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minutes do you have?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working individually?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</w:t>
            </w:r>
            <w:r>
              <w:rPr>
                <w:rFonts w:ascii="HY강B" w:eastAsia="HY강B"/>
                <w:szCs w:val="20"/>
              </w:rPr>
              <w:t>r</w:t>
            </w:r>
            <w:r>
              <w:rPr>
                <w:rFonts w:ascii="HY강B" w:eastAsia="HY강B" w:hint="eastAsia"/>
                <w:szCs w:val="20"/>
              </w:rPr>
              <w:t xml:space="preserve">e you going to start when you pick your card? 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D</w:t>
            </w:r>
            <w:r>
              <w:rPr>
                <w:rFonts w:ascii="HY강B" w:eastAsia="HY강B" w:hint="eastAsia"/>
                <w:szCs w:val="20"/>
              </w:rPr>
              <w:t>on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t start until I say go.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 minute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30 seconds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10 seconds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Times up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share what you have.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"/>
        <w:tblW w:w="0" w:type="auto"/>
        <w:tblLayout w:type="fixed"/>
        <w:tblLook w:val="04A0"/>
      </w:tblPr>
      <w:tblGrid>
        <w:gridCol w:w="1526"/>
        <w:gridCol w:w="1701"/>
        <w:gridCol w:w="2835"/>
        <w:gridCol w:w="3118"/>
      </w:tblGrid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lastRenderedPageBreak/>
              <w:t xml:space="preserve">Main </w:t>
            </w:r>
            <w:r w:rsidRPr="00F76B7B">
              <w:rPr>
                <w:rFonts w:ascii="HY강B" w:eastAsia="HY강B" w:hint="eastAsia"/>
                <w:b/>
                <w:sz w:val="32"/>
                <w:szCs w:val="20"/>
              </w:rPr>
              <w:t>Activity</w:t>
            </w:r>
          </w:p>
        </w:tc>
      </w:tr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  <w:r w:rsidR="003D368A" w:rsidRPr="003D368A">
              <w:rPr>
                <w:rFonts w:ascii="HY강B" w:eastAsia="HY강B" w:hint="eastAsia"/>
                <w:szCs w:val="20"/>
              </w:rPr>
              <w:t>Teacher</w:t>
            </w:r>
            <w:r w:rsidR="003D368A" w:rsidRPr="003D368A">
              <w:rPr>
                <w:rFonts w:ascii="HY강B" w:eastAsia="HY강B"/>
                <w:szCs w:val="20"/>
              </w:rPr>
              <w:t>’</w:t>
            </w:r>
            <w:r w:rsidR="003D368A" w:rsidRPr="003D368A">
              <w:rPr>
                <w:rFonts w:ascii="HY강B" w:eastAsia="HY강B" w:hint="eastAsia"/>
                <w:szCs w:val="20"/>
              </w:rPr>
              <w:t>s drawing, script, sticky tape, colored pencil</w:t>
            </w:r>
            <w:r w:rsidR="003D368A">
              <w:rPr>
                <w:rFonts w:ascii="HY강B" w:eastAsia="HY강B" w:hint="eastAsia"/>
                <w:szCs w:val="20"/>
              </w:rPr>
              <w:t>s</w:t>
            </w:r>
            <w:r w:rsidR="003D368A" w:rsidRPr="003D368A">
              <w:rPr>
                <w:rFonts w:ascii="HY강B" w:eastAsia="HY강B" w:hint="eastAsia"/>
                <w:szCs w:val="20"/>
              </w:rPr>
              <w:t>, worksheet</w:t>
            </w:r>
            <w:r w:rsidR="003D368A">
              <w:rPr>
                <w:rFonts w:ascii="HY강B" w:eastAsia="HY강B" w:hint="eastAsia"/>
                <w:szCs w:val="20"/>
              </w:rPr>
              <w:t>s</w:t>
            </w:r>
          </w:p>
        </w:tc>
      </w:tr>
      <w:tr w:rsidR="00CB30FE" w:rsidTr="00A0349B">
        <w:tc>
          <w:tcPr>
            <w:tcW w:w="152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5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A0349B">
        <w:trPr>
          <w:trHeight w:val="5863"/>
        </w:trPr>
        <w:tc>
          <w:tcPr>
            <w:tcW w:w="1526" w:type="dxa"/>
            <w:vMerge w:val="restart"/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</w:t>
            </w:r>
            <w:r w:rsidR="002E45AB">
              <w:rPr>
                <w:rFonts w:ascii="HY강B" w:eastAsia="HY강B" w:hint="eastAsia"/>
                <w:szCs w:val="20"/>
              </w:rPr>
              <w:t xml:space="preserve"> minutes of d</w:t>
            </w:r>
            <w:r w:rsidR="00CB30FE">
              <w:rPr>
                <w:rFonts w:ascii="HY강B" w:eastAsia="HY강B" w:hint="eastAsia"/>
                <w:szCs w:val="20"/>
              </w:rPr>
              <w:t>rawing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I</w:t>
            </w:r>
            <w:r>
              <w:rPr>
                <w:rFonts w:ascii="HY강B" w:eastAsia="HY강B" w:hint="eastAsia"/>
                <w:szCs w:val="20"/>
              </w:rPr>
              <w:t>ndi</w:t>
            </w:r>
            <w:r w:rsidR="002E45AB">
              <w:rPr>
                <w:rFonts w:ascii="HY강B" w:eastAsia="HY강B" w:hint="eastAsia"/>
                <w:szCs w:val="20"/>
              </w:rPr>
              <w:t>vi</w:t>
            </w:r>
            <w:r>
              <w:rPr>
                <w:rFonts w:ascii="HY강B" w:eastAsia="HY강B" w:hint="eastAsia"/>
                <w:szCs w:val="20"/>
              </w:rPr>
              <w:t>dually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5 minutes of working in pairs 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DE38B4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4 minutes of </w:t>
            </w:r>
            <w:r w:rsidR="00CB30FE">
              <w:rPr>
                <w:rFonts w:ascii="HY강B" w:eastAsia="HY강B" w:hint="eastAsia"/>
                <w:szCs w:val="20"/>
              </w:rPr>
              <w:t>Presenting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12 minutes</w:t>
            </w:r>
            <w:r>
              <w:rPr>
                <w:rFonts w:ascii="HY강B" w:eastAsia="HY강B"/>
                <w:szCs w:val="20"/>
              </w:rPr>
              <w:t>…</w:t>
            </w:r>
          </w:p>
        </w:tc>
        <w:tc>
          <w:tcPr>
            <w:tcW w:w="1701" w:type="dxa"/>
            <w:vMerge w:val="restart"/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Students will listen to teacher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s </w:t>
            </w:r>
            <w:r>
              <w:rPr>
                <w:rFonts w:ascii="HY강B" w:eastAsia="HY강B"/>
                <w:szCs w:val="20"/>
              </w:rPr>
              <w:t>instruction</w:t>
            </w:r>
            <w:r>
              <w:rPr>
                <w:rFonts w:ascii="HY강B" w:eastAsia="HY강B" w:hint="eastAsia"/>
                <w:szCs w:val="20"/>
              </w:rPr>
              <w:t>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B83EC8" w:rsidP="00B83EC8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B83EC8">
              <w:rPr>
                <w:rFonts w:ascii="HY강B" w:eastAsia="HY강B" w:hint="eastAsia"/>
                <w:szCs w:val="20"/>
              </w:rPr>
              <w:t>1.</w:t>
            </w:r>
            <w:r w:rsidR="00CB30FE" w:rsidRPr="00B83EC8">
              <w:rPr>
                <w:rFonts w:ascii="HY강B" w:eastAsia="HY강B" w:hint="eastAsia"/>
                <w:szCs w:val="20"/>
              </w:rPr>
              <w:t>Drawing on a piece of paper</w:t>
            </w:r>
          </w:p>
          <w:p w:rsidR="00B83EC8" w:rsidRPr="00B83EC8" w:rsidRDefault="00B83EC8" w:rsidP="00B83EC8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without talking.</w:t>
            </w:r>
          </w:p>
          <w:p w:rsidR="00CB30FE" w:rsidRDefault="00B83EC8" w:rsidP="00B83EC8">
            <w:pPr>
              <w:ind w:left="200" w:right="-108" w:hangingChars="100" w:hanging="2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2. Putting up on the board to show everyone and see the differences.</w:t>
            </w: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B83EC8">
            <w:pPr>
              <w:ind w:left="200" w:right="-108" w:hanging="200"/>
              <w:jc w:val="left"/>
              <w:rPr>
                <w:rFonts w:ascii="HY강B" w:eastAsia="HY강B"/>
                <w:szCs w:val="20"/>
              </w:rPr>
            </w:pPr>
            <w:r w:rsidRPr="00B83EC8">
              <w:rPr>
                <w:rFonts w:ascii="HY강B" w:eastAsia="HY강B" w:hint="eastAsia"/>
                <w:szCs w:val="20"/>
              </w:rPr>
              <w:t>1.Work</w:t>
            </w:r>
            <w:r>
              <w:rPr>
                <w:rFonts w:ascii="HY강B" w:eastAsia="HY강B" w:hint="eastAsia"/>
                <w:szCs w:val="20"/>
              </w:rPr>
              <w:t>ing</w:t>
            </w:r>
            <w:r w:rsidRPr="00B83EC8">
              <w:rPr>
                <w:rFonts w:ascii="HY강B" w:eastAsia="HY강B" w:hint="eastAsia"/>
                <w:szCs w:val="20"/>
              </w:rPr>
              <w:t xml:space="preserve"> in pairs to draw one more time, this time they can discuss with your partners.</w:t>
            </w:r>
          </w:p>
          <w:p w:rsidR="00B83EC8" w:rsidRDefault="00B83EC8" w:rsidP="00B83EC8">
            <w:pPr>
              <w:ind w:left="200" w:right="-108" w:hanging="2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2. Allowing students to make teacher pause on a certain point for </w:t>
            </w:r>
            <w:r>
              <w:rPr>
                <w:rFonts w:ascii="HY강B" w:eastAsia="HY강B"/>
                <w:szCs w:val="20"/>
              </w:rPr>
              <w:t>themselves</w:t>
            </w:r>
            <w:r>
              <w:rPr>
                <w:rFonts w:ascii="HY강B" w:eastAsia="HY강B" w:hint="eastAsia"/>
                <w:szCs w:val="20"/>
              </w:rPr>
              <w:t xml:space="preserve"> to draw it correctly. </w:t>
            </w:r>
            <w:r>
              <w:rPr>
                <w:rFonts w:ascii="HY강B" w:eastAsia="HY강B"/>
                <w:szCs w:val="20"/>
              </w:rPr>
              <w:t>B</w:t>
            </w:r>
            <w:r>
              <w:rPr>
                <w:rFonts w:ascii="HY강B" w:eastAsia="HY강B" w:hint="eastAsia"/>
                <w:szCs w:val="20"/>
              </w:rPr>
              <w:t>ut timing.</w:t>
            </w:r>
          </w:p>
          <w:p w:rsidR="00B83EC8" w:rsidRDefault="00B83EC8" w:rsidP="00B83EC8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B83EC8">
            <w:pPr>
              <w:ind w:left="200" w:right="-108" w:hangingChars="100" w:hanging="200"/>
              <w:jc w:val="left"/>
              <w:rPr>
                <w:rFonts w:ascii="HY강B" w:eastAsia="HY강B"/>
                <w:szCs w:val="20"/>
              </w:rPr>
            </w:pPr>
            <w:r w:rsidRPr="00B83EC8">
              <w:rPr>
                <w:rFonts w:ascii="HY강B" w:eastAsia="HY강B" w:hint="eastAsia"/>
                <w:szCs w:val="20"/>
              </w:rPr>
              <w:t>1.</w:t>
            </w:r>
            <w:r>
              <w:rPr>
                <w:rFonts w:ascii="HY강B" w:eastAsia="HY강B" w:hint="eastAsia"/>
                <w:szCs w:val="20"/>
              </w:rPr>
              <w:t xml:space="preserve"> Presenting their drawing verbally to other students and see how it has changes from their individually drawing.</w:t>
            </w:r>
          </w:p>
          <w:p w:rsidR="00B83EC8" w:rsidRPr="00B83EC8" w:rsidRDefault="00B83EC8" w:rsidP="00B83EC8">
            <w:pPr>
              <w:ind w:left="200" w:right="-108" w:hangingChars="100" w:hanging="2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2. Checking the answer together.</w:t>
            </w:r>
          </w:p>
          <w:p w:rsidR="00B83EC8" w:rsidRDefault="00B83EC8" w:rsidP="00B83EC8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Pr="00B83EC8" w:rsidRDefault="00B83EC8" w:rsidP="00B83EC8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have a drawing on my paper.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will describe this drawing to you.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want you to draw what my drawing would be.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You are going to work individually.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give you 2 minutes.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minutes do you have?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Are you working in pairs? </w:t>
            </w:r>
            <w:r>
              <w:rPr>
                <w:rFonts w:ascii="HY강B" w:eastAsia="HY강B"/>
                <w:szCs w:val="20"/>
              </w:rPr>
              <w:t>G</w:t>
            </w:r>
            <w:r>
              <w:rPr>
                <w:rFonts w:ascii="HY강B" w:eastAsia="HY강B" w:hint="eastAsia"/>
                <w:szCs w:val="20"/>
              </w:rPr>
              <w:t>roup?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</w:t>
            </w:r>
            <w:r w:rsidR="00B83EC8">
              <w:rPr>
                <w:rFonts w:ascii="HY강B" w:eastAsia="HY강B" w:hint="eastAsia"/>
                <w:szCs w:val="20"/>
              </w:rPr>
              <w:t xml:space="preserve"> am going to give you another 5 </w:t>
            </w:r>
            <w:r>
              <w:rPr>
                <w:rFonts w:ascii="HY강B" w:eastAsia="HY강B" w:hint="eastAsia"/>
                <w:szCs w:val="20"/>
              </w:rPr>
              <w:t>minutes.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read one more time for you to draw together.</w:t>
            </w:r>
            <w:r w:rsidR="00B83EC8">
              <w:rPr>
                <w:rFonts w:ascii="HY강B" w:eastAsia="HY강B" w:hint="eastAsia"/>
                <w:szCs w:val="20"/>
              </w:rPr>
              <w:t xml:space="preserve"> But this time you can say </w:t>
            </w:r>
            <w:r w:rsidR="00B83EC8">
              <w:rPr>
                <w:rFonts w:ascii="HY강B" w:eastAsia="HY강B"/>
                <w:szCs w:val="20"/>
              </w:rPr>
              <w:t>“</w:t>
            </w:r>
            <w:r w:rsidR="00B83EC8">
              <w:rPr>
                <w:rFonts w:ascii="HY강B" w:eastAsia="HY강B" w:hint="eastAsia"/>
                <w:szCs w:val="20"/>
              </w:rPr>
              <w:t>stop</w:t>
            </w:r>
            <w:r w:rsidR="00B83EC8">
              <w:rPr>
                <w:rFonts w:ascii="HY강B" w:eastAsia="HY강B"/>
                <w:szCs w:val="20"/>
              </w:rPr>
              <w:t>”</w:t>
            </w:r>
            <w:r w:rsidR="00B83EC8">
              <w:rPr>
                <w:rFonts w:ascii="HY강B" w:eastAsia="HY강B" w:hint="eastAsia"/>
                <w:szCs w:val="20"/>
              </w:rPr>
              <w:t xml:space="preserve"> while I am reading this.</w:t>
            </w: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Tell me about your drawing.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is different between your drawing and the drawing together.</w:t>
            </w: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W</w:t>
            </w:r>
            <w:r>
              <w:rPr>
                <w:rFonts w:ascii="HY강B" w:eastAsia="HY강B" w:hint="eastAsia"/>
                <w:szCs w:val="20"/>
              </w:rPr>
              <w:t>hich one helped more?</w:t>
            </w: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Working together makes a great job all the time.</w:t>
            </w: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83EC8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Thank you for sharing your drawing. </w:t>
            </w:r>
          </w:p>
          <w:p w:rsidR="00B83EC8" w:rsidRPr="00371FB1" w:rsidRDefault="00B83EC8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give Tina and Jane a big hand.</w:t>
            </w:r>
          </w:p>
        </w:tc>
      </w:tr>
      <w:tr w:rsidR="00CB30FE" w:rsidTr="00A0349B">
        <w:trPr>
          <w:trHeight w:val="2403"/>
        </w:trPr>
        <w:tc>
          <w:tcPr>
            <w:tcW w:w="1526" w:type="dxa"/>
            <w:vMerge/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1701" w:type="dxa"/>
            <w:vMerge/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  <w:u w:val="single"/>
              </w:rPr>
            </w:pPr>
          </w:p>
          <w:p w:rsidR="00CB30FE" w:rsidRPr="00B6392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  <w:u w:val="single"/>
              </w:rPr>
            </w:pPr>
            <w:r>
              <w:rPr>
                <w:rFonts w:ascii="HY강B" w:eastAsia="HY강B" w:hint="eastAsia"/>
                <w:szCs w:val="20"/>
                <w:u w:val="single"/>
              </w:rPr>
              <w:t>Listen and draw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First, draw one big circle in the middle of your paper.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Inside of the circle, draw a big triangle pointing upwards.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So that each corner touches the edge of the circle.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Now, Draw a smaller circle on top of the big circle.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Inside of the smaller, draw a star.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At the bottom two corner of the triangle, outside of the big circle,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Draw two more smaller circles.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Inside of the circle at the bottom left, draw a square with the corners touching the edge of the circle.</w:t>
            </w: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2835"/>
        <w:gridCol w:w="3118"/>
      </w:tblGrid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t xml:space="preserve">Post </w:t>
            </w:r>
            <w:r w:rsidRPr="00F76B7B">
              <w:rPr>
                <w:rFonts w:ascii="HY강B" w:eastAsia="HY강B" w:hint="eastAsia"/>
                <w:b/>
                <w:sz w:val="32"/>
                <w:szCs w:val="20"/>
              </w:rPr>
              <w:t>Activity</w:t>
            </w:r>
          </w:p>
        </w:tc>
      </w:tr>
      <w:tr w:rsidR="00CB30FE" w:rsidTr="00A0349B">
        <w:tc>
          <w:tcPr>
            <w:tcW w:w="9180" w:type="dxa"/>
            <w:gridSpan w:val="4"/>
          </w:tcPr>
          <w:p w:rsidR="003D368A" w:rsidRPr="003D368A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  <w:r w:rsidR="003D368A">
              <w:rPr>
                <w:rFonts w:ascii="HY강B" w:eastAsia="HY강B" w:hint="eastAsia"/>
                <w:szCs w:val="20"/>
              </w:rPr>
              <w:t xml:space="preserve">Song(MP3), colored papers for each </w:t>
            </w:r>
            <w:r w:rsidR="003D368A">
              <w:rPr>
                <w:rFonts w:ascii="HY강B" w:eastAsia="HY강B"/>
                <w:szCs w:val="20"/>
              </w:rPr>
              <w:t>student</w:t>
            </w:r>
          </w:p>
        </w:tc>
      </w:tr>
      <w:tr w:rsidR="00CB30FE" w:rsidTr="00A0349B">
        <w:tc>
          <w:tcPr>
            <w:tcW w:w="152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5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DE38B4">
        <w:trPr>
          <w:trHeight w:val="10827"/>
        </w:trPr>
        <w:tc>
          <w:tcPr>
            <w:tcW w:w="1526" w:type="dxa"/>
            <w:tcBorders>
              <w:bottom w:val="single" w:sz="4" w:space="0" w:color="auto"/>
            </w:tcBorders>
          </w:tcPr>
          <w:p w:rsidR="00CB30FE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 minutes of listening a song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 of checking questions about the song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 of making seating arrangement in order to colors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 of singing the song together.</w:t>
            </w: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E7AF2" w:rsidRDefault="00AE7AF2" w:rsidP="00DE38B4">
            <w:pPr>
              <w:ind w:right="-108"/>
              <w:jc w:val="left"/>
              <w:rPr>
                <w:rFonts w:ascii="HY강B" w:eastAsia="HY강B" w:hint="eastAsia"/>
                <w:szCs w:val="20"/>
              </w:rPr>
            </w:pPr>
          </w:p>
          <w:p w:rsidR="00AE7AF2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7 minutes 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30FE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Students will listen to the song and guess what kinds of colors did you hear?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3D368A">
              <w:rPr>
                <w:rFonts w:ascii="HY강B" w:eastAsia="HY강B" w:hint="eastAsia"/>
                <w:szCs w:val="20"/>
              </w:rPr>
              <w:t>1.</w:t>
            </w:r>
            <w:r>
              <w:rPr>
                <w:rFonts w:ascii="HY강B" w:eastAsia="HY강B" w:hint="eastAsia"/>
                <w:szCs w:val="20"/>
              </w:rPr>
              <w:t>L</w:t>
            </w: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aning song about colors.</w:t>
            </w:r>
          </w:p>
          <w:p w:rsidR="003D368A" w:rsidRPr="003D368A" w:rsidRDefault="003D368A" w:rsidP="003D368A">
            <w:pPr>
              <w:ind w:left="200" w:right="-108" w:hangingChars="100" w:hanging="2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2. Singing song by using </w:t>
            </w:r>
            <w:r>
              <w:rPr>
                <w:rFonts w:ascii="HY강B" w:eastAsia="HY강B"/>
                <w:szCs w:val="20"/>
              </w:rPr>
              <w:t>colored</w:t>
            </w:r>
            <w:r>
              <w:rPr>
                <w:rFonts w:ascii="HY강B" w:eastAsia="HY강B" w:hint="eastAsia"/>
                <w:szCs w:val="20"/>
              </w:rPr>
              <w:t xml:space="preserve"> papers to hold up when they hear their colors.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30FE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want you to listen to a song and guess how many colors did you hear and which are they.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Can you speak while you listening to this song?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Tell me what you have heard?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song is about?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colors were there?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write in order.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Give me the colors.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This time. I want you to sing this song with this colored papers.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You are going to pick one card. 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If you have Red. </w:t>
            </w:r>
            <w:r>
              <w:rPr>
                <w:rFonts w:ascii="HY강B" w:eastAsia="HY강B"/>
                <w:szCs w:val="20"/>
              </w:rPr>
              <w:t>T</w:t>
            </w:r>
            <w:r>
              <w:rPr>
                <w:rFonts w:ascii="HY강B" w:eastAsia="HY강B" w:hint="eastAsia"/>
                <w:szCs w:val="20"/>
              </w:rPr>
              <w:t>hen you have to sit in right order from here.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</w:t>
            </w:r>
            <w:r>
              <w:rPr>
                <w:rFonts w:ascii="HY강B" w:eastAsia="HY강B"/>
                <w:szCs w:val="20"/>
              </w:rPr>
              <w:t>r</w:t>
            </w:r>
            <w:r>
              <w:rPr>
                <w:rFonts w:ascii="HY강B" w:eastAsia="HY강B" w:hint="eastAsia"/>
                <w:szCs w:val="20"/>
              </w:rPr>
              <w:t>e you working individually?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picking 2 cards?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cards can you take?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Who has red? Raise your hand.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S</w:t>
            </w:r>
            <w:r>
              <w:rPr>
                <w:rFonts w:ascii="HY강B" w:eastAsia="HY강B" w:hint="eastAsia"/>
                <w:szCs w:val="20"/>
              </w:rPr>
              <w:t>it here.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Who has orange? Raise you had 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S</w:t>
            </w:r>
            <w:r>
              <w:rPr>
                <w:rFonts w:ascii="HY강B" w:eastAsia="HY강B" w:hint="eastAsia"/>
                <w:szCs w:val="20"/>
              </w:rPr>
              <w:t>it here.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want you to hold up if you hear your color.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Everyone ready?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Blue!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Green!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Great job.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sing a song with the cards.</w:t>
            </w:r>
          </w:p>
          <w:p w:rsid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E7AF2" w:rsidRPr="003D368A" w:rsidRDefault="003D368A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Ready?</w:t>
            </w:r>
          </w:p>
        </w:tc>
      </w:tr>
      <w:tr w:rsidR="00DE38B4" w:rsidTr="00A0349B">
        <w:trPr>
          <w:trHeight w:val="285"/>
        </w:trPr>
        <w:tc>
          <w:tcPr>
            <w:tcW w:w="1526" w:type="dxa"/>
            <w:tcBorders>
              <w:top w:val="single" w:sz="4" w:space="0" w:color="auto"/>
            </w:tcBorders>
          </w:tcPr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t>Close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Great job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did not hear any mistakes.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</w:t>
            </w: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unscramble these words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“</w:t>
            </w:r>
            <w:r>
              <w:rPr>
                <w:rFonts w:ascii="HY강B" w:eastAsia="HY강B" w:hint="eastAsia"/>
                <w:szCs w:val="20"/>
              </w:rPr>
              <w:t>olcor</w:t>
            </w:r>
            <w:r>
              <w:rPr>
                <w:rFonts w:ascii="HY강B" w:eastAsia="HY강B"/>
                <w:szCs w:val="20"/>
              </w:rPr>
              <w:t>”“</w:t>
            </w:r>
            <w:r>
              <w:rPr>
                <w:rFonts w:ascii="HY강B" w:eastAsia="HY강B" w:hint="eastAsia"/>
                <w:szCs w:val="20"/>
              </w:rPr>
              <w:t>phsea</w:t>
            </w:r>
            <w:r>
              <w:rPr>
                <w:rFonts w:ascii="HY강B" w:eastAsia="HY강B"/>
                <w:szCs w:val="20"/>
              </w:rPr>
              <w:t>”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hope you enjoyed the lesson with me. I will be followed by _____.</w:t>
            </w: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2835"/>
        <w:gridCol w:w="3118"/>
      </w:tblGrid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t xml:space="preserve">SOS </w:t>
            </w:r>
            <w:r w:rsidRPr="00F76B7B">
              <w:rPr>
                <w:rFonts w:ascii="HY강B" w:eastAsia="HY강B" w:hint="eastAsia"/>
                <w:b/>
                <w:sz w:val="32"/>
                <w:szCs w:val="20"/>
              </w:rPr>
              <w:t>Activity</w:t>
            </w:r>
          </w:p>
        </w:tc>
      </w:tr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  <w:r w:rsidR="00DE38B4" w:rsidRPr="00DE38B4">
              <w:rPr>
                <w:rFonts w:ascii="HY강B" w:eastAsia="HY강B" w:hint="eastAsia"/>
                <w:szCs w:val="20"/>
              </w:rPr>
              <w:t>worksheets, colored pencils.</w:t>
            </w:r>
          </w:p>
        </w:tc>
      </w:tr>
      <w:tr w:rsidR="00CB30FE" w:rsidTr="00A0349B">
        <w:tc>
          <w:tcPr>
            <w:tcW w:w="152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5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A0349B">
        <w:tc>
          <w:tcPr>
            <w:tcW w:w="1526" w:type="dxa"/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1701" w:type="dxa"/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2835" w:type="dxa"/>
          </w:tcPr>
          <w:p w:rsidR="00CB30FE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Having students to talk about what if we mix the colors together.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Having students to explore the colors.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Yellow.</w:t>
            </w:r>
          </w:p>
        </w:tc>
        <w:tc>
          <w:tcPr>
            <w:tcW w:w="3118" w:type="dxa"/>
          </w:tcPr>
          <w:p w:rsidR="00CB30FE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If we mix </w:t>
            </w:r>
            <w:r>
              <w:rPr>
                <w:rFonts w:ascii="HY강B" w:eastAsia="HY강B"/>
                <w:szCs w:val="20"/>
              </w:rPr>
              <w:t>the</w:t>
            </w:r>
            <w:r>
              <w:rPr>
                <w:rFonts w:ascii="HY강B" w:eastAsia="HY강B" w:hint="eastAsia"/>
                <w:szCs w:val="20"/>
              </w:rPr>
              <w:t xml:space="preserve"> colors together.</w:t>
            </w:r>
          </w:p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happens?</w:t>
            </w:r>
          </w:p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If we mix red with yellow.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color will come out?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Hum I do not know.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find out together.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You have 2 minutes to work in pairs.</w:t>
            </w:r>
          </w:p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give you a worksheet and you will have to mix the colored pencil together by coloring in this box and see what color it will be?</w:t>
            </w:r>
          </w:p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E38B4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working individually?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minutes do you have?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Can you use the colored pencils?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don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t want you to start before I pass all the papers.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</w:t>
            </w: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check the answer.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Red + Yellow = orange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R</w:t>
            </w: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d + blue = purple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Yellow + blue = green</w:t>
            </w:r>
          </w:p>
          <w:p w:rsidR="005352DD" w:rsidRDefault="005352DD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45569A" w:rsidRDefault="0045569A" w:rsidP="004C4692">
      <w:pPr>
        <w:ind w:right="720"/>
        <w:jc w:val="right"/>
      </w:pPr>
    </w:p>
    <w:p w:rsidR="00B677EA" w:rsidRDefault="00B677EA" w:rsidP="004C4692">
      <w:pPr>
        <w:ind w:right="720"/>
        <w:jc w:val="right"/>
      </w:pPr>
    </w:p>
    <w:p w:rsidR="00B677EA" w:rsidRDefault="00B677EA" w:rsidP="004C4692">
      <w:pPr>
        <w:ind w:right="720"/>
        <w:jc w:val="right"/>
      </w:pPr>
    </w:p>
    <w:p w:rsidR="00B677EA" w:rsidRDefault="00B677EA" w:rsidP="004C4692">
      <w:pPr>
        <w:ind w:right="720"/>
        <w:jc w:val="right"/>
      </w:pPr>
    </w:p>
    <w:p w:rsidR="00A0349B" w:rsidRDefault="00E966E3" w:rsidP="00A0349B">
      <w:pPr>
        <w:ind w:right="720"/>
        <w:jc w:val="left"/>
      </w:pPr>
      <w:r>
        <w:rPr>
          <w:noProof/>
        </w:rPr>
        <w:lastRenderedPageBreak/>
        <w:pict>
          <v:rect id="직사각형 8" o:spid="_x0000_s1026" style="position:absolute;margin-left:1.35pt;margin-top:.55pt;width:162.35pt;height:16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eDngIAAHEFAAAOAAAAZHJzL2Uyb0RvYy54bWysVM1u2zAMvg/YOwi6r7aT9GdBnSJI0WFA&#10;0RZrh54VWYoNyJJGKXGyW/cOA/YGu+yw5xq6dxglO07QFjsMy0EhTfLjP0/P1rUiKwGuMjqn2UFK&#10;idDcFJVe5PTj3cWbE0qcZ7pgymiR041w9Gzy+tVpY8diYEqjCgEEQbQbNzanpfd2nCSOl6Jm7sBY&#10;oVEoDdTMIwuLpADWIHqtkkGaHiWNgcKC4cI5/HreCukk4kspuL+W0glPVE4xNh9fiO88vMnklI0X&#10;wGxZ8S4M9g9R1KzS6LSHOmeekSVUz6DqioNxRvoDburESFlxEXPAbLL0STa3JbMi5oLFcbYvk/t/&#10;sPxqdQOkKnKKjdKsxhY9fn94/PLj18+H39++kpNQoca6MSre2hvoOIdkSHctoQ7/mAhZx6pu+qqK&#10;tSccPw7So+w4G1LCUTZIh4cnw1FATXbmFpx/J0xNApFTwLbFarLVpfOt6lYleHNGVcVFpVRkYDGf&#10;KSArFlqcHqez2FVE31NLQgpt0JHyGyWCsdIfhMT0Q5jRYxw80eMxzoX2WSsqWSFaN4cp/roceouY&#10;UQQMyBLD67E7gDDUz7Hb/Dr9YCri3PbG6d8Ca417i+jZaN8b15U28BKAwqw6z60+hr9XmkDOTbHB&#10;4QDTbo2z/KLC/lwy528Y4JrgQuHq+2t8pDJNTk1HUVIa+PzS96CP04tSShpcu5y6T0sGghL1XuNc&#10;v81Go7CnkRkdHg+QgX3JfF+il/XMYNszPDKWRzLoe7UlJZj6Hi/ENHhFEdMcfeeUe9gyM9+eA7wx&#10;XEynUQ130zJ/qW8tD+ChqmH+7tb3DGw3pB7n+8psV5SNn8xqqxsstZkuvZFVHORdXbt6417Hwelu&#10;UDgc+3zU2l3KyR8AAAD//wMAUEsDBBQABgAIAAAAIQAhq8rt3QAAAAcBAAAPAAAAZHJzL2Rvd25y&#10;ZXYueG1sTI7BTsMwEETvSPyDtUjcqJ0UEZTGqVClSnDgQKlUjm68TQLxOordNPl7tie4zc6MZl+x&#10;nlwnRhxC60lDslAgkCpvW6o17D+3D88gQjRkTecJNcwYYF3e3hQmt/5CHzjuYi14hEJuNDQx9rmU&#10;oWrQmbDwPRJnJz84E/kcamkHc+Fx18lUqSfpTEv8oTE9bhqsfnZnp6Hf7tVh/k42b9Ph63WUk5qX&#10;70rr+7vpZQUi4hT/ynDFZ3Qomenoz2SD6DSkGRfZTkBwukyzRxDHq0gykGUh//OXvwAAAP//AwBQ&#10;SwECLQAUAAYACAAAACEAtoM4kv4AAADhAQAAEwAAAAAAAAAAAAAAAAAAAAAAW0NvbnRlbnRfVHlw&#10;ZXNdLnhtbFBLAQItABQABgAIAAAAIQA4/SH/1gAAAJQBAAALAAAAAAAAAAAAAAAAAC8BAABfcmVs&#10;cy8ucmVsc1BLAQItABQABgAIAAAAIQBh2QeDngIAAHEFAAAOAAAAAAAAAAAAAAAAAC4CAABkcnMv&#10;ZTJvRG9jLnhtbFBLAQItABQABgAIAAAAIQAhq8rt3QAAAAcBAAAPAAAAAAAAAAAAAAAAAPgEAABk&#10;cnMvZG93bnJldi54bWxQSwUGAAAAAAQABADzAAAAAgYAAAAA&#10;" fillcolor="#0070c0" strokecolor="#243f60 [1604]" strokeweight="2pt"/>
        </w:pict>
      </w: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E966E3" w:rsidP="00A0349B">
      <w:pPr>
        <w:ind w:right="720"/>
        <w:jc w:val="left"/>
      </w:pPr>
      <w:r>
        <w:rPr>
          <w:noProof/>
        </w:rPr>
        <w:pict>
          <v:rect id="직사각형 12" o:spid="_x0000_s1066" style="position:absolute;margin-left:289.8pt;margin-top:12.85pt;width:87.6pt;height:3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CjgIAAEkFAAAOAAAAZHJzL2Uyb0RvYy54bWysVM1O3DAQvlfqO1i+lySrpT8rsmgFoqqE&#10;ABUqzsaxSSTH4469m93e6DtU4g166aHPVdF36NjJBgSoh6p7yNqemW9mPn/jvf11a9hKoW/AlrzY&#10;yTlTVkLV2OuSf7o4evWWMx+ErYQBq0q+UZ7vz1++2OvcTE2gBlMpZARi/axzJa9DcLMs87JWrfA7&#10;4JQlowZsRaAtXmcVio7QW5NN8vx11gFWDkEq7+n0sDfyecLXWslwqrVXgZmSU20hfTF9r+I3m++J&#10;2TUKVzdyKEP8QxWtaCwlHaEORRBsic0TqLaRCB502JHQZqB1I1Xqgbop8kfdnNfCqdQLkePdSJP/&#10;f7DyZHWGrKno7iacWdHSHd19v7n7+uPXz5vft98YHRNHnfMzcj13ZzjsPC1jw2uNbfynVtg68boZ&#10;eVXrwCQdFkUx2Z0Q/ZJs02Ka05pgsvtohz68V9CyuCg50r0lOsXq2IfedesSk1k4aoyJ57GwvpS0&#10;ChujooOxH5Wmtij5JAElQakDg2wlSApCSmVD0ZtqUan+eDen31DaGJEKTYARWVPiEXsAiGJ9it2X&#10;PfjHUJX0OAbnfyusDx4jUmawYQxuGwv4HIChrobMvf+WpJ6ayNIVVBu6dIR+GryTRw3Rfix8OBNI&#10;8qebopEOp/TRBrqSw7DirAb88tx59CdVkpWzjsap5P7zUqDizHywpNd3xXQa5y9tprtvohrwoeXq&#10;ocUu2wOgayro8XAyLaN/MNulRmgvafIXMSuZhJWUu+Qy4HZzEPoxp7dDqsUiudHMORGO7bmTETyy&#10;GmV1sb4U6AbtBVLtCWxHT8weSbD3jZEWFssAukn6vOd14JvmNQlneFvig/Bwn7zuX8D5HwAAAP//&#10;AwBQSwMEFAAGAAgAAAAhAOvJ6iXhAAAACQEAAA8AAABkcnMvZG93bnJldi54bWxMj8tOwzAQRfdI&#10;/IM1SOyoQ0WaJsSpSiVWPKQ0BYmd6wxJIB5HsdsGvp5hBcvRHN17br6abC+OOPrOkYLrWQQCybi6&#10;o0bBrrq/WoLwQVOte0eo4As9rIrzs1xntTtRicdtaASHkM+0gjaEIZPSmxat9jM3IPHv3Y1WBz7H&#10;RtajPnG47eU8ihbS6o64odUDblo0n9uDVYAvrx/l99uDeX40a1fSJlR31ZNSlxfT+hZEwCn8wfCr&#10;z+pQsNPeHaj2olcQJ+mCUQXzOAHBQBLf8Ja9gjRKQRa5/L+g+AEAAP//AwBQSwECLQAUAAYACAAA&#10;ACEAtoM4kv4AAADhAQAAEwAAAAAAAAAAAAAAAAAAAAAAW0NvbnRlbnRfVHlwZXNdLnhtbFBLAQIt&#10;ABQABgAIAAAAIQA4/SH/1gAAAJQBAAALAAAAAAAAAAAAAAAAAC8BAABfcmVscy8ucmVsc1BLAQIt&#10;ABQABgAIAAAAIQAcfpxCjgIAAEkFAAAOAAAAAAAAAAAAAAAAAC4CAABkcnMvZTJvRG9jLnhtbFBL&#10;AQItABQABgAIAAAAIQDryeol4QAAAAkBAAAPAAAAAAAAAAAAAAAAAOgEAABkcnMvZG93bnJldi54&#10;bWxQSwUGAAAAAAQABADzAAAA9gUAAAAA&#10;" filled="f" strokecolor="#243f60 [1604]" strokeweight="2pt"/>
        </w:pict>
      </w:r>
      <w:r>
        <w:rPr>
          <w:noProof/>
        </w:rPr>
        <w:pict>
          <v:rect id="직사각형 11" o:spid="_x0000_s1065" style="position:absolute;margin-left:184.05pt;margin-top:13.1pt;width:87.6pt;height:3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EIjQIAAEkFAAAOAAAAZHJzL2Uyb0RvYy54bWysVM1O3DAQvlfqO1i+lySrpT8rsmgFoqqE&#10;ABUqzsaxSSTH4469m93e6DtU4g166aHPVdF36NjJBgSoh6p7yNqemW9mPn/jvf11a9hKoW/AlrzY&#10;yTlTVkLV2OuSf7o4evWWMx+ErYQBq0q+UZ7vz1++2OvcTE2gBlMpZARi/axzJa9DcLMs87JWrfA7&#10;4JQlowZsRaAtXmcVio7QW5NN8vx11gFWDkEq7+n0sDfyecLXWslwqrVXgZmSU20hfTF9r+I3m++J&#10;2TUKVzdyKEP8QxWtaCwlHaEORRBsic0TqLaRCB502JHQZqB1I1Xqgbop8kfdnNfCqdQLkePdSJP/&#10;f7DyZHWGrKno7grOrGjpju6+39x9/fHr583v22+MjomjzvkZuZ67Mxx2npax4bXGNv5TK2ydeN2M&#10;vKp1YJIOi6KY7E6Ifkm2aTHNaU0w2X20Qx/eK2hZXJQc6d4SnWJ17EPvunWJySwcNcbE81hYX0pa&#10;hY1R0cHYj0pTW5R8koCSoNSBQbYSJAUhpbKh6E21qFR/vJvTbyhtjEiFJsCIrCnxiD0ARLE+xe7L&#10;HvxjqEp6HIPzvxXWB48RKTPYMAa3jQV8DsBQV0Pm3n9LUk9NZOkKqg1dOkI/Dd7Jo4ZoPxY+nAkk&#10;+dNN0UiHU/poA13JYVhxVgN+ee48+pMqycpZR+NUcv95KVBxZj5Y0uu7YjqN85c20903UQ340HL1&#10;0GKX7QHQNZEkqbq0jP7BbJcaob2kyV/ErGQSVlLuksuA281B6Mec3g6pFovkRjPnRDi2505G8Mhq&#10;lNXF+lKgG7QXSLUnsB09MXskwd43RlpYLAPoJunznteBb5rXJJzhbYkPwsN98rp/Aed/AAAA//8D&#10;AFBLAwQUAAYACAAAACEAMOHeSOEAAAAJAQAADwAAAGRycy9kb3ducmV2LnhtbEyPy07DMBBF90j8&#10;gzVI7KjzKFEb4lSlEiugUhqKxM61hyQQj6PYbQNfj1nBcnSP7j1TrCbTsxOOrrMkIJ5FwJCU1R01&#10;Al7qh5sFMOcladlbQgFf6GBVXl4UMtf2TBWedr5hoYRcLgW03g855061aKSb2QEpZO92NNKHc2y4&#10;HuU5lJueJ1GUcSM7CgutHHDTovrcHY0A3L9+VN9vj2r7pNa2oo2v7+tnIa6vpvUdMI+T/4PhVz+o&#10;QxmcDvZI2rFeQJot4oAKSLIEWABu52kK7CBgGc+BlwX//0H5AwAA//8DAFBLAQItABQABgAIAAAA&#10;IQC2gziS/gAAAOEBAAATAAAAAAAAAAAAAAAAAAAAAABbQ29udGVudF9UeXBlc10ueG1sUEsBAi0A&#10;FAAGAAgAAAAhADj9If/WAAAAlAEAAAsAAAAAAAAAAAAAAAAALwEAAF9yZWxzLy5yZWxzUEsBAi0A&#10;FAAGAAgAAAAhAAZLEQiNAgAASQUAAA4AAAAAAAAAAAAAAAAALgIAAGRycy9lMm9Eb2MueG1sUEsB&#10;Ai0AFAAGAAgAAAAhADDh3kjhAAAACQEAAA8AAAAAAAAAAAAAAAAA5wQAAGRycy9kb3ducmV2Lnht&#10;bFBLBQYAAAAABAAEAPMAAAD1BQAAAAA=&#10;" filled="f" strokecolor="#243f60 [1604]" strokeweight="2pt"/>
        </w:pict>
      </w:r>
    </w:p>
    <w:p w:rsidR="00A0349B" w:rsidRPr="00A0349B" w:rsidRDefault="00A0349B" w:rsidP="00A0349B">
      <w:pPr>
        <w:ind w:right="720"/>
        <w:jc w:val="left"/>
      </w:pPr>
      <w:r w:rsidRPr="00A0349B">
        <w:rPr>
          <w:rFonts w:hint="eastAsia"/>
          <w:sz w:val="36"/>
        </w:rPr>
        <w:t>BlueSquare</w:t>
      </w:r>
      <w:r w:rsidR="00AE7AF2">
        <w:rPr>
          <w:rFonts w:hint="eastAsia"/>
          <w:sz w:val="36"/>
        </w:rPr>
        <w:t xml:space="preserve">             Blue       square</w:t>
      </w:r>
    </w:p>
    <w:p w:rsidR="00A0349B" w:rsidRPr="00A0349B" w:rsidRDefault="00A0349B" w:rsidP="00A0349B">
      <w:pPr>
        <w:ind w:right="720"/>
        <w:jc w:val="left"/>
      </w:pPr>
    </w:p>
    <w:p w:rsidR="00AE7AF2" w:rsidRDefault="00AE7AF2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E966E3" w:rsidP="00A0349B">
      <w:pPr>
        <w:ind w:right="720"/>
        <w:jc w:val="left"/>
      </w:pPr>
      <w:r>
        <w:rPr>
          <w:noProof/>
        </w:rPr>
        <w:pict>
          <v:oval id="타원 9" o:spid="_x0000_s1064" style="position:absolute;margin-left:-8.1pt;margin-top:2.85pt;width:181.35pt;height:17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wuqAIAAK4FAAAOAAAAZHJzL2Uyb0RvYy54bWysVM1uEzEQviPxDpbvdDfb9C/qpopaBSFV&#10;paJFPTteO2vJ6zG288cJiRfgzivCOzD2/iTQigNiD17bM/PNzOeZubzaNpqshfMKTElHRzklwnCo&#10;lFmW9OPj/M05JT4wUzENRpR0Jzy9mr5+dbmxE1FADboSjiCI8ZONLWkdgp1kmee1aJg/AisMCiW4&#10;hgU8umVWObZB9EZnRZ6fZhtwlXXAhfd4e9MK6TThSyl4eC+lF4HokmJsIa0urYu4ZtNLNlk6ZmvF&#10;uzDYP0TRMGXQ6QB1wwIjK6eeQTWKO/AgwxGHJgMpFRcpB8xmlP+RzUPNrEi5IDneDjT5/wfL79b3&#10;jqiqpBeUGNbgE/38+uXH92/kInKzsX6CKg/23nUnj9uY6Fa6Jv4xBbJNfO4GPsU2EI6XxXF+XJwc&#10;U8JRVhSn52fjs4ia7c2t8+GtgIbETUmF1sr6mDObsPWtD612rxWvPWhVzZXW6eCWi2vtyJrh+87x&#10;y9OTooPf1LR5bhkrTAy2YVt0kR0YIky0zCILbd5pF3ZaRDxtPgiJ3MVMU8SpaveYjHNhwqgV1awS&#10;bZgnOX69sz6KREoCjMgS0xuwO4BeswXpsVt+Ov1oKlLRD8b53wJrjQeL5BlMGIwbZcC9BKAxq85z&#10;q9+T1FITWVpAtcPKctC2nLd8rvCJb5kP98xhj2E34twI73GRGjYlhW5HSQ3u80v3UR9LH6WUbLBn&#10;S+o/rZgTlOh3BpviYjQexyZPh/HJWYEHdyhZHErMqrkGLJsRTijL0zbqB91vpYPmCcfLLHpFETMc&#10;fZeUB9cfrkM7S3BAcTGbJTVsbMvCrXmwPIJHVmP9Pm6fmLNdnQdskTvo+/tZrbe60dLAbBVAqtQI&#10;e147vnEopMLpBlicOofnpLUfs9NfAAAA//8DAFBLAwQUAAYACAAAACEAQbrzT+AAAAAJAQAADwAA&#10;AGRycy9kb3ducmV2LnhtbEyPwU7DMBBE70j8g7VIXFDrJKUuhDgVQuIGUilw4ObGSxKI15HttoGv&#10;ZznBbVYzmnlbrSc3iAOG2HvSkM8zEEiNtz21Gl6e72dXIGIyZM3gCTV8YYR1fXpSmdL6Iz3hYZta&#10;wSUUS6OhS2kspYxNh87EuR+R2Hv3wZnEZ2ilDebI5W6QRZYp6UxPvNCZEe86bD63e6fhgS6+x83r&#10;dfpo85UKBabpTT5qfX423d6ASDilvzD84jM61My083uyUQwaZrkqOKphuQLB/uJSLUHsWKhFBrKu&#10;5P8P6h8AAAD//wMAUEsBAi0AFAAGAAgAAAAhALaDOJL+AAAA4QEAABMAAAAAAAAAAAAAAAAAAAAA&#10;AFtDb250ZW50X1R5cGVzXS54bWxQSwECLQAUAAYACAAAACEAOP0h/9YAAACUAQAACwAAAAAAAAAA&#10;AAAAAAAvAQAAX3JlbHMvLnJlbHNQSwECLQAUAAYACAAAACEAczyMLqgCAACuBQAADgAAAAAAAAAA&#10;AAAAAAAuAgAAZHJzL2Uyb0RvYy54bWxQSwECLQAUAAYACAAAACEAQbrzT+AAAAAJAQAADwAAAAAA&#10;AAAAAAAAAAACBQAAZHJzL2Rvd25yZXYueG1sUEsFBgAAAAAEAAQA8wAAAA8GAAAAAA==&#10;" fillcolor="yellow" strokecolor="#1f497d [3215]" strokeweight="2pt"/>
        </w:pict>
      </w: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Pr="00A0349B" w:rsidRDefault="00E966E3" w:rsidP="00A0349B">
      <w:pPr>
        <w:ind w:right="720"/>
        <w:jc w:val="left"/>
        <w:rPr>
          <w:sz w:val="36"/>
        </w:rPr>
      </w:pPr>
      <w:r w:rsidRPr="00E966E3">
        <w:rPr>
          <w:noProof/>
        </w:rPr>
        <w:pict>
          <v:rect id="직사각형 14" o:spid="_x0000_s1063" style="position:absolute;margin-left:289.75pt;margin-top:.05pt;width:87.6pt;height:3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bXjgIAAEkFAAAOAAAAZHJzL2Uyb0RvYy54bWysVM1O3DAQvlfqO1i+lySrpT8rsmgFoqqE&#10;ABUqzsaxSSTH4469m93e6DtU4g166aHPVdF36NjJBgSoh6p7yNqemW9mPn/jvf11a9hKoW/AlrzY&#10;yTlTVkLV2OuSf7o4evWWMx+ErYQBq0q+UZ7vz1++2OvcTE2gBlMpZARi/axzJa9DcLMs87JWrfA7&#10;4JQlowZsRaAtXmcVio7QW5NN8vx11gFWDkEq7+n0sDfyecLXWslwqrVXgZmSU20hfTF9r+I3m++J&#10;2TUKVzdyKEP8QxWtaCwlHaEORRBsic0TqLaRCB502JHQZqB1I1Xqgbop8kfdnNfCqdQLkePdSJP/&#10;f7DyZHWGrKno7qacWdHSHd19v7n7+uPXz5vft98YHRNHnfMzcj13ZzjsPC1jw2uNbfynVtg68boZ&#10;eVXrwCQdFkUx2Z0Q/ZJs02Ka05pgsvtohz68V9CyuCg50r0lOsXq2IfedesSk1k4aoyJ57GwvpS0&#10;ChujooOxH5Wmtij5JAElQakDg2wlSApCSmVD0ZtqUan+eDen31DaGJEKTYARWVPiEXsAiGJ9it2X&#10;PfjHUJX0OAbnfyusDx4jUmawYQxuGwv4HIChrobMvf+WpJ6ayNIVVBu6dIR+GryTRw3Rfix8OBNI&#10;8qebopEOp/TRBrqSw7DirAb88tx59CdVkpWzjsap5P7zUqDizHywpNd3xXQa5y9tprtvohrwoeXq&#10;ocUu2wOgayro8XAyLaN/MNulRmgvafIXMSuZhJWUu+Qy4HZzEPoxp7dDqsUiudHMORGO7bmTETyy&#10;GmV1sb4U6AbtBVLtCWxHT8weSbD3jZEWFssAukn6vOd14JvmNQlneFvig/Bwn7zuX8D5HwAAAP//&#10;AwBQSwMEFAAGAAgAAAAhAEDsNPneAAAABwEAAA8AAABkcnMvZG93bnJldi54bWxMjstOwzAQRfdI&#10;/IM1SOyowyMNhDhVqcSKh5QGkNi59pAE4nEUu23g65muYHl1ru49xWJyvdjhGDpPCs5nCQgk421H&#10;jYKX+v7sGkSImqzuPaGCbwywKI+PCp1bv6cKd+vYCB6hkGsFbYxDLmUwLTodZn5AYvbhR6cjx7GR&#10;dtR7Hne9vEiSuXS6I35o9YCrFs3XeusU4OvbZ/Xz/mCeH83SV7SK9V39pNTpybS8BRFxin9lOOiz&#10;OpTstPFbskH0CtLsJuXqAQjGWXqVgdgomKeXIMtC/vcvfwEAAP//AwBQSwECLQAUAAYACAAAACEA&#10;toM4kv4AAADhAQAAEwAAAAAAAAAAAAAAAAAAAAAAW0NvbnRlbnRfVHlwZXNdLnhtbFBLAQItABQA&#10;BgAIAAAAIQA4/SH/1gAAAJQBAAALAAAAAAAAAAAAAAAAAC8BAABfcmVscy8ucmVsc1BLAQItABQA&#10;BgAIAAAAIQAoFIbXjgIAAEkFAAAOAAAAAAAAAAAAAAAAAC4CAABkcnMvZTJvRG9jLnhtbFBLAQIt&#10;ABQABgAIAAAAIQBA7DT53gAAAAcBAAAPAAAAAAAAAAAAAAAAAOgEAABkcnMvZG93bnJldi54bWxQ&#10;SwUGAAAAAAQABADzAAAA8wUAAAAA&#10;" filled="f" strokecolor="#243f60 [1604]" strokeweight="2pt"/>
        </w:pict>
      </w:r>
      <w:r w:rsidRPr="00E966E3">
        <w:rPr>
          <w:noProof/>
        </w:rPr>
        <w:pict>
          <v:rect id="직사각형 13" o:spid="_x0000_s1062" style="position:absolute;margin-left:183.75pt;margin-top:.05pt;width:87.6pt;height:3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h7jgIAAEkFAAAOAAAAZHJzL2Uyb0RvYy54bWysVM1u1DAQviPxDpbvNMmy5WfVbLVqVYRU&#10;tRUt6tl17CaS4zFj72aXW3kHJN6ACweeC5V3YOxk06qtOCD2kLU9M9/MfP7Ge/vr1rCVQt+ALXmx&#10;k3OmrISqsdcl/3hx9OINZz4IWwkDVpV8ozzfnz9/tte5mZpADaZSyAjE+lnnSl6H4GZZ5mWtWuF3&#10;wClLRg3YikBbvM4qFB2htyab5PmrrAOsHIJU3tPpYW/k84SvtZLhVGuvAjMlp9pC+mL6XsVvNt8T&#10;s2sUrm7kUIb4hypa0VhKOkIdiiDYEptHUG0jETzosCOhzUDrRqrUA3VT5A+6Oa+FU6kXIse7kSb/&#10;/2DlyeoMWVPR3b3kzIqW7uj2+83tlx+/ft78/vaV0TFx1Dk/I9dzd4bDztMyNrzW2MZ/aoWtE6+b&#10;kVe1DkzSYVEUk90J0S/JNi2mOa0JJruLdujDOwUti4uSI91bolOsjn3oXbcuMZmFo8aYeB4L60tJ&#10;q7AxKjoY+0FpaouSTxJQEpQ6MMhWgqQgpFQ2FL2pFpXqj3dz+g2ljRGp0AQYkTUlHrEHgCjWx9h9&#10;2YN/DFVJj2Nw/rfC+uAxImUGG8bgtrGATwEY6mrI3PtvSeqpiSxdQbWhS0fop8E7edQQ7cfChzOB&#10;JH+6KRrpcEofbaArOQwrzmrAz0+dR39SJVk562icSu4/LQUqzsx7S3p9W0yncf7SZrr7OqoB71uu&#10;7lvssj0AuqaCHg8n0zL6B7NdaoT2kiZ/EbOSSVhJuUsuA243B6Efc3o7pFoskhvNnBPh2J47GcEj&#10;q1FWF+tLgW7QXiDVnsB29MTsgQR73xhpYbEMoJukzzteB75pXpNwhrclPgj398nr7gWc/wEAAP//&#10;AwBQSwMEFAAGAAgAAAAhADK15a7eAAAABwEAAA8AAABkcnMvZG93bnJldi54bWxMjlFPwjAUhd9J&#10;/A/NNfENOoENMtcRJPFJNBkTE99Ke92m6+2yFpj+esqTPp58J+d82WowLTth7xpLAu4nETAkZXVD&#10;lYC38mm8BOa8JC1bSyjgBx2s8ptRJlNtz1TgaecrFkbIpVJA7X2Xcu5UjUa6ie2QAvu0vZE+xL7i&#10;upfnMG5aPo2ihBvZUHioZYebGtX37mgE4P79q/j9eFavW7W2BW18+Vi+CHF3O6wfgHkc/F8ZrvpB&#10;HfLgdLBH0o61AmbJIg7VK2ABx/PpAthBQBLPgOcZ/++fXwAAAP//AwBQSwECLQAUAAYACAAAACEA&#10;toM4kv4AAADhAQAAEwAAAAAAAAAAAAAAAAAAAAAAW0NvbnRlbnRfVHlwZXNdLnhtbFBLAQItABQA&#10;BgAIAAAAIQA4/SH/1gAAAJQBAAALAAAAAAAAAAAAAAAAAC8BAABfcmVscy8ucmVsc1BLAQItABQA&#10;BgAIAAAAIQDqkhh7jgIAAEkFAAAOAAAAAAAAAAAAAAAAAC4CAABkcnMvZTJvRG9jLnhtbFBLAQIt&#10;ABQABgAIAAAAIQAyteWu3gAAAAcBAAAPAAAAAAAAAAAAAAAAAOgEAABkcnMvZG93bnJldi54bWxQ&#10;SwUGAAAAAAQABADzAAAA8wUAAAAA&#10;" filled="f" strokecolor="#243f60 [1604]" strokeweight="2pt"/>
        </w:pict>
      </w:r>
      <w:r w:rsidR="00A0349B" w:rsidRPr="00A0349B">
        <w:rPr>
          <w:rFonts w:hint="eastAsia"/>
          <w:sz w:val="36"/>
        </w:rPr>
        <w:t>Yellow circle</w:t>
      </w:r>
      <w:r w:rsidR="00AE7AF2">
        <w:rPr>
          <w:rFonts w:hint="eastAsia"/>
          <w:sz w:val="36"/>
        </w:rPr>
        <w:t xml:space="preserve">           Yellow       circle</w:t>
      </w:r>
    </w:p>
    <w:p w:rsidR="00A0349B" w:rsidRPr="00A0349B" w:rsidRDefault="00A0349B" w:rsidP="00A0349B">
      <w:pPr>
        <w:ind w:right="720"/>
        <w:jc w:val="left"/>
        <w:rPr>
          <w:sz w:val="36"/>
        </w:rPr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E966E3" w:rsidP="00A0349B">
      <w:pPr>
        <w:ind w:right="720"/>
        <w:jc w:val="left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이등변 삼각형 10" o:spid="_x0000_s1061" type="#_x0000_t5" style="position:absolute;margin-left:-15pt;margin-top:4.9pt;width:205.1pt;height:17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ftuQIAAL4FAAAOAAAAZHJzL2Uyb0RvYy54bWysVM1uEzEQviPxDpbvdDerpCVRN1XUKgip&#10;aita1LPjtbOWvLaxnT9OwCsgJC68AwiOPBEt78DY+5NAKg6IHByPZ+abmW9n5vhkXUm0ZNYJrXLc&#10;O0gxYorqQqh5jl/eTJ88xch5ogoitWI53jCHT8aPHx2vzIhlutSyYBYBiHKjlclx6b0ZJYmjJauI&#10;O9CGKVBybSviQbTzpLBkBeiVTLI0PUxW2hbGasqcg9ezWonHEZ9zRv0l5455JHMMufl42njOwpmM&#10;j8lobokpBW3SIP+QRUWEgqAd1BnxBC2s2IOqBLXaae4PqK4SzbmgLNYA1fTSP6q5LolhsRYgx5mO&#10;Jvf/YOnF8soiUcC3A3oUqeAb3X/6dvf+y93XN+j+3fcfn9/+/PgBgRaoWhk3Ao9rc2UbycE11L3m&#10;tgr/UBFaR3o3Hb1s7RGFx+ww7R8dQRgKuiwbDIeHg4CabN2Ndf4Z0xUKlxx7K4iay8ABGZHlufO1&#10;eWsWnp2WopgKKaNg57NTadGSwPeeTlP4NRF+M5Nq3zN0HOt8/Trbd4REg2cSaKgLjze/kSzgSfWC&#10;ceAylBozjl28xSSUMuV7taokBavTHOxm2WYRWYmAAZlDeR12A9Ba1iAtds1PYx9cWRyCzjn9W2K1&#10;c+cRI2vlO+dKKG0fApBQVRO5tm9JqqkJLM10sYFOs7oeQWfoVMA3PifOXxELMwd9AXvEX8LBpV7l&#10;WDc3jEptXz/0HuxhFECL0QpmOMfu1YJYhpF8rmBIhr1+Pwx9FPqDowwEu6uZ7WrUojrV0DY92FiG&#10;xmuw97K9cqurW1g3kxAVVERRiJ1j6m0rnPp6t8DComwyiWYw6Ib4c3VtaAAPrIb+vVnfEmvaRocZ&#10;udDtvO/1em0bPJWeLLzmIg7ClteGb1gSsXGahRa20K4crbZrd/wLAAD//wMAUEsDBBQABgAIAAAA&#10;IQCJd3II3wAAAAkBAAAPAAAAZHJzL2Rvd25yZXYueG1sTI/BTsMwDIbvSLxDZCRuW8ImxlaaToCE&#10;xAEJKANxzBKvrdY4VZJt5e0xJ7jZ+q3P31+uR9+LI8bUBdJwNVUgkGxwHTUaNu+PkyWIlA050wdC&#10;Dd+YYF2dn5WmcOFEb3iscyMYQqkwGtqch0LKZFv0Jk3DgMTZLkRvMq+xkS6aE8N9L2dKLaQ3HfGH&#10;1gz40KLd1wevYfXyaWNXf7w+jbQ3u82XXeX7Z60vL8a7WxAZx/x3DL/6rA4VO23DgVwSvYbJXHGX&#10;zDBuwPl8qWYgtjwsrm9AVqX836D6AQAA//8DAFBLAQItABQABgAIAAAAIQC2gziS/gAAAOEBAAAT&#10;AAAAAAAAAAAAAAAAAAAAAABbQ29udGVudF9UeXBlc10ueG1sUEsBAi0AFAAGAAgAAAAhADj9If/W&#10;AAAAlAEAAAsAAAAAAAAAAAAAAAAALwEAAF9yZWxzLy5yZWxzUEsBAi0AFAAGAAgAAAAhADfBN+25&#10;AgAAvgUAAA4AAAAAAAAAAAAAAAAALgIAAGRycy9lMm9Eb2MueG1sUEsBAi0AFAAGAAgAAAAhAIl3&#10;cgjfAAAACQEAAA8AAAAAAAAAAAAAAAAAEwUAAGRycy9kb3ducmV2LnhtbFBLBQYAAAAABAAEAPMA&#10;AAAfBgAAAAA=&#10;" fillcolor="red" strokecolor="#1f497d [3215]" strokeweight="2pt"/>
        </w:pict>
      </w: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E966E3" w:rsidP="00A0349B">
      <w:pPr>
        <w:ind w:right="720"/>
        <w:jc w:val="left"/>
      </w:pPr>
      <w:r>
        <w:rPr>
          <w:noProof/>
        </w:rPr>
        <w:pict>
          <v:rect id="직사각형 17" o:spid="_x0000_s1060" style="position:absolute;margin-left:290.15pt;margin-top:16.05pt;width:87.6pt;height:3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udjgIAAEkFAAAOAAAAZHJzL2Uyb0RvYy54bWysVMFu1DAQvSPxD5bvNMlqS2HVbLVqVYRU&#10;tRUt6tl17CaS4zFj72aXW/kHJP6ACwe+C5V/YOxk06qtOCD2kLU9M29mnt94/2DdGrZS6BuwJS92&#10;cs6UlVA19qbkHy+PX73hzAdhK2HAqpJvlOcH85cv9js3UxOowVQKGYFYP+tcyesQ3CzLvKxVK/wO&#10;OGXJqAFbEWiLN1mFoiP01mSTPH+ddYCVQ5DKezo96o18nvC1VjKcae1VYKbkVFtIX0zf6/jN5vti&#10;doPC1Y0cyhD/UEUrGktJR6gjEQRbYvMEqm0kggcddiS0GWjdSJV6oG6K/FE3F7VwKvVC5Hg30uT/&#10;H6w8XZ0jayq6uz3OrGjpju6+3959+fHr5+3vb18ZHRNHnfMzcr1w5zjsPC1jw2uNbfynVtg68boZ&#10;eVXrwCQdFkUx2Z0Q/ZJs02Ka05pgsvtohz68U9CyuCg50r0lOsXqxIfedesSk1k4boyJ57GwvpS0&#10;ChujooOxH5Smtij5JAElQalDg2wlSApCSmVD0ZtqUan+eDen31DaGJEKTYARWVPiEXsAiGJ9it2X&#10;PfjHUJX0OAbnfyusDx4jUmawYQxuGwv4HIChrobMvf+WpJ6ayNI1VBu6dIR+GryTxw3RfiJ8OBdI&#10;8qebopEOZ/TRBrqSw7DirAb8/Nx59CdVkpWzjsap5P7TUqDizLy3pNe3xXQa5y9tprt7UQ340HL9&#10;0GKX7SHQNRX0eDiZltE/mO1SI7RXNPmLmJVMwkrKXXIZcLs5DP2Y09sh1WKR3GjmnAgn9sLJCB5Z&#10;jbK6XF8JdIP2Aqn2FLajJ2aPJNj7xkgLi2UA3SR93vM68E3zmoQzvC3xQXi4T173L+D8DwAAAP//&#10;AwBQSwMEFAAGAAgAAAAhAP34YNThAAAACQEAAA8AAABkcnMvZG93bnJldi54bWxMj8FOwzAQRO9I&#10;/IO1SNyo00ahbcimKpU4AZXSUCRubrwkgXgdxW4b+HrMCY6reZp5m61G04kTDa61jDCdRCCIK6tb&#10;rhFeyoebBQjnFWvVWSaEL3Kwyi8vMpVqe+aCTjtfi1DCLlUIjfd9KqWrGjLKTWxPHLJ3OxjlwznU&#10;Ug/qHMpNJ2dRdCuNajksNKqnTUPV5+5oEGj/+lF8vz1W26dqbQve+PK+fEa8vhrXdyA8jf4Phl/9&#10;oA55cDrYI2snOoRkEcUBRYhnUxABmCdJAuKAsJzHIPNM/v8g/wEAAP//AwBQSwECLQAUAAYACAAA&#10;ACEAtoM4kv4AAADhAQAAEwAAAAAAAAAAAAAAAAAAAAAAW0NvbnRlbnRfVHlwZXNdLnhtbFBLAQIt&#10;ABQABgAIAAAAIQA4/SH/1gAAAJQBAAALAAAAAAAAAAAAAAAAAC8BAABfcmVscy8ucmVsc1BLAQIt&#10;ABQABgAIAAAAIQAyIQudjgIAAEkFAAAOAAAAAAAAAAAAAAAAAC4CAABkcnMvZTJvRG9jLnhtbFBL&#10;AQItABQABgAIAAAAIQD9+GDU4QAAAAkBAAAPAAAAAAAAAAAAAAAAAOgEAABkcnMvZG93bnJldi54&#10;bWxQSwUGAAAAAAQABADzAAAA9gUAAAAA&#10;" filled="f" strokecolor="#243f60 [1604]" strokeweight="2pt"/>
        </w:pict>
      </w:r>
      <w:r>
        <w:rPr>
          <w:noProof/>
        </w:rPr>
        <w:pict>
          <v:rect id="직사각형 16" o:spid="_x0000_s1059" style="position:absolute;margin-left:190.25pt;margin-top:16.75pt;width:87.6pt;height:3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+kjgIAAEkFAAAOAAAAZHJzL2Uyb0RvYy54bWysVMFu1DAQvSPxD5bvNMlqW2DVbLVqVYRU&#10;tRUt6tl17CaS4zFj72aXW/kHJP6ACwe+C5V/YOxk06qtOCD2kLU9M29mnt94/2DdGrZS6BuwJS92&#10;cs6UlVA19qbkHy+PX73hzAdhK2HAqpJvlOcH85cv9js3UxOowVQKGYFYP+tcyesQ3CzLvKxVK/wO&#10;OGXJqAFbEWiLN1mFoiP01mSTPN/LOsDKIUjlPZ0e9UY+T/haKxnOtPYqMFNyqi2kL6bvdfxm830x&#10;u0Hh6kYOZYh/qKIVjaWkI9SRCIItsXkC1TYSwYMOOxLaDLRupEo9UDdF/qibi1o4lXohcrwbafL/&#10;D1aers6RNRXd3R5nVrR0R3ffb+++/Pj18/b3t6+MjomjzvkZuV64cxx2npax4bXGNv5TK2ydeN2M&#10;vKp1YJIOi6KY7E6Ifkm2aTHNaU0w2X20Qx/eKWhZXJQc6d4SnWJ14kPvunWJySwcN8bE81hYX0pa&#10;hY1R0cHYD0pTW5R8koCSoNShQbYSJAUhpbKh6E21qFR/vJvTbyhtjEiFJsCIrCnxiD0ARLE+xe7L&#10;HvxjqEp6HIPzvxXWB48RKTPYMAa3jQV8DsBQV0Pm3n9LUk9NZOkaqg1dOkI/Dd7J44ZoPxE+nAsk&#10;+dNN0UiHM/poA13JYVhxVgN+fu48+pMqycpZR+NUcv9pKVBxZt5b0uvbYjqN85c2093XUQ340HL9&#10;0GKX7SHQNRX0eDiZltE/mO1SI7RXNPmLmJVMwkrKXXIZcLs5DP2Y09sh1WKR3GjmnAgn9sLJCB5Z&#10;jbK6XF8JdIP2Aqn2FLajJ2aPJNj7xkgLi2UA3SR93vM68E3zmoQzvC3xQXi4T173L+D8DwAAAP//&#10;AwBQSwMEFAAGAAgAAAAhAHeWeQzgAAAACQEAAA8AAABkcnMvZG93bnJldi54bWxMj8FOwzAMhu9I&#10;vENkJG4shamslKbTmMQJmNQVkLhliWkLjVM12VZ4eswJTrblT78/F8vJ9eKAY+g8KbicJSCQjLcd&#10;NQqe6/uLDESImqzuPaGCLwywLE9PCp1bf6QKD9vYCA6hkGsFbYxDLmUwLTodZn5A4t27H52OPI6N&#10;tKM+crjr5VWSXEunO+ILrR5w3aL53O6dAnx5/ai+3x7M5tGsfEXrWN/VT0qdn02rWxARp/gHw68+&#10;q0PJTju/JxtEr2CeJSmj3My5MpCm6QLETsFNtgBZFvL/B+UPAAAA//8DAFBLAQItABQABgAIAAAA&#10;IQC2gziS/gAAAOEBAAATAAAAAAAAAAAAAAAAAAAAAABbQ29udGVudF9UeXBlc10ueG1sUEsBAi0A&#10;FAAGAAgAAAAhADj9If/WAAAAlAEAAAsAAAAAAAAAAAAAAAAALwEAAF9yZWxzLy5yZWxzUEsBAi0A&#10;FAAGAAgAAAAhAMTNj6SOAgAASQUAAA4AAAAAAAAAAAAAAAAALgIAAGRycy9lMm9Eb2MueG1sUEsB&#10;Ai0AFAAGAAgAAAAhAHeWeQzgAAAACQEAAA8AAAAAAAAAAAAAAAAA6AQAAGRycy9kb3ducmV2Lnht&#10;bFBLBQYAAAAABAAEAPMAAAD1BQAAAAA=&#10;" filled="f" strokecolor="#243f60 [1604]" strokeweight="2pt"/>
        </w:pict>
      </w:r>
    </w:p>
    <w:p w:rsidR="00A0349B" w:rsidRPr="00A0349B" w:rsidRDefault="00A0349B" w:rsidP="00AE7AF2">
      <w:pPr>
        <w:ind w:right="720" w:firstLineChars="1200" w:firstLine="4320"/>
        <w:jc w:val="left"/>
        <w:rPr>
          <w:sz w:val="36"/>
        </w:rPr>
      </w:pPr>
      <w:r w:rsidRPr="00A0349B">
        <w:rPr>
          <w:rFonts w:hint="eastAsia"/>
          <w:sz w:val="36"/>
        </w:rPr>
        <w:t xml:space="preserve">Red </w:t>
      </w:r>
      <w:r w:rsidR="00AE7AF2">
        <w:rPr>
          <w:rFonts w:hint="eastAsia"/>
          <w:sz w:val="36"/>
        </w:rPr>
        <w:t xml:space="preserve">     </w:t>
      </w:r>
      <w:r w:rsidRPr="00A0349B">
        <w:rPr>
          <w:rFonts w:hint="eastAsia"/>
          <w:sz w:val="36"/>
        </w:rPr>
        <w:t>triangle</w:t>
      </w: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A0349B" w:rsidRDefault="00A0349B" w:rsidP="00A0349B">
      <w:pPr>
        <w:ind w:right="720"/>
        <w:jc w:val="left"/>
      </w:pPr>
    </w:p>
    <w:p w:rsidR="00B405AE" w:rsidRDefault="00B405AE" w:rsidP="00A0349B">
      <w:pPr>
        <w:ind w:right="720"/>
        <w:jc w:val="left"/>
      </w:pP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b/>
          <w:sz w:val="40"/>
          <w:szCs w:val="20"/>
          <w:u w:val="single"/>
        </w:rPr>
      </w:pPr>
      <w:r w:rsidRPr="00B677EA">
        <w:rPr>
          <w:rFonts w:ascii="HY강B" w:eastAsia="HY강B" w:hint="eastAsia"/>
          <w:b/>
          <w:sz w:val="40"/>
          <w:szCs w:val="20"/>
          <w:u w:val="single"/>
        </w:rPr>
        <w:lastRenderedPageBreak/>
        <w:t>Listen and draw</w:t>
      </w:r>
    </w:p>
    <w:p w:rsid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Cs w:val="20"/>
        </w:rPr>
      </w:pP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 w:val="32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First, draw one big circle in the middle of your paper.</w:t>
      </w: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 w:val="32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Inside of the circle, draw a big triangle pointing upwards.</w:t>
      </w: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 w:val="32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So that each corner touches the edge of the circle.</w:t>
      </w: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 w:val="32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Now, Draw a smaller circle on top of the big circle.</w:t>
      </w: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 w:val="32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Inside of the smaller, draw a star.</w:t>
      </w: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 w:val="32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At the bottom two corner of the triangle, outside of the big circle,</w:t>
      </w:r>
    </w:p>
    <w:p w:rsidR="00B677EA" w:rsidRPr="00B677EA" w:rsidRDefault="00B677EA" w:rsidP="00B677EA">
      <w:pPr>
        <w:framePr w:hSpace="142" w:wrap="around" w:vAnchor="text" w:hAnchor="margin" w:y="3"/>
        <w:ind w:right="-108"/>
        <w:jc w:val="left"/>
        <w:rPr>
          <w:rFonts w:ascii="HY강B" w:eastAsia="HY강B"/>
          <w:sz w:val="32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Draw two more smaller circles.</w:t>
      </w:r>
    </w:p>
    <w:p w:rsidR="00B677EA" w:rsidRDefault="00B677EA" w:rsidP="00B677EA">
      <w:pPr>
        <w:ind w:right="70"/>
        <w:rPr>
          <w:rFonts w:ascii="HY강B" w:eastAsia="HY강B"/>
          <w:szCs w:val="20"/>
        </w:rPr>
      </w:pPr>
      <w:r w:rsidRPr="00B677EA">
        <w:rPr>
          <w:rFonts w:ascii="HY강B" w:eastAsia="HY강B" w:hint="eastAsia"/>
          <w:sz w:val="32"/>
          <w:szCs w:val="20"/>
        </w:rPr>
        <w:t>Inside of the circle at the bottom left, draw a square with the corners touching the edge of the circle</w:t>
      </w:r>
      <w:r>
        <w:rPr>
          <w:rFonts w:ascii="HY강B" w:eastAsia="HY강B" w:hint="eastAsia"/>
          <w:szCs w:val="20"/>
        </w:rPr>
        <w:t>.</w:t>
      </w:r>
    </w:p>
    <w:p w:rsidR="00A0349B" w:rsidRDefault="00A0349B" w:rsidP="00B677EA">
      <w:pPr>
        <w:ind w:right="70"/>
        <w:rPr>
          <w:rFonts w:ascii="HY강B" w:eastAsia="HY강B"/>
          <w:szCs w:val="20"/>
        </w:rPr>
      </w:pPr>
    </w:p>
    <w:p w:rsidR="00A0349B" w:rsidRDefault="00A0349B" w:rsidP="00B677EA">
      <w:pPr>
        <w:ind w:right="70"/>
        <w:rPr>
          <w:rFonts w:ascii="HY강B" w:eastAsia="HY강B"/>
          <w:szCs w:val="20"/>
        </w:rPr>
      </w:pPr>
    </w:p>
    <w:p w:rsidR="00A0349B" w:rsidRDefault="00A0349B" w:rsidP="00B677EA">
      <w:pPr>
        <w:ind w:right="70"/>
        <w:rPr>
          <w:rFonts w:ascii="HY강B" w:eastAsia="HY강B"/>
          <w:szCs w:val="20"/>
        </w:rPr>
      </w:pPr>
    </w:p>
    <w:p w:rsidR="00A0349B" w:rsidRDefault="00E966E3" w:rsidP="00B677EA">
      <w:pPr>
        <w:ind w:right="70"/>
        <w:rPr>
          <w:rFonts w:ascii="HY강B" w:eastAsia="HY강B"/>
          <w:szCs w:val="20"/>
        </w:rPr>
      </w:pPr>
      <w:r>
        <w:rPr>
          <w:rFonts w:ascii="HY강B" w:eastAsia="HY강B"/>
          <w:noProof/>
          <w:szCs w:val="20"/>
        </w:rPr>
        <w:pict>
          <v:shape id="포인트가 5개인 별 7" o:spid="_x0000_s1058" style="position:absolute;left:0;text-align:left;margin-left:181.35pt;margin-top:9.45pt;width:86.85pt;height: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2995,94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iergIAAH0FAAAOAAAAZHJzL2Uyb0RvYy54bWysVM1uEzEQviPxDpbvdHejpG2ibqrQqgip&#10;aita1LPjtZOVvLYZO9mEEwdOXHgBeAMOlbj0mQp9B8bezTZqKw6IHJyZnZlv/ufgcFUpshTgSqNz&#10;mu2klAjNTVHqWU7fX5282qfEeaYLpowWOV0LRw/HL18c1HYkemZuVCGAIIh2o9rmdO69HSWJ43NR&#10;MbdjrNAolAYq5pGFWVIAqxG9UkkvTXeT2kBhwXDhHH49boR0HPGlFNyfS+mEJyqnGJuPL8R3Gt5k&#10;fMBGM2B2XvI2DPYPUVSs1Oi0gzpmnpEFlE+gqpKDcUb6HW6qxEhZchFzwGyy9FE2l3NmRcwFi+Ns&#10;Vyb3/2D52fICSFnkdI8SzSps0f3XH7+/395/ub27+UQGdzffkCO/fn4me6FatXUjNLq0F9ByDsmQ&#10;+kpCFf4xKbKKFV53FRYrTzh+zLK0NxwOKOEoG/b3d4exBcmDtQXn3whTkUDkFGcHBrGybHnqPLpE&#10;3Y1O8OaMKouTUqnIwGx6pIAsWWh3+jodbOC31JKQQhN0pPxaiWCs9DshsRQYZi96jEMoOjzGudA+&#10;a0RzVojGzSDFX6gMBtZZRC4CBmSJ4XXYLUAY8KfYDUyrH0xFnOHOOP1bYI1xZxE9G+0746rUBp4D&#10;UJhV67nRx/C3ShPIqSnWOChgmg1ylp+U2KBT5vwFA1wZXC48A/4cH6lMnVPTUpTMDXx87nvQx0lG&#10;KSU1riB2+8OCgaBEvdU448Os3w87G5n+YK+HDGxLptsSvaiODLY9w4NjeSSDvlcbUoKprvFaTIJX&#10;FDHN0XdOuYcNc+Sb04D3hovJJKrhnlrmT/Wl5QE8VDXM39XqmoFtp9TjfJ+Zzbqy0aNZbXSDpTaT&#10;hTeyjIP8UNe23rjjcXDaexSOyDYftR6u5vgPAAAA//8DAFBLAwQUAAYACAAAACEATQzftd4AAAAK&#10;AQAADwAAAGRycy9kb3ducmV2LnhtbEyPwU7DMAyG70i8Q2QkbixlhdKVphMC7YQ4rIN71mRNu8ap&#10;knQrPD3mNI72/+n353I924GdtA+dQwH3iwSYxsapDlsBn7vNXQ4sRIlKDg61gG8dYF1dX5WyUO6M&#10;W32qY8uoBEMhBZgYx4Lz0BhtZVi4USNlB+etjDT6lisvz1RuB75Mkoxb2SFdMHLUr0Y3x3qyAt77&#10;2dcfXzs+4fGN15ttX/fmR4jbm/nlGVjUc7zA8KdP6lCR095NqAIbBKTZ8olQCvIVMAIe0+wB2J4W&#10;WZ4Cr0r+/4XqFwAA//8DAFBLAQItABQABgAIAAAAIQC2gziS/gAAAOEBAAATAAAAAAAAAAAAAAAA&#10;AAAAAABbQ29udGVudF9UeXBlc10ueG1sUEsBAi0AFAAGAAgAAAAhADj9If/WAAAAlAEAAAsAAAAA&#10;AAAAAAAAAAAALwEAAF9yZWxzLy5yZWxzUEsBAi0AFAAGAAgAAAAhAC4YiJ6uAgAAfQUAAA4AAAAA&#10;AAAAAAAAAAAALgIAAGRycy9lMm9Eb2MueG1sUEsBAi0AFAAGAAgAAAAhAE0M37XeAAAACgEAAA8A&#10;AAAAAAAAAAAAAAAACAUAAGRycy9kb3ducmV2LnhtbFBLBQYAAAAABAAEAPMAAAATBgAAAAA=&#10;" path="m1,362366r421308,3l551498,,681686,362369r421308,-3l762147,586320,892341,948688,551498,724730,210654,948688,340848,586320,1,362366xe" fillcolor="#00b050" strokecolor="#243f60 [1604]" strokeweight="2pt">
            <v:path arrowok="t" o:connecttype="custom" o:connectlocs="1,362366;421309,362369;551498,0;681686,362369;1102994,362366;762147,586320;892341,948688;551498,724730;210654,948688;340848,586320;1,362366" o:connectangles="0,0,0,0,0,0,0,0,0,0,0"/>
          </v:shape>
        </w:pict>
      </w:r>
      <w:r>
        <w:rPr>
          <w:rFonts w:ascii="HY강B" w:eastAsia="HY강B"/>
          <w:noProof/>
          <w:szCs w:val="20"/>
        </w:rPr>
        <w:pict>
          <v:oval id="타원 3" o:spid="_x0000_s1057" style="position:absolute;left:0;text-align:left;margin-left:179.25pt;margin-top:6.05pt;width:91.65pt;height:9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SbkAIAAG0FAAAOAAAAZHJzL2Uyb0RvYy54bWysVM1uEzEQviPxDpbvdLNJU2jUTRW1KkKq&#10;2ogW9ex47awlr8fYTjbhhMQLcOcV4R0Ye38S0YoDYg/eGc/MNz+emYvLXa3JVjivwBQ0PxlRIgyH&#10;Upl1QT893rx5R4kPzJRMgxEF3QtPL+evX100dibGUIEuhSMIYvyssQWtQrCzLPO8EjXzJ2CFQaEE&#10;V7OArFtnpWMNotc6G49GZ1kDrrQOuPAeb69bIZ0nfCkFD/dSehGILijGFtLp0rmKZza/YLO1Y7ZS&#10;vAuD/UMUNVMGnQ5Q1ywwsnHqGVStuAMPMpxwqDOQUnGRcsBs8tEf2TxUzIqUCxbH26FM/v/B8rvt&#10;0hFVFnRCiWE1PtGvb19//vhOJrE2jfUzVHmwS9dxHsmY6E66Ov4xBbJL9dwP9RS7QDhe5vnZ5Hw6&#10;pYSjrGcQJzuYW+fDewE1iURBhdbK+pgzm7HtrQ+tdq8Vrz1oVd4orRMT+0RcaUe2DF94tc5j1Ih/&#10;pJXFJNqwExX2WkRbbT4KialjoOPkMDXdAYxxLkzIW1HFStH6mI7w67307pPPBBiRJUY3YHcAvWYL&#10;0mO3wXb60VSknh2MR38LrDUeLJJnMGEwrpUB9xKAxqw6z60+hn9UmkiuoNxjYzhoJ8ZbfqPwhW6Z&#10;D0vmcERwmHDswz0eUkNTUOgoSipwX166j/rYuSilpMGRK6j/vGFOUKI/GOzp8/z0NM5oYk6nb8fI&#10;uGPJ6lhiNvUV4JvnuGAsT2TUD7onpYP6CbfDInpFETMcfReUB9czV6FdBbhfuFgskhrOpWXh1jxY&#10;HsFjVWP7Pe6emLNdmwbs8Dvox/NZq7a60dLAYhNAqtTHh7p29caZTo3T7Z+4NI75pHXYkvPfAAAA&#10;//8DAFBLAwQUAAYACAAAACEA/Bzv/+AAAAAKAQAADwAAAGRycy9kb3ducmV2LnhtbEyPwU7DMBBE&#10;70j8g7VIXFDrJG2qEuJUAYRQuSDafsAmXpKI2I5itwl/z3KC4848zc7ku9n04kKj75xVEC8jEGRr&#10;pzvbKDgdXxZbED6g1dg7Swq+ycOuuL7KMdNush90OYRGcIj1GSpoQxgyKX3dkkG/dANZ9j7daDDw&#10;OTZSjzhxuOllEkUbabCz/KHFgZ5aqr8OZ6Pg/a1cnSqMk6l8fE7ujq976tJBqdubuXwAEWgOfzD8&#10;1ufqUHCnyp2t9qJXsEq3KaNsJDEIBtJ1zFsqFu7TNcgil/8nFD8AAAD//wMAUEsBAi0AFAAGAAgA&#10;AAAhALaDOJL+AAAA4QEAABMAAAAAAAAAAAAAAAAAAAAAAFtDb250ZW50X1R5cGVzXS54bWxQSwEC&#10;LQAUAAYACAAAACEAOP0h/9YAAACUAQAACwAAAAAAAAAAAAAAAAAvAQAAX3JlbHMvLnJlbHNQSwEC&#10;LQAUAAYACAAAACEA7Xb0m5ACAABtBQAADgAAAAAAAAAAAAAAAAAuAgAAZHJzL2Uyb0RvYy54bWxQ&#10;SwECLQAUAAYACAAAACEA/Bzv/+AAAAAKAQAADwAAAAAAAAAAAAAAAADqBAAAZHJzL2Rvd25yZXYu&#10;eG1sUEsFBgAAAAAEAAQA8wAAAPcFAAAAAA==&#10;" fillcolor="white [3212]" strokecolor="#243f60 [1604]" strokeweight="2pt"/>
        </w:pict>
      </w:r>
    </w:p>
    <w:p w:rsidR="00A0349B" w:rsidRDefault="00A0349B" w:rsidP="00B677EA">
      <w:pPr>
        <w:ind w:right="70"/>
        <w:rPr>
          <w:rFonts w:ascii="HY강B" w:eastAsia="HY강B"/>
          <w:szCs w:val="20"/>
        </w:rPr>
      </w:pPr>
    </w:p>
    <w:p w:rsidR="00A0349B" w:rsidRDefault="00A0349B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E966E3" w:rsidP="00B677EA">
      <w:pPr>
        <w:ind w:right="70"/>
        <w:rPr>
          <w:rFonts w:ascii="HY강B" w:eastAsia="HY강B"/>
          <w:szCs w:val="20"/>
        </w:rPr>
      </w:pPr>
      <w:r>
        <w:rPr>
          <w:rFonts w:ascii="HY강B" w:eastAsia="HY강B"/>
          <w:noProof/>
          <w:szCs w:val="20"/>
        </w:rPr>
        <w:pict>
          <v:shape id="이등변 삼각형 2" o:spid="_x0000_s1056" type="#_x0000_t5" style="position:absolute;left:0;text-align:left;margin-left:118.8pt;margin-top:6.65pt;width:209.9pt;height:1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slqgIAAHwFAAAOAAAAZHJzL2Uyb0RvYy54bWysVM1uEzEQviPxDpbvdH9o0jbqpopaBSFV&#10;bUWLena8dtaS1za2k004QV8BIXHhHUBw5IloeQfG3s02ohUHxB68M56Zb348M4dHq1qiJbNOaFXg&#10;bCfFiCmqS6HmBX59NX22j5HzRJVEasUKvGYOH42fPjlszIjlutKyZBYBiHKjxhS48t6MksTRitXE&#10;7WjDFAi5tjXxwNp5UlrSAHotkzxNh0mjbWmspsw5uD1phXgc8Tln1J9z7phHssAQm4+njecsnMn4&#10;kIzmlphK0C4M8g9R1EQocNpDnRBP0MKKB1C1oFY7zf0O1XWiOReUxRwgmyz9I5vLihgWc4HiONOX&#10;yf0/WHq2vLBIlAXOMVKkhie6+/z99sPX22/v0N3Nj59f3v/69BHloVCNcSPQvzQXtuMckCHrFbd1&#10;+EM+aBWLu+6Ly1YeUbjMh8PBYAheKMjy51m2v3cQUJN7c2Odf8F0jQJRYG8FUXMZKkBGZHnqfKu+&#10;UQvXTktRToWUkbHz2bG0aEngtafwpfGBwcOWWhLSaAOPlF9LFoylesU4VCKEGj3GHmQ9HqGUKZ+1&#10;ooqUrHUzSOHr8ugtYlYRMCBzCK/H7gBCfz/EbvPr9IMpiy3cG6d/C6w17i2iZ618b1wLpe1jABKy&#10;6jy3+hD+VmkCOdPlGvrE6naAnKFTAW90Spy/IBYmBmYLtoA/h4NL3RRYdxRGlbZvH7sP+tDIIMWo&#10;gQkssHuzIJZhJF8qaPGDbHc3jGxkdgd7OTB2WzLblqhFfazh2TPYN4ZGMuh7uSG51fU1LItJ8Aoi&#10;oij4LjD1dsMc+3YzwLqhbDKJajCmhvhTdWloAA9VDf13tbom1mwaFXr8TG+m9UGvtrrBUunJwmsu&#10;YiPf17WrN4x4bJxuHYUdss1HrfulOf4NAAD//wMAUEsDBBQABgAIAAAAIQB0Ih/U4AAAAAoBAAAP&#10;AAAAZHJzL2Rvd25yZXYueG1sTI9NT4QwEIbvJv6HZky8ue2CAkHKxo948GJ01Wz2VmgXiHRK2i6L&#10;/97xpLeZvE/eeabaLHZks/FhcChhvRLADLZOD9hJ+Hh/uiqAhahQq9GhkfBtAmzq87NKldqd8M3M&#10;29gxKsFQKgl9jFPJeWh7Y1VYuckgZQfnrYq0+o5rr05UbkeeCJFxqwakC72azENv2q/t0Uq4X88e&#10;d692n3w+Hl6m4lnEphBSXl4sd7fAolniHwy/+qQONTk17og6sFFCkuYZoRSkKTACspv8GlgjIc1p&#10;4HXF/79Q/wAAAP//AwBQSwECLQAUAAYACAAAACEAtoM4kv4AAADhAQAAEwAAAAAAAAAAAAAAAAAA&#10;AAAAW0NvbnRlbnRfVHlwZXNdLnhtbFBLAQItABQABgAIAAAAIQA4/SH/1gAAAJQBAAALAAAAAAAA&#10;AAAAAAAAAC8BAABfcmVscy8ucmVsc1BLAQItABQABgAIAAAAIQBmrsslqgIAAHwFAAAOAAAAAAAA&#10;AAAAAAAAAC4CAABkcnMvZTJvRG9jLnhtbFBLAQItABQABgAIAAAAIQB0Ih/U4AAAAAoBAAAPAAAA&#10;AAAAAAAAAAAAAAQFAABkcnMvZG93bnJldi54bWxQSwUGAAAAAAQABADzAAAAEQYAAAAA&#10;" fillcolor="yellow" strokecolor="#243f60 [1604]" strokeweight="2pt"/>
        </w:pict>
      </w:r>
      <w:r w:rsidRPr="00E966E3">
        <w:rPr>
          <w:rFonts w:ascii="HY강B" w:eastAsia="HY강B"/>
          <w:noProof/>
          <w:color w:val="000000" w:themeColor="text1"/>
          <w:szCs w:val="20"/>
        </w:rPr>
        <w:pict>
          <v:oval id="타원 1" o:spid="_x0000_s1055" style="position:absolute;left:0;text-align:left;margin-left:103.2pt;margin-top:6.65pt;width:243.15pt;height:2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z+oQIAAIUFAAAOAAAAZHJzL2Uyb0RvYy54bWysVM1OGzEQvlfqO1i+l92En0LEBkUgqkoI&#10;UKHibLw2a8n2uLaTTXqq1Bfg3lds36Fj70+ignqomsPG45n5ZubzzJyerY0mK+GDAlvRyV5JibAc&#10;amWfKvr5/vLdMSUhMlszDVZUdCMCPZu/fXPaupmYQgO6Fp4giA2z1lW0idHNiiLwRhgW9sAJi0oJ&#10;3rCIon8qas9aRDe6mJblUdGCr50HLkLA24tOSecZX0rB442UQUSiK4q5xfz1+fuYvsX8lM2ePHON&#10;4n0a7B+yMExZDDpCXbDIyNKrF1BGcQ8BZNzjYAqQUnGRa8BqJuUf1dw1zIlcC5IT3EhT+H+w/Hp1&#10;64mq8e0osczgE/36/u3nj2cySdy0LszQ5M7d+l4KeEyFrqU36R9LIOvM52bkU6wj4Xi5Xx4fl+Uh&#10;JRx1++XJ0fQoM15s3Z0P8YMAQ9KhokJr5UKqmc3Y6ipEjIrWg1W6tnCptM7vpm26CKBVne6ykBpH&#10;nGtPVgyfPK5zGQixY4VS8ixScV05+RQ3WiQIbT8JiZRgAdOcSG7GLSbjXNg46VQNq0UX6rDEX+Is&#10;BRuyyFIGTMgSkxyxe4DBsgMZsDuY3j65itzLo3P5t8Q659EjRwYbR2ejLPjXADRW1Ufu7AeSOmoS&#10;S49Qb7BhPHSTFBy/VPhyVyzEW+ZxdHDIcB3EG/xIDW1FoT9R0oD/+tp9sseORi0lLY5iRcOXJfOC&#10;Ev3RYq+fTA4O0uxm4eDw/RQFv6t53NXYpTkHfHrsZ8wuH5N91MNRejAPuDUWKSqqmOUYu6I8+kE4&#10;j92KwL3DxWKRzXBeHYtX9s7xBJ5YTW15v35g3vXtG7Hzr2EY2xct3NkmTwuLZQSpcn9vee35xlnP&#10;jdPvpbRMduVstd2e898AAAD//wMAUEsDBBQABgAIAAAAIQB7sRO94AAAAAoBAAAPAAAAZHJzL2Rv&#10;d25yZXYueG1sTI/LTsMwEEX3SPyDNUhsELWJISUhToWQEI8Nog/WbjJNosbjKHbb8PcMK1iO7tG9&#10;Z4rF5HpxxDF0ngzczBQIpMrXHTUG1qvn63sQIVqqbe8JDXxjgEV5flbYvPYn+sTjMjaCSyjk1kAb&#10;45BLGaoWnQ0zPyBxtvOjs5HPsZH1aE9c7nqZKJVKZzvihdYO+NRitV8enIHsdbN+l7v5dKVf9tnb&#10;F+rOfWhjLi+mxwcQEaf4B8OvPqtDyU5bf6A6iN5AotJbRjnQGgQDaZbMQWwN3CmVgSwL+f+F8gcA&#10;AP//AwBQSwECLQAUAAYACAAAACEAtoM4kv4AAADhAQAAEwAAAAAAAAAAAAAAAAAAAAAAW0NvbnRl&#10;bnRfVHlwZXNdLnhtbFBLAQItABQABgAIAAAAIQA4/SH/1gAAAJQBAAALAAAAAAAAAAAAAAAAAC8B&#10;AABfcmVscy8ucmVsc1BLAQItABQABgAIAAAAIQBtUpz+oQIAAIUFAAAOAAAAAAAAAAAAAAAAAC4C&#10;AABkcnMvZTJvRG9jLnhtbFBLAQItABQABgAIAAAAIQB7sRO94AAAAAoBAAAPAAAAAAAAAAAAAAAA&#10;APsEAABkcnMvZG93bnJldi54bWxQSwUGAAAAAAQABADzAAAACAYAAAAA&#10;" filled="f" strokecolor="black [3213]" strokeweight="2pt"/>
        </w:pict>
      </w: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E966E3" w:rsidP="00B677EA">
      <w:pPr>
        <w:ind w:right="70"/>
        <w:rPr>
          <w:rFonts w:ascii="HY강B" w:eastAsia="HY강B"/>
          <w:szCs w:val="20"/>
        </w:rPr>
      </w:pPr>
      <w:r>
        <w:rPr>
          <w:rFonts w:ascii="HY강B" w:eastAsia="HY강B"/>
          <w:noProof/>
          <w:szCs w:val="20"/>
        </w:rPr>
        <w:pict>
          <v:oval id="타원 5" o:spid="_x0000_s1054" style="position:absolute;left:0;text-align:left;margin-left:33pt;margin-top:10.65pt;width:91.65pt;height:9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U/jwIAAG0FAAAOAAAAZHJzL2Uyb0RvYy54bWysVM1uEzEQviPxDpbvdLOhKTTqpopSFSFV&#10;bUSLena8dtaS12NsJ5twQuIFeucV4R0Ye38S0YoDYg/eGc/MNz+emYvLXa3JVjivwBQ0PxlRIgyH&#10;Upl1QT8/XL95T4kPzJRMgxEF3QtPL2evX100dirGUIEuhSMIYvy0sQWtQrDTLPO8EjXzJ2CFQaEE&#10;V7OArFtnpWMNotc6G49GZ1kDrrQOuPAeb69aIZ0lfCkFD3dSehGILijGFtLp0rmKZza7YNO1Y7ZS&#10;vAuD/UMUNVMGnQ5QVywwsnHqGVStuAMPMpxwqDOQUnGRcsBs8tEf2dxXzIqUCxbH26FM/v/B8tvt&#10;0hFVFnRCiWE1PtGv799+/ngik1ibxvopqtzbpes4j2RMdCddHf+YAtmleu6HeopdIBwv8/zs7fkE&#10;gTnKegZxsoO5dT58EFCTSBRUaK2sjzmzKdve+NBq91rx2oNW5bXSOjGxT8RCO7Jl+MKrdR6jRvwj&#10;rSwm0YadqLDXItpq80lITB0DHSeHqekOYIxzYULeiipWitbHZIRf76V3n3wmwIgsMboBuwPoNVuQ&#10;HrsNttOPpiL17GA8+ltgrfFgkTyDCYNxrQy4lwA0ZtV5bvUx/KPSRHIF5R4bw0E7Md7ya4UvdMN8&#10;WDKHI4LDhGMf7vCQGpqCQkdRUoH7+tJ91MfORSklDY5cQf2XDXOCEv3RYE+f56encUYTczp5N0bG&#10;HUtWxxKzqReAb57jgrE8kVE/6J6UDupH3A7z6BVFzHD0XVAeXM8sQrsKcL9wMZ8nNZxLy8KNubc8&#10;gseqxvZ72D0yZ7s2Ddjht9CP57NWbXWjpYH5JoBUqY8Pde3qjTOdGqfbP3FpHPNJ67AlZ78BAAD/&#10;/wMAUEsDBBQABgAIAAAAIQAAVAaB3wAAAAkBAAAPAAAAZHJzL2Rvd25yZXYueG1sTI/BTsMwEETv&#10;SPyDtUhcEHXilghCnCqAEIILou0HbOIliYjtKHab8PcsJ7jNakazb4rtYgdxoin03mlIVwkIco03&#10;vWs1HPbP17cgQkRncPCONHxTgG15flZgbvzsPui0i63gEhdy1NDFOOZShqYji2HlR3LsffrJYuRz&#10;aqWZcOZyO0iVJJm02Dv+0OFIjx01X7uj1fD+Vq0PNaZqrh6e1NX+5ZX6m1Hry4ulugcRaYl/YfjF&#10;Z3Qoman2R2eCGDRkGU+JGlS6BsG+2tyxqFkkmwxkWcj/C8ofAAAA//8DAFBLAQItABQABgAIAAAA&#10;IQC2gziS/gAAAOEBAAATAAAAAAAAAAAAAAAAAAAAAABbQ29udGVudF9UeXBlc10ueG1sUEsBAi0A&#10;FAAGAAgAAAAhADj9If/WAAAAlAEAAAsAAAAAAAAAAAAAAAAALwEAAF9yZWxzLy5yZWxzUEsBAi0A&#10;FAAGAAgAAAAhAP2PlT+PAgAAbQUAAA4AAAAAAAAAAAAAAAAALgIAAGRycy9lMm9Eb2MueG1sUEsB&#10;Ai0AFAAGAAgAAAAhAABUBoHfAAAACQEAAA8AAAAAAAAAAAAAAAAA6QQAAGRycy9kb3ducmV2Lnht&#10;bFBLBQYAAAAABAAEAPMAAAD1BQAAAAA=&#10;" fillcolor="white [3212]" strokecolor="#243f60 [1604]" strokeweight="2pt"/>
        </w:pict>
      </w:r>
      <w:r>
        <w:rPr>
          <w:rFonts w:ascii="HY강B" w:eastAsia="HY강B"/>
          <w:noProof/>
          <w:szCs w:val="20"/>
        </w:rPr>
        <w:pict>
          <v:oval id="타원 4" o:spid="_x0000_s1053" style="position:absolute;left:0;text-align:left;margin-left:324.35pt;margin-top:10.65pt;width:91.65pt;height:9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5EkQIAAG4FAAAOAAAAZHJzL2Uyb0RvYy54bWysVM1uEzEQviPxDpbvdLMhKTTqpopaBSFV&#10;bUWKena8dtaS12NsJ5twQuIFeucV4R0Ye38a0YoDYg/eGc/MNz+emfOLfa3JTjivwBQ0PxlRIgyH&#10;UplNQT/fL9+8p8QHZkqmwYiCHoSnF/PXr84bOxNjqECXwhEEMX7W2IJWIdhZlnleiZr5E7DCoFCC&#10;q1lA1m2y0rEG0WudjUej06wBV1oHXHiPt1etkM4TvpSCh1spvQhEFxRjC+l06VzHM5ufs9nGMVsp&#10;3oXB/iGKmimDTgeoKxYY2Tr1DKpW3IEHGU441BlIqbhIOWA2+eiPbFYVsyLlgsXxdiiT/3+w/GZ3&#10;54gqCzqhxLAan+jX928/fzySSaxNY/0MVVb2znWcRzImupeujn9MgexTPQ9DPcU+EI6XeX769mw6&#10;pYSjrGcQJ3syt86HDwJqEomCCq2V9TFnNmO7ax9a7V4rXnvQqlwqrRPjNutL7ciO4fsulyP8Ytjo&#10;4Egti1m0cScqHLSIxtp8EhJzx0jHyWPqOjHgMc6FCXkrqlgpWjfTYy+xT6NF8pkAI7LE8AbsDqDX&#10;bEF67DbYTj+aitS0g/Hob4G1xoNF8gwmDMa1MuBeAtCYVee51cfwj0oTyTWUB+wMB+3IeMuXCp/o&#10;mvlwxxzOCE4Tzn24xUNqaAoKHUVJBe7rS/dRH1sXpZQ0OHMF9V+2zAlK9EeDTX2WTyZxSBMzmb4b&#10;I+OOJetjidnWl4DPnuOGsTyRUT/onpQO6gdcD4voFUXMcPRdUB5cz1yGdhfgguFisUhqOJiWhWuz&#10;sjyCx6rG/rvfPzBnuz4N2OI30M/ns15tdaOlgcU2gFSpkZ/q2tUbhzo1TreA4tY45pPW05qc/wYA&#10;AP//AwBQSwMEFAAGAAgAAAAhAEWfshDeAAAACgEAAA8AAABkcnMvZG93bnJldi54bWxMj8FOhDAQ&#10;hu8mvkMzJt7cskCQIGVjTDbGi9FV7106AoFOkXYBfXrHk3ucmS//fH+5W+0gZpx850jBdhOBQKqd&#10;6ahR8P62v8lB+KDJ6MERKvhGD7vq8qLUhXELveJ8CI3gEPKFVtCGMBZS+rpFq/3GjUh8+3ST1YHH&#10;qZFm0guH20HGUZRJqzviD60e8aHFuj+crIKnx6/nn1T2oZ5l78L+Y1l98qLU9dV6fwci4Br+YfjT&#10;Z3Wo2OnoTmS8GBRkaX7LqIJ4m4BgIE9iLnfkRZRmIKtSnleofgEAAP//AwBQSwECLQAUAAYACAAA&#10;ACEAtoM4kv4AAADhAQAAEwAAAAAAAAAAAAAAAAAAAAAAW0NvbnRlbnRfVHlwZXNdLnhtbFBLAQIt&#10;ABQABgAIAAAAIQA4/SH/1gAAAJQBAAALAAAAAAAAAAAAAAAAAC8BAABfcmVscy8ucmVsc1BLAQIt&#10;ABQABgAIAAAAIQDp235EkQIAAG4FAAAOAAAAAAAAAAAAAAAAAC4CAABkcnMvZTJvRG9jLnhtbFBL&#10;AQItABQABgAIAAAAIQBFn7IQ3gAAAAoBAAAPAAAAAAAAAAAAAAAAAOsEAABkcnMvZG93bnJldi54&#10;bWxQSwUGAAAAAAQABADzAAAA9gUAAAAA&#10;" fillcolor="red" strokecolor="#243f60 [1604]" strokeweight="2pt"/>
        </w:pict>
      </w: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E966E3" w:rsidP="00B677EA">
      <w:pPr>
        <w:ind w:right="70"/>
        <w:rPr>
          <w:rFonts w:ascii="HY강B" w:eastAsia="HY강B"/>
          <w:szCs w:val="20"/>
        </w:rPr>
      </w:pPr>
      <w:r>
        <w:rPr>
          <w:rFonts w:ascii="HY강B" w:eastAsia="HY강B"/>
          <w:noProof/>
          <w:szCs w:val="20"/>
        </w:rPr>
        <w:pict>
          <v:rect id="직사각형 6" o:spid="_x0000_s1052" style="position:absolute;left:0;text-align:left;margin-left:46pt;margin-top:-.25pt;width:63.8pt;height: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/FmwIAAG8FAAAOAAAAZHJzL2Uyb0RvYy54bWysVM1uEzEQviPxDpbvdDdRm0LUTRWlKkKq&#10;2ooW9ex47exKXo8ZO3/cyjsg8QZcOPBcqLwDY+9mG5WKAyIHZ2Zn5pv/OTndNIatFPoabMEHBzln&#10;ykooa7so+Ifb81evOfNB2FIYsKrgW+X56eTli5O1G6shVGBKhYxArB+vXcGrENw4y7ysVCP8AThl&#10;SagBGxGIxUVWolgTemOyYZ6PsjVg6RCk8p6+nrVCPkn4WisZrrT2KjBTcIotpBfTO49vNjkR4wUK&#10;V9WyC0P8QxSNqC057aHORBBsifUfUE0tETzocCChyUDrWqqUA2UzyJ9kc1MJp1IuVBzv+jL5/wcr&#10;L1fXyOqy4CPOrGioRQ/f7h8+f//54/7X1y9sFCu0dn5MijfuGjvOExnT3Whs4j8lwjapqtu+qmoT&#10;mKSPrwf5cES1lyTqaELJHo0d+vBWQcMiUXCkpqVaitWFD63qTiX68mDq8rw2JjG4mM8MspWIDc6P&#10;81nqKaHvqWUxgTbkRIWtUdHY2PdKU/IU5DB5TGOnejwhpbJh0IoqUarWzVFOv1iX6CUOarRIXAKM&#10;yJrC67E7gJ1mC7LDbmE6/Wiq0tT2xvnfAmuNe4vkGWzojZvaAj4HYCirznOrT+HvlSaScyi3NBoI&#10;7c54J89r6s+F8OFaIC0JtZQWP1zRow2sCw4dxVkF+Om571GfZpeknK1p6QruPy4FKs7MO0tT/WZw&#10;eBi3NDGHR8dDYnBfMt+X2GUzA2r7gE6Mk4mM+sHsSI3Q3NF9mEavJBJWku+Cy4A7ZhbaY0AXRqrp&#10;NKnRZjoRLuyNkxE8VjXO3+3mTqDrhjTQdF/CbkHF+MmstrrR0sJ0GUDXaZAf69rVm7Y6DU53geLZ&#10;2OeT1uOdnPwGAAD//wMAUEsDBBQABgAIAAAAIQB+BSpQ3wAAAAgBAAAPAAAAZHJzL2Rvd25yZXYu&#10;eG1sTI/BTsMwEETvSPyDtUjcWjtBFJrGqVClSnDgQKlUjm68TQLxOordNPl7lhM9jmY08yZfj64V&#10;A/ah8aQhmSsQSKW3DVUa9p/b2TOIEA1Z03pCDRMGWBe3N7nJrL/QBw67WAkuoZAZDXWMXSZlKGt0&#10;Jsx9h8TeyffORJZ9JW1vLlzuWpkqtZDONMQLtelwU2P5szs7Dd12rw7Td7J5Gw9fr4Mc1fTwrrS+&#10;vxtfViAijvE/DH/4jA4FMx39mWwQrYZlyleihtkjCLbTZLkAceRc+pSALHJ5faD4BQAA//8DAFBL&#10;AQItABQABgAIAAAAIQC2gziS/gAAAOEBAAATAAAAAAAAAAAAAAAAAAAAAABbQ29udGVudF9UeXBl&#10;c10ueG1sUEsBAi0AFAAGAAgAAAAhADj9If/WAAAAlAEAAAsAAAAAAAAAAAAAAAAALwEAAF9yZWxz&#10;Ly5yZWxzUEsBAi0AFAAGAAgAAAAhAGlS38WbAgAAbwUAAA4AAAAAAAAAAAAAAAAALgIAAGRycy9l&#10;Mm9Eb2MueG1sUEsBAi0AFAAGAAgAAAAhAH4FKlDfAAAACAEAAA8AAAAAAAAAAAAAAAAA9QQAAGRy&#10;cy9kb3ducmV2LnhtbFBLBQYAAAAABAAEAPMAAAABBgAAAAA=&#10;" fillcolor="#0070c0" strokecolor="#243f60 [1604]" strokeweight="2pt"/>
        </w:pict>
      </w: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p w:rsidR="00B677EA" w:rsidRDefault="00B677EA" w:rsidP="00B677EA">
      <w:pPr>
        <w:ind w:right="70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/>
      </w:tblPr>
      <w:tblGrid>
        <w:gridCol w:w="1535"/>
        <w:gridCol w:w="1536"/>
        <w:gridCol w:w="1535"/>
        <w:gridCol w:w="1536"/>
        <w:gridCol w:w="1536"/>
        <w:gridCol w:w="1564"/>
      </w:tblGrid>
      <w:tr w:rsidR="00B677EA" w:rsidTr="00A0349B">
        <w:tc>
          <w:tcPr>
            <w:tcW w:w="9242" w:type="dxa"/>
            <w:gridSpan w:val="6"/>
          </w:tcPr>
          <w:p w:rsidR="00A0349B" w:rsidRDefault="00A0349B" w:rsidP="00B677EA">
            <w:pPr>
              <w:ind w:right="70"/>
              <w:jc w:val="center"/>
              <w:rPr>
                <w:sz w:val="36"/>
              </w:rPr>
            </w:pPr>
          </w:p>
          <w:p w:rsidR="00B677EA" w:rsidRDefault="00B677EA" w:rsidP="00B677EA">
            <w:pPr>
              <w:ind w:right="7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Please fill </w:t>
            </w:r>
            <w:r w:rsidR="00A0349B">
              <w:rPr>
                <w:rFonts w:hint="eastAsia"/>
                <w:sz w:val="36"/>
              </w:rPr>
              <w:t xml:space="preserve">in </w:t>
            </w:r>
            <w:r>
              <w:rPr>
                <w:rFonts w:hint="eastAsia"/>
                <w:sz w:val="36"/>
              </w:rPr>
              <w:t xml:space="preserve">the box with colored pencil </w:t>
            </w:r>
          </w:p>
          <w:p w:rsidR="00B677EA" w:rsidRDefault="00B677EA" w:rsidP="00B677EA">
            <w:pPr>
              <w:ind w:right="7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to find the answer</w:t>
            </w:r>
          </w:p>
          <w:p w:rsidR="00A0349B" w:rsidRPr="00B677EA" w:rsidRDefault="00A0349B" w:rsidP="00B677EA">
            <w:pPr>
              <w:ind w:right="70"/>
              <w:jc w:val="center"/>
              <w:rPr>
                <w:sz w:val="36"/>
              </w:rPr>
            </w:pPr>
          </w:p>
        </w:tc>
      </w:tr>
      <w:tr w:rsidR="00B677EA" w:rsidTr="00A0349B">
        <w:tc>
          <w:tcPr>
            <w:tcW w:w="15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677EA" w:rsidRDefault="00B677EA" w:rsidP="00B677EA">
            <w:pPr>
              <w:ind w:right="70"/>
              <w:jc w:val="center"/>
            </w:pPr>
          </w:p>
          <w:p w:rsidR="00B677EA" w:rsidRDefault="00B677EA" w:rsidP="00B677EA">
            <w:pPr>
              <w:ind w:right="70"/>
              <w:jc w:val="center"/>
            </w:pPr>
          </w:p>
          <w:p w:rsidR="00A0349B" w:rsidRDefault="00A0349B" w:rsidP="00A0349B">
            <w:pPr>
              <w:ind w:right="7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B677EA">
                  <w:pPr>
                    <w:ind w:right="70"/>
                  </w:pPr>
                </w:p>
                <w:p w:rsidR="00B677EA" w:rsidRDefault="00B677EA" w:rsidP="00B677EA">
                  <w:pPr>
                    <w:ind w:right="70"/>
                  </w:pPr>
                </w:p>
                <w:p w:rsidR="00B677EA" w:rsidRDefault="00B677EA" w:rsidP="00B677EA">
                  <w:pPr>
                    <w:ind w:right="70"/>
                  </w:pPr>
                </w:p>
                <w:p w:rsidR="00B677EA" w:rsidRDefault="00B677EA" w:rsidP="00B677EA">
                  <w:pPr>
                    <w:ind w:right="70"/>
                  </w:pPr>
                </w:p>
              </w:tc>
            </w:tr>
          </w:tbl>
          <w:p w:rsidR="00B677EA" w:rsidRDefault="00B677EA" w:rsidP="00B677EA">
            <w:pPr>
              <w:ind w:right="70"/>
              <w:jc w:val="center"/>
            </w:pPr>
            <w:r>
              <w:rPr>
                <w:rFonts w:hint="eastAsia"/>
              </w:rPr>
              <w:t>Red</w:t>
            </w:r>
          </w:p>
          <w:p w:rsidR="00B677EA" w:rsidRDefault="00B677EA" w:rsidP="00B677EA">
            <w:pPr>
              <w:ind w:right="7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  <w:p w:rsidR="00B677EA" w:rsidRPr="00B677EA" w:rsidRDefault="00B677EA" w:rsidP="00B677EA">
            <w:pPr>
              <w:ind w:right="70"/>
              <w:jc w:val="center"/>
              <w:rPr>
                <w:sz w:val="110"/>
                <w:szCs w:val="110"/>
              </w:rPr>
            </w:pPr>
            <w:r w:rsidRPr="00B677EA">
              <w:rPr>
                <w:rFonts w:hint="eastAsia"/>
                <w:sz w:val="110"/>
                <w:szCs w:val="110"/>
              </w:rPr>
              <w:t>+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  <w:p w:rsidR="00B677EA" w:rsidRDefault="00B677EA" w:rsidP="00B677EA">
            <w:pPr>
              <w:ind w:right="70"/>
            </w:pPr>
          </w:p>
          <w:p w:rsidR="00A0349B" w:rsidRDefault="00A0349B" w:rsidP="00B677EA">
            <w:pPr>
              <w:ind w:right="7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</w:tc>
            </w:tr>
          </w:tbl>
          <w:p w:rsidR="00B677EA" w:rsidRDefault="00B677EA" w:rsidP="00B677EA">
            <w:pPr>
              <w:ind w:right="70"/>
              <w:jc w:val="center"/>
            </w:pPr>
            <w:r>
              <w:rPr>
                <w:rFonts w:hint="eastAsia"/>
              </w:rPr>
              <w:t>Yellow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  <w:p w:rsidR="00B677EA" w:rsidRPr="00B677EA" w:rsidRDefault="00B677EA" w:rsidP="00B677EA">
            <w:pPr>
              <w:ind w:right="70"/>
              <w:jc w:val="center"/>
              <w:rPr>
                <w:sz w:val="110"/>
                <w:szCs w:val="110"/>
              </w:rPr>
            </w:pPr>
            <w:r>
              <w:rPr>
                <w:rFonts w:hint="eastAsia"/>
                <w:sz w:val="110"/>
                <w:szCs w:val="110"/>
              </w:rPr>
              <w:t>=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  <w:p w:rsidR="00B677EA" w:rsidRDefault="00B677EA" w:rsidP="00B677EA">
            <w:pPr>
              <w:ind w:right="70"/>
            </w:pPr>
          </w:p>
          <w:p w:rsidR="00A0349B" w:rsidRDefault="00A0349B" w:rsidP="00B677EA">
            <w:pPr>
              <w:ind w:right="7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</w:tc>
            </w:tr>
          </w:tbl>
          <w:p w:rsidR="00B677EA" w:rsidRDefault="00B677EA" w:rsidP="00B677EA">
            <w:pPr>
              <w:ind w:right="70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677EA" w:rsidRDefault="00B677EA" w:rsidP="00B677EA">
            <w:pPr>
              <w:ind w:right="70"/>
            </w:pPr>
          </w:p>
          <w:p w:rsidR="00B677EA" w:rsidRDefault="00B677EA" w:rsidP="00B677EA">
            <w:pPr>
              <w:ind w:right="70"/>
            </w:pPr>
          </w:p>
          <w:p w:rsidR="00B677EA" w:rsidRDefault="00B677EA" w:rsidP="00B677EA">
            <w:pPr>
              <w:ind w:right="70"/>
            </w:pPr>
          </w:p>
          <w:p w:rsidR="00B677EA" w:rsidRDefault="00B677EA" w:rsidP="00B677EA">
            <w:pPr>
              <w:ind w:right="70"/>
            </w:pPr>
          </w:p>
          <w:p w:rsidR="00B677EA" w:rsidRDefault="00B677EA" w:rsidP="00B677EA">
            <w:pPr>
              <w:ind w:right="70"/>
            </w:pPr>
            <w:r>
              <w:rPr>
                <w:rFonts w:hint="eastAsia"/>
              </w:rPr>
              <w:t>_______________</w:t>
            </w:r>
          </w:p>
        </w:tc>
      </w:tr>
      <w:tr w:rsidR="00B677EA" w:rsidTr="00A0349B">
        <w:tc>
          <w:tcPr>
            <w:tcW w:w="15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677EA" w:rsidRDefault="00B677EA" w:rsidP="00A0349B">
            <w:pPr>
              <w:ind w:right="70"/>
              <w:jc w:val="center"/>
            </w:pPr>
          </w:p>
          <w:p w:rsidR="00B677EA" w:rsidRDefault="00B677EA" w:rsidP="00A0349B">
            <w:pPr>
              <w:pBdr>
                <w:left w:val="single" w:sz="4" w:space="4" w:color="000000" w:themeColor="text1"/>
              </w:pBdr>
              <w:ind w:right="70"/>
              <w:jc w:val="center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pBdr>
                      <w:left w:val="single" w:sz="4" w:space="4" w:color="000000" w:themeColor="text1"/>
                    </w:pBdr>
                    <w:ind w:right="70"/>
                  </w:pPr>
                </w:p>
                <w:p w:rsidR="00B677EA" w:rsidRDefault="00B677EA" w:rsidP="00A0349B">
                  <w:pPr>
                    <w:pBdr>
                      <w:left w:val="single" w:sz="4" w:space="4" w:color="000000" w:themeColor="text1"/>
                    </w:pBdr>
                    <w:ind w:right="70"/>
                  </w:pPr>
                </w:p>
                <w:p w:rsidR="00B677EA" w:rsidRDefault="00B677EA" w:rsidP="00A0349B">
                  <w:pPr>
                    <w:pBdr>
                      <w:left w:val="single" w:sz="4" w:space="4" w:color="000000" w:themeColor="text1"/>
                    </w:pBdr>
                    <w:ind w:right="70"/>
                  </w:pPr>
                </w:p>
                <w:p w:rsidR="00B677EA" w:rsidRDefault="00B677EA" w:rsidP="00A0349B">
                  <w:pPr>
                    <w:pBdr>
                      <w:left w:val="single" w:sz="4" w:space="4" w:color="000000" w:themeColor="text1"/>
                    </w:pBdr>
                    <w:ind w:right="70"/>
                  </w:pPr>
                </w:p>
              </w:tc>
            </w:tr>
          </w:tbl>
          <w:p w:rsidR="00B677EA" w:rsidRDefault="00B677EA" w:rsidP="00A0349B">
            <w:pPr>
              <w:pBdr>
                <w:left w:val="single" w:sz="4" w:space="4" w:color="000000" w:themeColor="text1"/>
              </w:pBdr>
              <w:ind w:right="70"/>
              <w:jc w:val="center"/>
            </w:pPr>
            <w:r>
              <w:rPr>
                <w:rFonts w:hint="eastAsia"/>
              </w:rPr>
              <w:t>Blue</w:t>
            </w:r>
          </w:p>
          <w:p w:rsidR="00B677EA" w:rsidRDefault="00B677EA" w:rsidP="00A0349B">
            <w:pPr>
              <w:ind w:right="7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Pr="00B677EA" w:rsidRDefault="00B677EA" w:rsidP="00A0349B">
            <w:pPr>
              <w:ind w:right="70"/>
              <w:jc w:val="center"/>
              <w:rPr>
                <w:sz w:val="110"/>
                <w:szCs w:val="110"/>
              </w:rPr>
            </w:pPr>
            <w:r w:rsidRPr="00B677EA">
              <w:rPr>
                <w:rFonts w:hint="eastAsia"/>
                <w:sz w:val="110"/>
                <w:szCs w:val="110"/>
              </w:rPr>
              <w:t>+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</w:tc>
            </w:tr>
          </w:tbl>
          <w:p w:rsidR="00B677EA" w:rsidRDefault="00B677EA" w:rsidP="00A0349B">
            <w:pPr>
              <w:ind w:right="70"/>
              <w:jc w:val="center"/>
            </w:pPr>
            <w:r>
              <w:rPr>
                <w:rFonts w:hint="eastAsia"/>
              </w:rPr>
              <w:t>Yellow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Pr="00B677EA" w:rsidRDefault="00B677EA" w:rsidP="00A0349B">
            <w:pPr>
              <w:ind w:right="70"/>
              <w:jc w:val="center"/>
              <w:rPr>
                <w:sz w:val="110"/>
                <w:szCs w:val="110"/>
              </w:rPr>
            </w:pPr>
            <w:r>
              <w:rPr>
                <w:rFonts w:hint="eastAsia"/>
                <w:sz w:val="110"/>
                <w:szCs w:val="110"/>
              </w:rPr>
              <w:t>=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</w:tc>
            </w:tr>
          </w:tbl>
          <w:p w:rsidR="00B677EA" w:rsidRDefault="00B677EA" w:rsidP="00A0349B">
            <w:pPr>
              <w:ind w:right="70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  <w:r>
              <w:rPr>
                <w:rFonts w:hint="eastAsia"/>
              </w:rPr>
              <w:t>_______________</w:t>
            </w:r>
          </w:p>
        </w:tc>
      </w:tr>
      <w:tr w:rsidR="00B677EA" w:rsidTr="00A0349B">
        <w:trPr>
          <w:trHeight w:val="3974"/>
        </w:trPr>
        <w:tc>
          <w:tcPr>
            <w:tcW w:w="153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  <w:jc w:val="center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</w:tc>
            </w:tr>
          </w:tbl>
          <w:p w:rsidR="00B677EA" w:rsidRDefault="00B677EA" w:rsidP="00A0349B">
            <w:pPr>
              <w:ind w:right="70"/>
              <w:jc w:val="center"/>
            </w:pPr>
            <w:r>
              <w:rPr>
                <w:rFonts w:hint="eastAsia"/>
              </w:rPr>
              <w:t>Red</w:t>
            </w:r>
          </w:p>
          <w:p w:rsidR="00A0349B" w:rsidRDefault="00A0349B" w:rsidP="00A0349B">
            <w:pPr>
              <w:ind w:right="70"/>
            </w:pPr>
          </w:p>
          <w:p w:rsidR="00A0349B" w:rsidRDefault="00A0349B" w:rsidP="00A0349B">
            <w:pPr>
              <w:ind w:right="70"/>
            </w:pPr>
          </w:p>
          <w:p w:rsidR="00A0349B" w:rsidRDefault="00A0349B" w:rsidP="00A0349B">
            <w:pPr>
              <w:ind w:right="70"/>
            </w:pPr>
          </w:p>
          <w:p w:rsidR="00A0349B" w:rsidRDefault="00A0349B" w:rsidP="00A0349B">
            <w:pPr>
              <w:ind w:right="70"/>
            </w:pPr>
          </w:p>
          <w:p w:rsidR="00A0349B" w:rsidRDefault="00A0349B" w:rsidP="00A0349B">
            <w:pPr>
              <w:ind w:right="70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Pr="00B677EA" w:rsidRDefault="00B677EA" w:rsidP="00A0349B">
            <w:pPr>
              <w:ind w:right="70"/>
              <w:jc w:val="center"/>
              <w:rPr>
                <w:sz w:val="110"/>
                <w:szCs w:val="110"/>
              </w:rPr>
            </w:pPr>
            <w:r w:rsidRPr="00B677EA">
              <w:rPr>
                <w:rFonts w:hint="eastAsia"/>
                <w:sz w:val="110"/>
                <w:szCs w:val="110"/>
              </w:rPr>
              <w:t>+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</w:tc>
            </w:tr>
          </w:tbl>
          <w:p w:rsidR="00B677EA" w:rsidRDefault="00B677EA" w:rsidP="00A0349B">
            <w:pPr>
              <w:ind w:right="70"/>
              <w:jc w:val="center"/>
            </w:pPr>
            <w:r>
              <w:rPr>
                <w:rFonts w:hint="eastAsia"/>
              </w:rPr>
              <w:t>Blue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Pr="00B677EA" w:rsidRDefault="00B677EA" w:rsidP="00A0349B">
            <w:pPr>
              <w:ind w:right="70"/>
              <w:jc w:val="center"/>
              <w:rPr>
                <w:sz w:val="110"/>
                <w:szCs w:val="110"/>
              </w:rPr>
            </w:pPr>
            <w:r>
              <w:rPr>
                <w:rFonts w:hint="eastAsia"/>
                <w:sz w:val="110"/>
                <w:szCs w:val="110"/>
              </w:rPr>
              <w:t>=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</w:tblGrid>
            <w:tr w:rsidR="00B677EA" w:rsidTr="00A0349B">
              <w:tc>
                <w:tcPr>
                  <w:tcW w:w="1306" w:type="dxa"/>
                </w:tcPr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  <w:p w:rsidR="00B677EA" w:rsidRDefault="00B677EA" w:rsidP="00A0349B">
                  <w:pPr>
                    <w:ind w:right="70"/>
                  </w:pPr>
                </w:p>
              </w:tc>
            </w:tr>
          </w:tbl>
          <w:p w:rsidR="00B677EA" w:rsidRDefault="00B677EA" w:rsidP="00A0349B">
            <w:pPr>
              <w:ind w:right="70"/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p w:rsidR="00B677EA" w:rsidRDefault="00B677EA" w:rsidP="00A0349B">
            <w:pPr>
              <w:ind w:right="70"/>
            </w:pPr>
          </w:p>
          <w:p w:rsidR="00A0349B" w:rsidRDefault="00B677EA" w:rsidP="00A0349B">
            <w:pPr>
              <w:ind w:right="70"/>
            </w:pPr>
            <w:r>
              <w:rPr>
                <w:rFonts w:hint="eastAsia"/>
              </w:rPr>
              <w:t>______________</w:t>
            </w:r>
          </w:p>
          <w:p w:rsidR="00B677EA" w:rsidRDefault="00B677EA" w:rsidP="00A0349B">
            <w:pPr>
              <w:ind w:right="70"/>
            </w:pPr>
            <w:r>
              <w:rPr>
                <w:rFonts w:hint="eastAsia"/>
              </w:rPr>
              <w:t>_</w:t>
            </w:r>
          </w:p>
        </w:tc>
      </w:tr>
      <w:tr w:rsidR="00B677EA" w:rsidTr="00A0349B">
        <w:tc>
          <w:tcPr>
            <w:tcW w:w="15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</w:tr>
      <w:tr w:rsidR="00B677EA" w:rsidTr="00A0349B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677EA" w:rsidRDefault="00B677EA" w:rsidP="00B677EA">
            <w:pPr>
              <w:ind w:right="70"/>
            </w:pPr>
          </w:p>
        </w:tc>
      </w:tr>
    </w:tbl>
    <w:p w:rsidR="00B677EA" w:rsidRDefault="00B677EA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  <w:r>
        <w:rPr>
          <w:rFonts w:hint="eastAsia"/>
        </w:rPr>
        <w:t>opooooooooooooooooooooooooooooooooooooooooooooooooo</w:t>
      </w: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  <w:r>
        <w:t>D</w:t>
      </w: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E966E3" w:rsidP="00B405AE">
      <w:pPr>
        <w:ind w:right="720"/>
        <w:jc w:val="left"/>
      </w:pPr>
      <w:r>
        <w:rPr>
          <w:noProof/>
        </w:rPr>
        <w:pict>
          <v:rect id="직사각형 20" o:spid="_x0000_s1051" style="position:absolute;margin-left:99.7pt;margin-top:6.05pt;width:124.75pt;height:44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20uAIAAHIFAAAOAAAAZHJzL2Uyb0RvYy54bWysVMtu1DAU3SPxD5b3NJlnp1EzVdVShMSj&#10;UkGs79hOYuHYxvZMpuzKPyDxB2xY8F2o/APXTmc6QxELRBaRH9fH5557ro9P1q0iK+G8NLqkg4Oc&#10;EqGZ4VLXJX375uLJjBIfQHNQRouSXgtPT+aPHx13thBD0xjFhSMIon3R2ZI2IdgiyzxrRAv+wFih&#10;cbMyroWAU1dn3EGH6K3Khnk+zTrjuHWGCe9x9bzfpPOEX1WChddV5UUgqqTILaS/S/9F/GfzYyhq&#10;B7aR7I4G/AOLFqTGS7dQ5xCALJ18ANVK5ow3VThgps1MVUkmUg6YzSD/LZurBqxIuaA43m5l8v8P&#10;lr1aXToieUmHKI+GFmt0+/Xm9tO3H99vfn75THAZNeqsLzD0yl66mKW3Lwx774k2Zw3oWpw6Z7pG&#10;AEdmgxif7R2IE49HyaJ7aTjeAMtgklzryrUREIUg61SV621VxDoQhouDyWw8Gk4oYbg3meb5YaKU&#10;QbE5bZ0Pz4RpSRyU1GHVEzqsXvgQ2UCxCUnsjZL8QiqVJtFp4kw5sgL0yKLu+WOOu1FKk66ko9kg&#10;R5VYa1Evr+t0yV5c8u09WlgPUoxatph4fwNC4NcbD9fRnv36JqktROK9hx6TOAff9AfSVo/TyoBd&#10;pGRb0tkOfKzIU82TxwNI1Y9RDaVj6iL1B0qUKrBEiKuGd4TLKOJwNjrC3uUSm2U0y6f50SEloGrs&#10;chYcJc6EdzI0yaKxZH/QEhgTOkwfKDD5iwBQgLIN9BluA5HyvixmwzaJtJNIMl70Wu/ZheHX6Dsk&#10;m8yFDxUOGuM+UtJh02MVPyzBCUrUc43ePRqMx/GVSJPx5DD2hNvdWezugGYIVdKAwqThWehflqV1&#10;sm7wpr762pyi3yuZrBh7oWd11yXY2CmJu0covhy78xR1/1TOfwEAAP//AwBQSwMEFAAGAAgAAAAh&#10;AK/22ffgAAAACgEAAA8AAABkcnMvZG93bnJldi54bWxMj8FOwzAQRO9I/IO1SFwQtRsCNCFOVSEh&#10;EKIHWj7AjZckaryOYicNfD3LCW47u6PZN8V6dp2YcAitJw3LhQKBVHnbUq3hY/90vQIRoiFrOk+o&#10;4QsDrMvzs8Lk1p/oHaddrAWHUMiNhibGPpcyVA06Exa+R+Lbpx+ciSyHWtrBnDjcdTJR6k460xJ/&#10;aEyPjw1Wx93oNCTP9W06bV+q+/H76rh93UTcv2VaX17MmwcQEef4Z4ZffEaHkpkOfiQbRMc6y1K2&#10;8pAsQbAhTVcZiAMvlLoBWRbyf4XyBwAA//8DAFBLAQItABQABgAIAAAAIQC2gziS/gAAAOEBAAAT&#10;AAAAAAAAAAAAAAAAAAAAAABbQ29udGVudF9UeXBlc10ueG1sUEsBAi0AFAAGAAgAAAAhADj9If/W&#10;AAAAlAEAAAsAAAAAAAAAAAAAAAAALwEAAF9yZWxzLy5yZWxzUEsBAi0AFAAGAAgAAAAhAKrGLbS4&#10;AgAAcgUAAA4AAAAAAAAAAAAAAAAALgIAAGRycy9lMm9Eb2MueG1sUEsBAi0AFAAGAAgAAAAhAK/2&#10;2ffgAAAACgEAAA8AAAAAAAAAAAAAAAAAEgUAAGRycy9kb3ducmV2LnhtbFBLBQYAAAAABAAEAPMA&#10;AAAfBgAAAAA=&#10;" fillcolor="white [3212]" strokecolor="black [3213]" strokeweight="3pt">
            <v:shadow on="t" color="#974706 [1609]" opacity=".5" offset="1pt"/>
          </v:rect>
        </w:pict>
      </w: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E966E3" w:rsidP="00B405AE">
      <w:pPr>
        <w:ind w:right="720"/>
        <w:jc w:val="left"/>
        <w:rPr>
          <w:b/>
          <w:sz w:val="56"/>
        </w:rPr>
      </w:pPr>
      <w:r w:rsidRPr="00E966E3">
        <w:rPr>
          <w:noProof/>
        </w:rPr>
        <w:pict>
          <v:rect id="직사각형 22" o:spid="_x0000_s1050" style="position:absolute;margin-left:165.2pt;margin-top:3.95pt;width:124.75pt;height:44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IauQIAAHIFAAAOAAAAZHJzL2Uyb0RvYy54bWysVMtu1DAU3SPxD5b3NI95dBo1U1UtRUg8&#10;KhXE+o7jJBaObWzPZMqu/AMSf8CGBd+Fyj9w7XSmMxSxQGQR+XF9fM+55/r4ZN1JsuLWCa1Kmh2k&#10;lHDFdCVUU9K3by6ezChxHlQFUite0mvu6Mn88aPj3hQ8162WFbcEQZQrelPS1ntTJIljLe/AHWjD&#10;FW7W2nbgcWqbpLLQI3onkzxNp0mvbWWsZtw5XD0fNuk84tc1Z/51XTvuiSwp5ubj38b/IvyT+TEU&#10;jQXTCnaXBvxDFh0IhZduoc7BA1la8QCqE8xqp2t/wHSX6LoWjEcOyCZLf2Nz1YLhkQuK48xWJvf/&#10;YNmr1aUloippnlOioMMa3X69uf307cf3m59fPhNcRo164woMvTKXNrB05oVm7x1R+qwF1fBTa3Xf&#10;cqgwsyzEJ3sHwsThUbLoX+oKb4Cl11GudW27AIhCkHWsyvW2KnztCcPFbDIbj/IJJQz3JtM0PYxl&#10;S6DYnDbW+WdcdyQMSmqx6hEdVi+cD9lAsQmJ2WspqgshZZwEp/EzackK0COLZsgfOe5GSUX6ko5m&#10;WYomYp1BvZxq4iV7cdG392h+ncUYueyQ+HADQuA3GA/X0Z7D+obUFiLmvYceSJyDa4cDcWvA6YTH&#10;LpKiK+lsBz5U5Kmqosc9CDmMUQ2pAnUe+wMlihVYIsRVW/WkEkHEfDY6wt6tBDbLaJZO06NDSkA2&#10;2OXMW0qs9u+Eb6NFQ8n+oCUwxpWfPlBg8hcBoABpWhgYbgMx5X1Z9CbbKNIOkWi84LXBswtdXaPv&#10;MNloLnyocNBq+5GSHpseq/hhCZZTIp8r9O5RNh6HVyJOxpPDHCd2d2exuwOKIVRJPQoTh2d+eFmW&#10;xoqmxZuG6it9in6vRbRi6IUhq7suwcaOJO4eofBy7M5j1P1TOf8FAAD//wMAUEsDBBQABgAIAAAA&#10;IQA6todW4AAAAAgBAAAPAAAAZHJzL2Rvd25yZXYueG1sTI/NTsMwEITvSLyDtUhcEHX6mybEqSok&#10;BKrogbYP4MZLEjVeR7GTBp6e5QS3Wc1o5ttsM9pGDNj52pGC6SQCgVQ4U1Op4HR8eVyD8EGT0Y0j&#10;VPCFHjb57U2mU+Ou9IHDIZSCS8inWkEVQptK6YsKrfYT1yKx9+k6qwOfXSlNp69cbhs5i6KVtLom&#10;Xqh0i88VFpdDbxXMXsvlYti/FXH//XDZ77YBj++JUvd34/YJRMAx/IXhF5/RIWems+vJeNEomM+j&#10;BUcVxAkI9pdxwuKsIFlNQeaZ/P9A/gMAAP//AwBQSwECLQAUAAYACAAAACEAtoM4kv4AAADhAQAA&#10;EwAAAAAAAAAAAAAAAAAAAAAAW0NvbnRlbnRfVHlwZXNdLnhtbFBLAQItABQABgAIAAAAIQA4/SH/&#10;1gAAAJQBAAALAAAAAAAAAAAAAAAAAC8BAABfcmVscy8ucmVsc1BLAQItABQABgAIAAAAIQC+1bIa&#10;uQIAAHIFAAAOAAAAAAAAAAAAAAAAAC4CAABkcnMvZTJvRG9jLnhtbFBLAQItABQABgAIAAAAIQA6&#10;todW4AAAAAgBAAAPAAAAAAAAAAAAAAAAABMFAABkcnMvZG93bnJldi54bWxQSwUGAAAAAAQABADz&#10;AAAAIAYAAAAA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21" o:spid="_x0000_s1049" style="position:absolute;margin-left:-2.45pt;margin-top:3.9pt;width:124.75pt;height:44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LjuQIAAHIFAAAOAAAAZHJzL2Uyb0RvYy54bWysVM1u1DAQviPxDpbvNNnfbqNmq6qlCImf&#10;SgVx9tpOYuHYxvZuttzKOyDxBlw48FyovAPjSXe7SxEHRA6Rxx5/nvnmmzk+WbearKQPypqSDg5y&#10;SqThVihTl/Ttm4snM0pCZEYwbY0s6bUM9GT++NFx5wo5tI3VQnoCICYUnStpE6MrsizwRrYsHFgn&#10;DRxW1rcsgunrTHjWAXqrs2GeT7POeuG85TIE2D3vD+kc8atK8vi6qoKMRJcUYov49/hfpH82P2ZF&#10;7ZlrFL8Lg/1DFC1TBh7dQp2zyMjSqwdQreLeBlvFA27bzFaV4hJzgGwG+W/ZXDXMScwFyAluS1P4&#10;f7D81erSEyVKOhxQYlgLNbr9enP76duP7zc/v3wmsA0cdS4U4HrlLn3KMrgXlr8PxNizhplannpv&#10;u0YyAZGhf7Z3IRkBrpJF99IKeIEto0W61pVvEyAQQdZYlettVeQ6Eg6bg8lsPBpOKOFwNpnm+SGW&#10;LWPF5rbzIT6TtiVpUVIPVUd0tnoRIkQPrhsXjN5qJS6U1mgkpckz7cmKgUYWdR8/5LjrpQ3pSjqa&#10;DXIQEW8d8BVMjY/s+aFu79HieoA+etlC4v0LAAFfLzzYB3n2+5ukthAY9x56SuKchaa/gEc9Tqsi&#10;dJFWbUlnO/CpIk+NQI1HpnS/Bja0SalL7A+gCCuwBIirRnREqETicDY6gt4VCpplNMun+dEhJUzX&#10;0OU8ekq8je9UbFCiqWR/4JJxLk2cPmBg8hcCWMG0a1if4dYRQt6nxW6iRZJ2EkHhJa31ml1YcQ26&#10;g2BRXDCoYNFY/5GSDpoeqvhhybykRD83oN2jwXicpgQa48nhEAy/e7LYPWGGA1RJIxCDy7PYT5al&#10;86pu4KW++saegt4rhVJMvdBHBaEnAxobk7gbQmly7NrodT8q578AAAD//wMAUEsDBBQABgAIAAAA&#10;IQCur66E3wAAAAcBAAAPAAAAZHJzL2Rvd25yZXYueG1sTI9BS8NAFITvgv9heYIXaTeGmDYxL6UI&#10;oog92PoDttnXJDT7NmQ3afTXu570OMww802xmU0nJhpcaxnhfhmBIK6sbrlG+Dw8L9YgnFesVWeZ&#10;EL7Iwaa8vipUru2FP2ja+1qEEna5Qmi873MpXdWQUW5pe+LgnexglA9yqKUe1CWUm07GUZRKo1oO&#10;C43q6amh6rwfDUL8Uj8k0+61Wo3fd+fd29bT4T1DvL2Zt48gPM3+Lwy/+AEdysB0tCNrJzqERZKF&#10;JMIqHAh2nCQpiCNClkYgy0L+5y9/AAAA//8DAFBLAQItABQABgAIAAAAIQC2gziS/gAAAOEBAAAT&#10;AAAAAAAAAAAAAAAAAAAAAABbQ29udGVudF9UeXBlc10ueG1sUEsBAi0AFAAGAAgAAAAhADj9If/W&#10;AAAAlAEAAAsAAAAAAAAAAAAAAAAALwEAAF9yZWxzLy5yZWxzUEsBAi0AFAAGAAgAAAAhACBPYuO5&#10;AgAAcgUAAA4AAAAAAAAAAAAAAAAALgIAAGRycy9lMm9Eb2MueG1sUEsBAi0AFAAGAAgAAAAhAK6v&#10;roTfAAAABwEAAA8AAAAAAAAAAAAAAAAAEwUAAGRycy9kb3ducmV2LnhtbFBLBQYAAAAABAAEAPMA&#10;AAAfBgAAAAA=&#10;" fillcolor="white [3212]" strokecolor="black [3213]" strokeweight="3pt">
            <v:shadow on="t" color="#974706 [1609]" opacity=".5" offset="1pt"/>
          </v:rect>
        </w:pict>
      </w:r>
      <w:r w:rsidR="00B405AE" w:rsidRPr="00E504CC">
        <w:rPr>
          <w:rFonts w:hint="eastAsia"/>
          <w:b/>
          <w:sz w:val="56"/>
        </w:rPr>
        <w:t>Orange Square</w:t>
      </w:r>
      <w:bookmarkStart w:id="0" w:name="_GoBack"/>
      <w:bookmarkEnd w:id="0"/>
    </w:p>
    <w:p w:rsidR="00B405AE" w:rsidRDefault="00B405AE" w:rsidP="00B405AE">
      <w:pPr>
        <w:ind w:right="720"/>
        <w:jc w:val="left"/>
        <w:rPr>
          <w:b/>
          <w:sz w:val="56"/>
        </w:rPr>
      </w:pPr>
    </w:p>
    <w:p w:rsidR="00B405AE" w:rsidRDefault="00E966E3" w:rsidP="00B405AE">
      <w:pPr>
        <w:ind w:right="720" w:firstLineChars="250" w:firstLine="500"/>
        <w:jc w:val="left"/>
        <w:rPr>
          <w:b/>
          <w:sz w:val="56"/>
        </w:rPr>
      </w:pPr>
      <w:r w:rsidRPr="00E966E3">
        <w:rPr>
          <w:noProof/>
        </w:rPr>
        <w:pict>
          <v:rect id="직사각형 24" o:spid="_x0000_s1048" style="position:absolute;left:0;text-align:left;margin-left:188.85pt;margin-top:4.9pt;width:149.45pt;height:44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5BugIAAHIFAAAOAAAAZHJzL2Uyb0RvYy54bWysVMtu1DAU3SPxD5b3NMl0OpOJmqmqliIk&#10;HpUKYn3HcRILxza2ZzJlV/4BiT9gw4LvQuUfuHY60xmKWCCyiPy4Pr7n3HN9fLLuJFlx64RWJc0O&#10;Ukq4YroSqinp2zcXT3JKnAdVgdSKl/SaO3oyf/zouDcFH+lWy4pbgiDKFb0paeu9KZLEsZZ34A60&#10;4Qo3a2078Di1TVJZ6BG9k8koTSdJr21lrGbcOVw9HzbpPOLXNWf+dV077oksKebm49/G/yL8k/kx&#10;FI0F0wp2lwb8QxYdCIWXbqHOwQNZWvEAqhPMaqdrf8B0l+i6FoxHDsgmS39jc9WC4ZELiuPMVib3&#10;/2DZq9WlJaIq6WhMiYIOa3T79eb207cf329+fvlMcBk16o0rMPTKXNrA0pkXmr13ROmzFlTDT63V&#10;fcuhwsyyEJ/sHQgTh0fJon+pK7wBll5Huda17QIgCkHWsSrX26rwtScMF7N8Ns2zESUM944maTqN&#10;ZUug2Jw21vlnXHckDEpqseoRHVYvnA/ZQLEJidlrKaoLIWWcBKfxM2nJCtAji2bIHznuRklF+pIe&#10;5lmKJmKdQb2cauIle3HRt/dofp3FGLnskPhwA0LgNxgP19Gew/qG1BYi5r2HHkicg2uHA3FrwOmE&#10;xy6SoitpvgMfKvJUVdHjHoQcxqiGVIE6j/2BEsUKLBHiqq16Uokg4ig/nGHvVgKb5TBPJ+lsSgnI&#10;BruceUuJ1f6d8G20aCjZH7QExrjykwcKHP1FAChAmhYGhttATHlfFr3JNoq0QyQaL3ht8OxCV9fo&#10;O0w2mgsfKhy02n6kpMemxyp+WILllMjnCr07y8bj8ErEyfhoOsKJ3d1Z7O6AYghVUo/CxOGZH16W&#10;pbGiafGmofpKn6LfaxGtGHphyOquS7CxI4m7Ryi8HLvzGHX/VM5/AQAA//8DAFBLAwQUAAYACAAA&#10;ACEAUc3+xN8AAAAIAQAADwAAAGRycy9kb3ducmV2LnhtbEyPwU7DMBBE70j8g7VIXBB1KBC3IU5V&#10;ISEQogdaPsCNt0nUeB3FThr4erYnOI5mNPMmX02uFSP2ofGk4W6WgEAqvW2o0vC1e7ldgAjRkDWt&#10;J9TwjQFWxeVFbjLrT/SJ4zZWgksoZEZDHWOXSRnKGp0JM98hsXfwvTORZV9J25sTl7tWzpMklc40&#10;xAu16fC5xvK4HZyG+Wv1+DBu3ko1/NwcN+/riLuPpdbXV9P6CUTEKf6F4YzP6FAw094PZINoNdwr&#10;pTiqYckP2E9VmoLYn3UCssjl/wPFLwAAAP//AwBQSwECLQAUAAYACAAAACEAtoM4kv4AAADhAQAA&#10;EwAAAAAAAAAAAAAAAAAAAAAAW0NvbnRlbnRfVHlwZXNdLnhtbFBLAQItABQABgAIAAAAIQA4/SH/&#10;1gAAAJQBAAALAAAAAAAAAAAAAAAAAC8BAABfcmVscy8ucmVsc1BLAQItABQABgAIAAAAIQDdmN5B&#10;ugIAAHIFAAAOAAAAAAAAAAAAAAAAAC4CAABkcnMvZTJvRG9jLnhtbFBLAQItABQABgAIAAAAIQBR&#10;zf7E3wAAAAgBAAAPAAAAAAAAAAAAAAAAABQFAABkcnMvZG93bnJldi54bWxQSwUGAAAAAAQABADz&#10;AAAAIAYAAAAA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23" o:spid="_x0000_s1047" style="position:absolute;left:0;text-align:left;margin-left:-5.4pt;margin-top:5.3pt;width:124.75pt;height:44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1NuQIAAHIFAAAOAAAAZHJzL2Uyb0RvYy54bWysVMtu1DAU3SPxD5b3NJlnp1EzVdVShMSj&#10;UkGs79hOYuHYxvZMpuzKPyDxB2xY8F2o/APXTmc6QxELRBaRH9fH95x7ro9P1q0iK+G8NLqkg4Oc&#10;EqGZ4VLXJX375uLJjBIfQHNQRouSXgtPT+aPHx13thBD0xjFhSMIon3R2ZI2IdgiyzxrRAv+wFih&#10;cbMyroWAU1dn3EGH6K3Khnk+zTrjuHWGCe9x9bzfpPOEX1WChddV5UUgqqSYW0h/l/6L+M/mx1DU&#10;Dmwj2V0a8A9ZtCA1XrqFOocAZOnkA6hWMme8qcIBM21mqkoykTggm0H+G5urBqxIXFAcb7cy+f8H&#10;y16tLh2RvKTDESUaWqzR7deb20/ffny/+fnlM8Fl1KizvsDQK3vpIktvXxj23hNtzhrQtTh1znSN&#10;AI6ZDWJ8tncgTjweJYvupeF4AyyDSXKtK9dGQBSCrFNVrrdVEetAGC4OJrPxaDihhOHeZJrnh6ls&#10;GRSb09b58EyYlsRBSR1WPaHD6oUPMRsoNiEpe6Mkv5BKpUl0mjhTjqwAPbKo+/yR426U0qQr6Wg2&#10;yNFErLWol9d1umQvLvn2Hi2sBylGLVsk3t+AEPj1xsN1tGe/viG1hUh576FHEufgm/5A2upxWhmw&#10;i5RsSzrbgY8Veap58ngAqfoxqqF0pC5Sf6BEqQJLhLhqeEe4jCIOZ6Mj7F0usVlGs3yaHx1SAqrG&#10;LmfBUeJMeCdDkywaS/YHLYExocP0gQKTvwgABSjbQM9wG4gp78tiNtkmkXaIJONFr/WeXRh+jb7D&#10;ZJO58KHCQWPcR0o6bHqs4oclOEGJeq7Ru0eD8Ti+EmkynhwOceJ2dxa7O6AZQpU0oDBpeBb6l2Vp&#10;nawbvKmvvjan6PdKJivGXuizuusSbOxE4u4Rii/H7jxF3T+V818AAAD//wMAUEsDBBQABgAIAAAA&#10;IQD0gxD84QAAAAkBAAAPAAAAZHJzL2Rvd25yZXYueG1sTI/BTsMwEETvSPyDtUhcUGs3QJuGOFWF&#10;hECIHmj5ADdekqjxOoqdNPD1LCc4jmY08ybfTK4VI/ah8aRhMVcgkEpvG6o0fByeZimIEA1Z03pC&#10;DV8YYFNcXuQms/5M7zjuYyW4hEJmNNQxdpmUoazRmTD3HRJ7n753JrLsK2l7c+Zy18pEqaV0piFe&#10;qE2HjzWWp/3gNCTP1f3duHspV8P3zWn3uo14eFtrfX01bR9ARJziXxh+8RkdCmY6+oFsEK2G2UIx&#10;emRDLUFwILlNVyCOGtZpCrLI5f8HxQ8AAAD//wMAUEsBAi0AFAAGAAgAAAAhALaDOJL+AAAA4QEA&#10;ABMAAAAAAAAAAAAAAAAAAAAAAFtDb250ZW50X1R5cGVzXS54bWxQSwECLQAUAAYACAAAACEAOP0h&#10;/9YAAACUAQAACwAAAAAAAAAAAAAAAAAvAQAAX3JlbHMvLnJlbHNQSwECLQAUAAYACAAAACEANFz9&#10;TbkCAAByBQAADgAAAAAAAAAAAAAAAAAuAgAAZHJzL2Uyb0RvYy54bWxQSwECLQAUAAYACAAAACEA&#10;9IMQ/OEAAAAJAQAADwAAAAAAAAAAAAAAAAATBQAAZHJzL2Rvd25yZXYueG1sUEsFBgAAAAAEAAQA&#10;8wAAACEGAAAAAA==&#10;" fillcolor="white [3212]" strokecolor="black [3213]" strokeweight="3pt">
            <v:shadow on="t" color="#974706 [1609]" opacity=".5" offset="1pt"/>
          </v:rect>
        </w:pict>
      </w:r>
      <w:r w:rsidR="00B405AE">
        <w:rPr>
          <w:rFonts w:hint="eastAsia"/>
          <w:b/>
          <w:sz w:val="56"/>
        </w:rPr>
        <w:t>Blue        Rectangle</w:t>
      </w:r>
    </w:p>
    <w:p w:rsidR="00B405AE" w:rsidRDefault="00B405AE" w:rsidP="00B405AE">
      <w:pPr>
        <w:ind w:right="720"/>
        <w:jc w:val="left"/>
        <w:rPr>
          <w:b/>
          <w:sz w:val="56"/>
        </w:rPr>
      </w:pPr>
    </w:p>
    <w:p w:rsidR="00B405AE" w:rsidRDefault="00E966E3" w:rsidP="00B405AE">
      <w:pPr>
        <w:ind w:right="720"/>
        <w:jc w:val="left"/>
        <w:rPr>
          <w:b/>
          <w:sz w:val="56"/>
        </w:rPr>
      </w:pPr>
      <w:r w:rsidRPr="00E966E3">
        <w:rPr>
          <w:noProof/>
        </w:rPr>
        <w:pict>
          <v:rect id="직사각형 26" o:spid="_x0000_s1046" style="position:absolute;margin-left:151.5pt;margin-top:4.2pt;width:124.75pt;height:44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2cuQIAAHIFAAAOAAAAZHJzL2Uyb0RvYy54bWysVMtu1DAU3SPxD5b3NJlnp1EzVdVShMSj&#10;UkGs79hOYuHYxvZMpuzKPyDxB2xY8F2o/APXTmc6QxELRBaRH9fH95x7ro9P1q0iK+G8NLqkg4Oc&#10;EqGZ4VLXJX375uLJjBIfQHNQRouSXgtPT+aPHx13thBD0xjFhSMIon3R2ZI2IdgiyzxrRAv+wFih&#10;cbMyroWAU1dn3EGH6K3Khnk+zTrjuHWGCe9x9bzfpPOEX1WChddV5UUgqqSYW0h/l/6L+M/mx1DU&#10;Dmwj2V0a8A9ZtCA1XrqFOocAZOnkA6hWMme8qcIBM21mqkoykTggm0H+G5urBqxIXFAcb7cy+f8H&#10;y16tLh2RvKTDKSUaWqzR7deb20/ffny/+fnlM8Fl1KizvsDQK3vpIktvXxj23hNtzhrQtTh1znSN&#10;AI6ZDWJ8tncgTjweJYvupeF4AyyDSXKtK9dGQBSCrFNVrrdVEetAGC4OJrPxaDihhOHeZJrnh6ls&#10;GRSb09b58EyYlsRBSR1WPaHD6oUPMRsoNiEpe6Mkv5BKpUl0mjhTjqwAPbKo+/yR426U0qQr6Wg2&#10;yNFErLWol9d1umQvLvn2Hi2sBylGLVsk3t+AEPj1xsN1tGe/viG1hUh576FHEufgm/5A2upxWhmw&#10;i5RsSzrbgY8Veap58ngAqfoxqqF0pC5Sf6BEqQJLhLhqeEe4jCIOZ6Mj7F0usVlGs3yaHx1SAqrG&#10;LmfBUeJMeCdDkywaS/YHLYExocP0gQKTvwgABSjbQM9wG4gp78tiNtkmkXaIJONFr/WeXRh+jb7D&#10;ZJO58KHCQWPcR0o6bHqs4oclOEGJeq7Ru0eD8Ti+EmkynhwOceJ2dxa7O6AZQpU0oDBpeBb6l2Vp&#10;nawbvKmvvjan6PdKJivGXuizuusSbOxE4u4Rii/H7jxF3T+V818AAAD//wMAUEsDBBQABgAIAAAA&#10;IQAqz53F4QAAAAgBAAAPAAAAZHJzL2Rvd25yZXYueG1sTI/BTsMwEETvSPyDtUhcEHVIm9CGbKoK&#10;CYEQPdD2A9x4m0SN11HspIGvx5zgOJrRzJt8PZlWjNS7xjLCwywCQVxa3XCFcNi/3C9BOK9Yq9Yy&#10;IXyRg3VxfZWrTNsLf9K485UIJewyhVB732VSurImo9zMdsTBO9neKB9kX0ndq0soN62MoyiVRjUc&#10;FmrV0XNN5Xk3GIT4tUoW4/atfBy+787b942n/ccK8fZm2jyB8DT5vzD84gd0KALT0Q6snWgR5tE8&#10;fPEIywWI4CdJnIA4IqzSFGSRy/8Hih8AAAD//wMAUEsBAi0AFAAGAAgAAAAhALaDOJL+AAAA4QEA&#10;ABMAAAAAAAAAAAAAAAAAAAAAAFtDb250ZW50X1R5cGVzXS54bWxQSwECLQAUAAYACAAAACEAOP0h&#10;/9YAAACUAQAACwAAAAAAAAAAAAAAAAAvAQAAX3JlbHMvLnJlbHNQSwECLQAUAAYACAAAACEA1/X9&#10;nLkCAAByBQAADgAAAAAAAAAAAAAAAAAuAgAAZHJzL2Uyb0RvYy54bWxQSwECLQAUAAYACAAAACEA&#10;Ks+dxeEAAAAIAQAADwAAAAAAAAAAAAAAAAATBQAAZHJzL2Rvd25yZXYueG1sUEsFBgAAAAAEAAQA&#10;8wAAACEGAAAAAA==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25" o:spid="_x0000_s1045" style="position:absolute;margin-left:-21.05pt;margin-top:4.2pt;width:124.75pt;height:44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1luAIAAHIFAAAOAAAAZHJzL2Uyb0RvYy54bWysVMtu1DAU3SPxD5b3NJlnp1EzVdVShMSj&#10;UkGs79hOYuHYxvZMpuzKPyDxB2xY8F2o/APXTmc6QxELRBaRH9fH5557ro9P1q0iK+G8NLqkg4Oc&#10;EqGZ4VLXJX375uLJjBIfQHNQRouSXgtPT+aPHx13thBD0xjFhSMIon3R2ZI2IdgiyzxrRAv+wFih&#10;cbMyroWAU1dn3EGH6K3Khnk+zTrjuHWGCe9x9bzfpPOEX1WChddV5UUgqqTILaS/S/9F/GfzYyhq&#10;B7aR7I4G/AOLFqTGS7dQ5xCALJ18ANVK5ow3VThgps1MVUkmUg6YzSD/LZurBqxIuaA43m5l8v8P&#10;lr1aXToieUmHE0o0tFij2683t5++/fh+8/PLZ4LLqFFnfYGhV/bSxSy9fWHYe0+0OWtA1+LUOdM1&#10;AjgyG8T4bO9AnHg8ShbdS8PxBlgGk+RaV66NgCgEWaeqXG+rItaBMFwcTGbjUWTHcG8yzfPDVLYM&#10;is1p63x4JkxL4qCkDque0GH1wofIBopNSGJvlOQXUqk0iU4TZ8qRFaBHFnXPH3PcjVKadCUdzQY5&#10;moi1FvXyuk6X7MUl396jhfUgxahli4n3NyAEfr3xcB3t2a9vktpCJN576DGJc/BNfyBt9TitDNhF&#10;SrYlne3Ax4o81Tx5PIBU/RjVUDqmLlJ/oESpAkuEuGp4R7iMIg5noyPsXS6xWUazfJofHVICqsYu&#10;Z8FR4kx4J0OTLBpL9gctgTGhw/SBApO/CAAFKNtAn+E2ECnvy2I2bJNIO4kk40Wv9Z5dGH6NvkOy&#10;yVz4UOGgMe4jJR02PVbxwxKcoEQ91+jdo8F4HF+JNBlPDoc4cbs7i90d0AyhShpQmDQ8C/3LsrRO&#10;1g3e1Fdfm1P0eyWTFWMv9KzuugQbOyVx9wjFl2N3nqLun8r5LwAAAP//AwBQSwMEFAAGAAgAAAAh&#10;AKCF/6HhAAAACAEAAA8AAABkcnMvZG93bnJldi54bWxMj8FOwzAQRO9I/IO1SFxQ6zQKaZtmU1VI&#10;CITogZYPcONtEjVeR7GTBr4ec4LbrGY08zbfTqYVI/WusYywmEcgiEurG64QPo/PsxUI5xVr1Vom&#10;hC9ysC1ub3KVaXvlDxoPvhKhhF2mEGrvu0xKV9ZklJvbjjh4Z9sb5cPZV1L36hrKTSvjKEqlUQ2H&#10;hVp19FRTeTkMBiF+qR6Tcf9aLofvh8v+befp+L5GvL+bdhsQnib/F4Zf/IAORWA62YG1Ey3CLIkX&#10;IYqwSkAEP46WQZwQ1mkKssjl/weKHwAAAP//AwBQSwECLQAUAAYACAAAACEAtoM4kv4AAADhAQAA&#10;EwAAAAAAAAAAAAAAAAAAAAAAW0NvbnRlbnRfVHlwZXNdLnhtbFBLAQItABQABgAIAAAAIQA4/SH/&#10;1gAAAJQBAAALAAAAAAAAAAAAAAAAAC8BAABfcmVscy8ucmVsc1BLAQItABQABgAIAAAAIQBJby1l&#10;uAIAAHIFAAAOAAAAAAAAAAAAAAAAAC4CAABkcnMvZTJvRG9jLnhtbFBLAQItABQABgAIAAAAIQCg&#10;hf+h4QAAAAgBAAAPAAAAAAAAAAAAAAAAABIFAABkcnMvZG93bnJldi54bWxQSwUGAAAAAAQABADz&#10;AAAAIAYAAAAA&#10;" fillcolor="white [3212]" strokecolor="black [3213]" strokeweight="3pt">
            <v:shadow on="t" color="#974706 [1609]" opacity=".5" offset="1pt"/>
          </v:rect>
        </w:pict>
      </w:r>
      <w:r w:rsidR="00B405AE">
        <w:rPr>
          <w:rFonts w:hint="eastAsia"/>
          <w:b/>
          <w:sz w:val="56"/>
        </w:rPr>
        <w:t>Yellow       Oval</w:t>
      </w:r>
    </w:p>
    <w:p w:rsidR="00B405AE" w:rsidRDefault="00B405AE" w:rsidP="00B405AE">
      <w:pPr>
        <w:ind w:right="720"/>
        <w:jc w:val="left"/>
        <w:rPr>
          <w:b/>
          <w:sz w:val="56"/>
        </w:rPr>
      </w:pPr>
    </w:p>
    <w:p w:rsidR="00B405AE" w:rsidRDefault="00E966E3" w:rsidP="00B405AE">
      <w:pPr>
        <w:ind w:right="720"/>
        <w:jc w:val="left"/>
        <w:rPr>
          <w:b/>
          <w:sz w:val="56"/>
        </w:rPr>
      </w:pPr>
      <w:r w:rsidRPr="00E966E3">
        <w:rPr>
          <w:noProof/>
        </w:rPr>
        <w:pict>
          <v:rect id="직사각형 28" o:spid="_x0000_s1044" style="position:absolute;margin-left:160.1pt;margin-top:4.9pt;width:124.75pt;height:44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JjuAIAAHIFAAAOAAAAZHJzL2Uyb0RvYy54bWysVMtu1DAU3SPxD5b3NJlnp1EzVdVShMSj&#10;UkGs79hOYuHYxvZMpuzKPyDxB2xY8F2o/APXTmc6QxELRBaRH9fH95x7ro9P1q0iK+G8NLqkg4Oc&#10;EqGZ4VLXJX375uLJjBIfQHNQRouSXgtPT+aPHx13thBD0xjFhSMIon3R2ZI2IdgiyzxrRAv+wFih&#10;cbMyroWAU1dn3EGH6K3Khnk+zTrjuHWGCe9x9bzfpPOEX1WChddV5UUgqqSYW0h/l/6L+M/mx1DU&#10;Dmwj2V0a8A9ZtCA1XrqFOocAZOnkA6hWMme8qcIBM21mqkoykTggm0H+G5urBqxIXFAcb7cy+f8H&#10;y16tLh2RvKRDrJSGFmt0+/Xm9tO3H99vfn75THAZNeqsLzD0yl66yNLbF4a990SbswZ0LU6dM10j&#10;gGNmgxif7R2IE49HyaJ7aTjeAMtgklzryrUREIUg61SV621VxDoQhouDyWw8Gk4oYbg3meb5YSpb&#10;BsXmtHU+PBOmJXFQUodVT+iweuFDzAaKTUjK3ijJL6RSaRKdJs6UIytAjyzqPn/kuBulNOlKOpoN&#10;cjQRay3q5XWdLtmLS769RwvrQYpRyxaJ9zcgBH698XAd7dmvb0htIVLee+iRxDn4pj+QtnqcVgbs&#10;IiXbks524GNFnmqePB5Aqn6MaigdqYvUHyhRqsASIa4a3hEuo4jD2egIHcElNstolk/zo0NKQNXY&#10;5Sw4SpwJ72RokkVjyf6gJTAmdJg+UGDyFwGgAGUb6BluAzHlfVnMJtsk0g6RZLzotd6zC8Ov0XeY&#10;bDIXPlQ4aIz7SEmHTY9V/LAEJyhRzzV692gwHsdXIk3Gk8MhTtzuzmJ3BzRDqJIGFCYNz0L/siyt&#10;k3WDN/XV1+YU/V7JZMXYC31Wd12CjZ1I3D1C8eXYnaeo+6dy/gsAAP//AwBQSwMEFAAGAAgAAAAh&#10;AFAw2pLfAAAACAEAAA8AAABkcnMvZG93bnJldi54bWxMj8FOwzAQRO9I/IO1SFwQtQm0JSFOVSEh&#10;UEUPtHyAGy9J1HgdxU4a+Hq2JziOZjTzJl9NrhUj9qHxpOFupkAgld42VGn43L/cPoII0ZA1rSfU&#10;8I0BVsXlRW4y60/0geMuVoJLKGRGQx1jl0kZyhqdCTPfIbH35XtnIsu+krY3Jy53rUyUWkhnGuKF&#10;2nT4XGN53A1OQ/JazR/G7Vu5HH5ujtvNOuL+PdX6+mpaP4GIOMW/MJzxGR0KZjr4gWwQrYb7RCUc&#10;1ZDyA/bni3QJ4nDWCmSRy/8Hil8AAAD//wMAUEsBAi0AFAAGAAgAAAAhALaDOJL+AAAA4QEAABMA&#10;AAAAAAAAAAAAAAAAAAAAAFtDb250ZW50X1R5cGVzXS54bWxQSwECLQAUAAYACAAAACEAOP0h/9YA&#10;AACUAQAACwAAAAAAAAAAAAAAAAAvAQAAX3JlbHMvLnJlbHNQSwECLQAUAAYACAAAACEAOYDCY7gC&#10;AAByBQAADgAAAAAAAAAAAAAAAAAuAgAAZHJzL2Uyb0RvYy54bWxQSwECLQAUAAYACAAAACEAUDDa&#10;kt8AAAAIAQAADwAAAAAAAAAAAAAAAAASBQAAZHJzL2Rvd25yZXYueG1sUEsFBgAAAAAEAAQA8wAA&#10;AB4GAAAAAA==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27" o:spid="_x0000_s1043" style="position:absolute;margin-left:-21.05pt;margin-top:5.15pt;width:124.75pt;height:44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LLuQIAAHIFAAAOAAAAZHJzL2Uyb0RvYy54bWysVMtu1DAU3SPxD5b3NJlnp1EzVdVShMSj&#10;UkGs79hOYuHYxvZMpuzKPyDxB2xY8F2o/APXTmc6QxELRBaRH9fH95x7ro9P1q0iK+G8NLqkg4Oc&#10;EqGZ4VLXJX375uLJjBIfQHNQRouSXgtPT+aPHx13thBD0xjFhSMIon3R2ZI2IdgiyzxrRAv+wFih&#10;cbMyroWAU1dn3EGH6K3Khnk+zTrjuHWGCe9x9bzfpPOEX1WChddV5UUgqqSYW0h/l/6L+M/mx1DU&#10;Dmwj2V0a8A9ZtCA1XrqFOocAZOnkA6hWMme8qcIBM21mqkoykTggm0H+G5urBqxIXFAcb7cy+f8H&#10;y16tLh2RvKTDQ0o0tFij2683t5++/fh+8/PLZ4LLqFFnfYGhV/bSRZbevjDsvSfanDWga3HqnOka&#10;ARwzG8T4bO9AnHg8ShbdS8PxBlgGk+RaV66NgCgEWaeqXG+rItaBMFwcTGbj0XBCCcO9yTTPD1PZ&#10;Mig2p63z4ZkwLYmDkjqsekKH1QsfYjZQbEJS9kZJfiGVSpPoNHGmHFkBemRR9/kjx90opUlX0tFs&#10;kKOJWGtRL6/rdMleXPLtPVpYD1KMWrZIvL8BIfDrjYfraM9+fUNqC5Hy3kOPJM7BN/2BtNXjtDJg&#10;FynZlnS2Ax8r8lTz5PEAUvVjVEPpSF2k/kCJUgWWCHHV8I5wGUUczkZH2LtcYrOMZvk0P0J/gKqx&#10;y1lwlDgT3snQJIvGkv1BS2BM6DB9oMDkLwJAAco20DPcBmLK+7KYTbZJpB0iyXjRa71nF4Zfo+8w&#10;2WQufKhw0Bj3kZIOmx6r+GEJTlCinmv07tFgPI6vRJqMJ4dDnLjdncXuDmiGUCUNKEwanoX+ZVla&#10;J+sGb+qrr80p+r2SyYqxF/qs7roEGzuRuHuE4suxO09R90/l/BcAAAD//wMAUEsDBBQABgAIAAAA&#10;IQCpmvoe4QAAAAkBAAAPAAAAZHJzL2Rvd25yZXYueG1sTI/RTsJAEEXfTfyHzZj4YmCXWgRqt4SY&#10;GA2RB4EPWNqhbejONt1tqX6945M+Tu7JvWfS9WgbMWDna0caZlMFAil3RU2lhuPhdbIE4YOhwjSO&#10;UMMXelhntzepSQp3pU8c9qEUXEI+MRqqENpESp9XaI2fuhaJs7PrrAl8dqUsOnPlctvISKknaU1N&#10;vFCZFl8qzC/73mqI3sp5POze80X//XDZbTcBDx8rre/vxs0ziIBj+IPhV5/VIWOnk+up8KLRMImj&#10;GaMcqEcQDERqEYM4aVgt5yCzVP7/IPsBAAD//wMAUEsBAi0AFAAGAAgAAAAhALaDOJL+AAAA4QEA&#10;ABMAAAAAAAAAAAAAAAAAAAAAAFtDb250ZW50X1R5cGVzXS54bWxQSwECLQAUAAYACAAAACEAOP0h&#10;/9YAAACUAQAACwAAAAAAAAAAAAAAAAAvAQAAX3JlbHMvLnJlbHNQSwECLQAUAAYACAAAACEAXXyy&#10;y7kCAAByBQAADgAAAAAAAAAAAAAAAAAuAgAAZHJzL2Uyb0RvYy54bWxQSwECLQAUAAYACAAAACEA&#10;qZr6HuEAAAAJAQAADwAAAAAAAAAAAAAAAAATBQAAZHJzL2Rvd25yZXYueG1sUEsFBgAAAAAEAAQA&#10;8wAAACEGAAAAAA==&#10;" fillcolor="white [3212]" strokecolor="black [3213]" strokeweight="3pt">
            <v:shadow on="t" color="#974706 [1609]" opacity=".5" offset="1pt"/>
          </v:rect>
        </w:pict>
      </w:r>
      <w:r w:rsidR="00B405AE">
        <w:rPr>
          <w:rFonts w:hint="eastAsia"/>
          <w:b/>
          <w:sz w:val="56"/>
        </w:rPr>
        <w:t>Purple      Triangle</w:t>
      </w:r>
    </w:p>
    <w:p w:rsidR="00B405AE" w:rsidRDefault="00B405AE" w:rsidP="00B405AE">
      <w:pPr>
        <w:ind w:right="720"/>
        <w:jc w:val="left"/>
        <w:rPr>
          <w:b/>
          <w:sz w:val="56"/>
        </w:rPr>
      </w:pPr>
    </w:p>
    <w:p w:rsidR="00B405AE" w:rsidRDefault="00E966E3" w:rsidP="00B405AE">
      <w:pPr>
        <w:ind w:right="720"/>
        <w:jc w:val="left"/>
        <w:rPr>
          <w:b/>
          <w:sz w:val="56"/>
        </w:rPr>
      </w:pPr>
      <w:r w:rsidRPr="00E966E3">
        <w:rPr>
          <w:noProof/>
        </w:rPr>
        <w:pict>
          <v:rect id="직사각형 30" o:spid="_x0000_s1042" style="position:absolute;margin-left:147.15pt;margin-top:5.2pt;width:124.75pt;height:44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e5uAIAAHIFAAAOAAAAZHJzL2Uyb0RvYy54bWysVMtu1DAU3SPxD5b3NJlnp1EzVdVShMSj&#10;UkGs79hOYuHYxvZMpuzKPyDxB2xY8F2o/APXTmc6QxELRBaRH9fH5557ro9P1q0iK+G8NLqkg4Oc&#10;EqGZ4VLXJX375uLJjBIfQHNQRouSXgtPT+aPHx13thBD0xjFhSMIon3R2ZI2IdgiyzxrRAv+wFih&#10;cbMyroWAU1dn3EGH6K3Khnk+zTrjuHWGCe9x9bzfpPOEX1WChddV5UUgqqTILaS/S/9F/GfzYyhq&#10;B7aR7I4G/AOLFqTGS7dQ5xCALJ18ANVK5ow3VThgps1MVUkmUg6YzSD/LZurBqxIuaA43m5l8v8P&#10;lr1aXToieUlHKI+GFmt0+/Xm9tO3H99vfn75THAZNeqsLzD0yl66mKW3Lwx774k2Zw3oWpw6Z7pG&#10;AEdmgxif7R2IE49HyaJ7aTjeAMtgklzryrUREIUg61SV621VxDoQhouDyWw8Gk4oYbg3meb5YaKU&#10;QbE5bZ0Pz4RpSRyU1GHVEzqsXvgQ2UCxCUnsjZL8QiqVJtFp4kw5sgL0yKLu+WOOu1FKkw4lmg1y&#10;VIm1FvXyuk6X7MUl396jhfUgxahli4n3NyAEfr3xcB3t2a9vktpCJN576DGJc/BNfyBt9TitDNhF&#10;SrYlne3Ax4o81Tx5PIBU/RjVUDqmLlJ/oESpAkuEuGp4R7iMIg5noyPsXS6xWUazfJofHVICqsYu&#10;Z8FR4kx4J0OTLBpL9gctgTGhw/SBApO/CAAFKNtAn+E2ECnvy2I2bJNIO4kk40Wv9Z5dGH6NvkOy&#10;yVz4UOGgMe4jJR02PVbxwxKcoEQ91+jdo8F4HF+JNBlPDoc4cbs7i90d0AyhShpQmDQ8C/3LsrRO&#10;1g3e1Fdfm1P0eyWTFWMv9KzuugQbOyVx9wjFl2N3nqLun8r5LwAAAP//AwBQSwMEFAAGAAgAAAAh&#10;AJTbo4fgAAAACQEAAA8AAABkcnMvZG93bnJldi54bWxMj9FOwkAQRd9J/IfNmPhCZCsUpLVbQkyM&#10;xsAD4Acs3bFt6M423W2pfr3jkz5O7s2Zc7PNaBsxYOdrRwoeZhEIpMKZmkoFH6eX+zUIHzQZ3ThC&#10;BV/oYZPfTDKdGnelAw7HUAqGkE+1giqENpXSFxVa7WeuReLs03VWBz67UppOXxluGzmPopW0uib+&#10;UOkWnyssLsfeKpi/lst42L8Vj/339LJ/3wY87RKl7m7H7ROIgGP4K8OvPqtDzk5n15PxomFGEi+4&#10;ykEUg+DCMl7wlrOCZL0CmWfy/4L8BwAA//8DAFBLAQItABQABgAIAAAAIQC2gziS/gAAAOEBAAAT&#10;AAAAAAAAAAAAAAAAAAAAAABbQ29udGVudF9UeXBlc10ueG1sUEsBAi0AFAAGAAgAAAAhADj9If/W&#10;AAAAlAEAAAsAAAAAAAAAAAAAAAAALwEAAF9yZWxzLy5yZWxzUEsBAi0AFAAGAAgAAAAhAB3jF7m4&#10;AgAAcgUAAA4AAAAAAAAAAAAAAAAALgIAAGRycy9lMm9Eb2MueG1sUEsBAi0AFAAGAAgAAAAhAJTb&#10;o4fgAAAACQEAAA8AAAAAAAAAAAAAAAAAEgUAAGRycy9kb3ducmV2LnhtbFBLBQYAAAAABAAEAPMA&#10;AAAfBgAAAAA=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29" o:spid="_x0000_s1041" style="position:absolute;margin-left:-29.45pt;margin-top:5.2pt;width:124.75pt;height:44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00ugIAAHIFAAAOAAAAZHJzL2Uyb0RvYy54bWysVMtu1DAU3SPxD5b3NMm8OhM1U1UtRUgF&#10;KhXE+o7jJBaObWzPZMqu/Qck/oANC74LlX/g2ulMZyhigcgi8uP6+J5zz/XR8bqVZMWtE1oVNDtI&#10;KeGK6VKouqDv3p4/m1LiPKgSpFa8oNfc0eP50ydHncn5QDdaltwSBFEu70xBG+9NniSONbwFd6AN&#10;V7hZaduCx6mtk9JCh+itTAZpOkk6bUtjNePO4epZv0nnEb+qOPNvqspxT2RBMTcf/zb+F+GfzI8g&#10;ry2YRrD7NOAfsmhBKLx0C3UGHsjSikdQrWBWO135A6bbRFeVYDxyQDZZ+hubqwYMj1xQHGe2Mrn/&#10;B8tery4tEWVBBzNKFLRYo7uvN3e33358v/n55TPBZdSoMy7H0CtzaQNLZy40++CI0qcNqJqfWKu7&#10;hkOJmWUhPtk7ECYOj5JF90qXeAMsvY5yrSvbBkAUgqxjVa63VeFrTxguZuPpaDgYU8JwbzxJ08NY&#10;tgTyzWljnX/BdUvCoKAWqx7RYXXhfMgG8k1IzF5LUZ4LKeMkOI2fSktWgB5Z1H3+yHE3SirSFXQ4&#10;zVI0EWsN6uVUHS/Zi4u+fUDz6yzGyGWLxPsbEAK/3ni4jvbs1zekthAx7z30QOIMXNMfiFs9Tis8&#10;dpEUbUGnO/ChIs9VGT3uQch+jGpIFajz2B8oUazAEiGumrIjpQgiDqbDGfZuKbBZhtN0ks4OKQFZ&#10;Y5czbymx2r8XvokWDSX7g5bAGFd+8kiB8V8EgBykaaBnuA3ElPdl0Ztso0g7RKLxgtd6zy50eY2+&#10;w2SjufChwkGj7SdKOmx6rOLHJVhOiXyp0LuzbDQKr0ScjMaHA5zY3Z3F7g4ohlAF9ShMHJ76/mVZ&#10;GivqBm/qq6/0Cfq9EtGKoRf6rO67BBs7krh/hMLLsTuPUQ9P5fwXAAAA//8DAFBLAwQUAAYACAAA&#10;ACEAmpo1xOAAAAAJAQAADwAAAGRycy9kb3ducmV2LnhtbEyPQW7CMBBF90jcwZpK3SCwQZAmaRyE&#10;KlWtqrIocAATD0lEPI5iJ6Q9fc2qXY7+0/9vsu1oGjZg52pLEpYLAQypsLqmUsLp+DqPgTmvSKvG&#10;Ekr4RgfbfDrJVKrtjb5wOPiShRJyqZJQed+mnLuiQqPcwrZIIbvYzigfzq7kulO3UG4avhIi4kbV&#10;FBYq1eJLhcX10BsJq7dysx7278VT/zO77j92Ho+fiZSPD+PuGZjH0f/BcNcP6pAHp7PtSTvWSJhv&#10;4iSgIRBrYHcgERGws4QkjoDnGf//Qf4LAAD//wMAUEsBAi0AFAAGAAgAAAAhALaDOJL+AAAA4QEA&#10;ABMAAAAAAAAAAAAAAAAAAAAAAFtDb250ZW50X1R5cGVzXS54bWxQSwECLQAUAAYACAAAACEAOP0h&#10;/9YAAACUAQAACwAAAAAAAAAAAAAAAAAvAQAAX3JlbHMvLnJlbHNQSwECLQAUAAYACAAAACEAswmN&#10;NLoCAAByBQAADgAAAAAAAAAAAAAAAAAuAgAAZHJzL2Uyb0RvYy54bWxQSwECLQAUAAYACAAAACEA&#10;mpo1xOAAAAAJAQAADwAAAAAAAAAAAAAAAAAUBQAAZHJzL2Rvd25yZXYueG1sUEsFBgAAAAAEAAQA&#10;8wAAACEGAAAAAA==&#10;" fillcolor="white [3212]" strokecolor="black [3213]" strokeweight="3pt">
            <v:shadow on="t" color="#974706 [1609]" opacity=".5" offset="1pt"/>
          </v:rect>
        </w:pict>
      </w:r>
      <w:r w:rsidR="00B405AE">
        <w:rPr>
          <w:rFonts w:hint="eastAsia"/>
          <w:b/>
          <w:sz w:val="56"/>
        </w:rPr>
        <w:t>Black       Circle</w:t>
      </w:r>
    </w:p>
    <w:p w:rsidR="00B405AE" w:rsidRDefault="00B405AE" w:rsidP="00B405AE">
      <w:pPr>
        <w:ind w:right="720"/>
        <w:jc w:val="left"/>
        <w:rPr>
          <w:b/>
          <w:sz w:val="56"/>
        </w:rPr>
      </w:pPr>
    </w:p>
    <w:p w:rsidR="00B405AE" w:rsidRDefault="00E966E3" w:rsidP="00ED4568">
      <w:pPr>
        <w:ind w:right="720" w:firstLineChars="100" w:firstLine="200"/>
        <w:jc w:val="left"/>
        <w:rPr>
          <w:b/>
          <w:sz w:val="56"/>
        </w:rPr>
      </w:pPr>
      <w:r w:rsidRPr="00E966E3">
        <w:rPr>
          <w:noProof/>
        </w:rPr>
        <w:pict>
          <v:rect id="직사각형 65" o:spid="_x0000_s1040" style="position:absolute;left:0;text-align:left;margin-left:138.6pt;margin-top:3.85pt;width:124.75pt;height:44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VRuAIAAHIFAAAOAAAAZHJzL2Uyb0RvYy54bWysVMtu1DAU3SPxD5b3NJlnp1EzVdVShMSj&#10;UkGs79hOYuHYxvZMpuzKPyDxB2xY8F2o/APXTmc6QxELRBaRH9fH5557ro9P1q0iK+G8NLqkg4Oc&#10;EqGZ4VLXJX375uLJjBIfQHNQRouSXgtPT+aPHx13thBD0xjFhSMIon3R2ZI2IdgiyzxrRAv+wFih&#10;cbMyroWAU1dn3EGH6K3Khnk+zTrjuHWGCe9x9bzfpPOEX1WChddV5UUgqqTILaS/S/9F/GfzYyhq&#10;B7aR7I4G/AOLFqTGS7dQ5xCALJ18ANVK5ow3VThgps1MVUkmUg6YzSD/LZurBqxIuaA43m5l8v8P&#10;lr1aXToieUmnE0o0tFij2683t5++/fh+8/PLZ4LLqFFnfYGhV/bSxSy9fWHYe0+0OWtA1+LUOdM1&#10;AjgyG8T4bO9AnHg8ShbdS8PxBlgGk+RaV66NgCgEWaeqXG+rItaBMFwcTGbj0RDZMdybTPP8MJUt&#10;g2Jz2jofngnTkjgoqcOqJ3RYvfAhsoFiE5LYGyX5hVQqTaLTxJlyZAXokUXd88ccd6OUJl1JR7NB&#10;jiZirUW9vK7TJXtxybf3aGE9SDFq2WLi/Q0IgV9vPFxHe/brm6S2EIn3HnpM4hx80x9IWz1OKwN2&#10;kZJtSWc78LEiTzVPHg8gVT9GNZSOqYvUHyhRqsASIa4a3hEuo4jD2egIe5dLbJbRLJ/mR4eUgKqx&#10;y1lwlDgT3snQJIvGkv1BS2BM6DB9oMDkLwJAAco20Ge4DUTK+7KYDdsk0k4iyXjRa71nF4Zfo++Q&#10;bDIXPlQ4aIz7SEmHTY9V/LAEJyhRzzV692gwHsdXIk3Gk8MhTtzuzmJ3BzRDqJIGFCYNz0L/siyt&#10;k3WDN/XV1+YU/V7JZMXYCz2ruy7Bxk5J3D1C8eXYnaeo+6dy/gsAAP//AwBQSwMEFAAGAAgAAAAh&#10;ALEiOAnfAAAACAEAAA8AAABkcnMvZG93bnJldi54bWxMj8FKw0AQhu+C77CM4EXsxmCaJmZTiiCK&#10;tAdbH2CbnSah2dmQ3aTRp3c86W2G/+ebb4r1bDsx4eBbRwoeFhEIpMqZlmoFn4eX+xUIHzQZ3TlC&#10;BV/oYV1eXxU6N+5CHzjtQy0YQj7XCpoQ+lxKXzVotV+4HomzkxusDrwOtTSDvjDcdjKOoqW0uiW+&#10;0OgenxuszvvRKohf6+Rx2r1V6fh9d969bwIetplStzfz5glEwDn8leFXn9WhZKejG8l40TEjTWOu&#10;KkhTEJwn8ZKHo4IsyUCWhfz/QPkDAAD//wMAUEsBAi0AFAAGAAgAAAAhALaDOJL+AAAA4QEAABMA&#10;AAAAAAAAAAAAAAAAAAAAAFtDb250ZW50X1R5cGVzXS54bWxQSwECLQAUAAYACAAAACEAOP0h/9YA&#10;AACUAQAACwAAAAAAAAAAAAAAAAAvAQAAX3JlbHMvLnJlbHNQSwECLQAUAAYACAAAACEAlfnFUbgC&#10;AAByBQAADgAAAAAAAAAAAAAAAAAuAgAAZHJzL2Uyb0RvYy54bWxQSwECLQAUAAYACAAAACEAsSI4&#10;Cd8AAAAIAQAADwAAAAAAAAAAAAAAAAASBQAAZHJzL2Rvd25yZXYueG1sUEsFBgAAAAAEAAQA8wAA&#10;AB4GAAAAAA==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31" o:spid="_x0000_s1039" style="position:absolute;left:0;text-align:left;margin-left:-20.85pt;margin-top:3.85pt;width:124.75pt;height:44.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juuAIAAHIFAAAOAAAAZHJzL2Uyb0RvYy54bWysVM1u1DAQviPxDpbvNNnfbqNmq6qlCImf&#10;SgVx9tpOYuHYxvZuttzKOyDxBlw48FyovAPjSXe7SxEHRA6Rxx5/nvnmmzk+WbearKQPypqSDg5y&#10;SqThVihTl/Ttm4snM0pCZEYwbY0s6bUM9GT++NFx5wo5tI3VQnoCICYUnStpE6MrsizwRrYsHFgn&#10;DRxW1rcsgunrTHjWAXqrs2GeT7POeuG85TIE2D3vD+kc8atK8vi6qoKMRJcUYov49/hfpH82P2ZF&#10;7ZlrFL8Lg/1DFC1TBh7dQp2zyMjSqwdQreLeBlvFA27bzFaV4hJzgGwG+W/ZXDXMScwFyAluS1P4&#10;f7D81erSEyVKOhpQYlgLNbr9enP76duP7zc/v3wmsA0cdS4U4HrlLn3KMrgXlr8PxNizhplannpv&#10;u0YyAZGhf7Z3IRkBrpJF99IKeIEto0W61pVvEyAQQdZYlettVeQ6Eg6bg8lsPBpOKOFwNpnm+SGW&#10;LWPF5rbzIT6TtiVpUVIPVUd0tnoRIkQPrhsXjN5qJS6U1mgkpckz7cmKgUYWdR8/5LjrpQ3pgKLZ&#10;IAcR8dYBX8HU+MieH+r2Hi2uB+ijly0k3r8AEPD1woN9kGe/v0lqC4Fx76GnJM5ZaPoLeNTjtCpC&#10;F2nVlnS2A58q8tQI1HhkSvdrYEOblLrE/gCKsAJLgLhqREeESiQOZ6Mj6F2hoFlGs3yaHx1SwnQN&#10;Xc6jp8Tb+E7FBiWaSvYHLhnn0sTpAwYmfyGAFUy7hvUZbh0h5H1a7CZaJGknERRe0lqv2YUV16A7&#10;CBbFBYMKFo31HynpoOmhih+WzEtK9HMD2j0ajMdpSqAxnhwOwfC7J4vdE2Y4QJU0AjG4PIv9ZFk6&#10;r+oGXuqrb+wp6L1SKMXUC31UEHoyoLExibshlCbHro1e96Ny/gsAAP//AwBQSwMEFAAGAAgAAAAh&#10;AMkkH1XgAAAACAEAAA8AAABkcnMvZG93bnJldi54bWxMj0FLw0AQhe+C/2EZwYu0m4bWNDGbUgRR&#10;pD3Y+gO22WkSmp0N2U0a/fWOJz0Nj/d48718M9lWjNj7xpGCxTwCgVQ601Cl4PP4MluD8EGT0a0j&#10;VPCFHjbF7U2uM+Ou9IHjIVSCS8hnWkEdQpdJ6csarfZz1yGxd3a91YFlX0nT6yuX21bGUfQorW6I&#10;P9S6w+cay8thsAri12q1HPdvZTJ8P1z279uAx12q1P3dtH0CEXAKf2H4xWd0KJjp5AYyXrQKZstF&#10;wlEFCR/24yjhKScF6SoFWeTy/4DiBwAA//8DAFBLAQItABQABgAIAAAAIQC2gziS/gAAAOEBAAAT&#10;AAAAAAAAAAAAAAAAAAAAAABbQ29udGVudF9UeXBlc10ueG1sUEsBAi0AFAAGAAgAAAAhADj9If/W&#10;AAAAlAEAAAsAAAAAAAAAAAAAAAAALwEAAF9yZWxzLy5yZWxzUEsBAi0AFAAGAAgAAAAhAJdqWO64&#10;AgAAcgUAAA4AAAAAAAAAAAAAAAAALgIAAGRycy9lMm9Eb2MueG1sUEsBAi0AFAAGAAgAAAAhAMkk&#10;H1XgAAAACAEAAA8AAAAAAAAAAAAAAAAAEgUAAGRycy9kb3ducmV2LnhtbFBLBQYAAAAABAAEAPMA&#10;AAAfBgAAAAA=&#10;" fillcolor="white [3212]" strokecolor="black [3213]" strokeweight="3pt">
            <v:shadow on="t" color="#974706 [1609]" opacity=".5" offset="1pt"/>
          </v:rect>
        </w:pict>
      </w:r>
      <w:r w:rsidR="00ED4568">
        <w:rPr>
          <w:rFonts w:hint="eastAsia"/>
          <w:b/>
          <w:sz w:val="56"/>
        </w:rPr>
        <w:t>Red</w:t>
      </w:r>
      <w:r w:rsidR="00B405AE">
        <w:rPr>
          <w:rFonts w:hint="eastAsia"/>
          <w:b/>
          <w:sz w:val="56"/>
        </w:rPr>
        <w:t>Heart</w:t>
      </w:r>
    </w:p>
    <w:p w:rsidR="00B405AE" w:rsidRDefault="00B405AE" w:rsidP="00B405AE">
      <w:pPr>
        <w:ind w:right="720"/>
        <w:jc w:val="left"/>
        <w:rPr>
          <w:b/>
          <w:sz w:val="56"/>
        </w:rPr>
      </w:pPr>
    </w:p>
    <w:p w:rsidR="00B405AE" w:rsidRDefault="00E966E3" w:rsidP="00B405AE">
      <w:pPr>
        <w:ind w:right="720"/>
        <w:jc w:val="left"/>
        <w:rPr>
          <w:b/>
          <w:sz w:val="56"/>
        </w:rPr>
      </w:pPr>
      <w:r w:rsidRPr="00E966E3">
        <w:rPr>
          <w:noProof/>
        </w:rPr>
        <w:pict>
          <v:rect id="직사각형 66" o:spid="_x0000_s1038" style="position:absolute;margin-left:134.7pt;margin-top:4.15pt;width:124.75pt;height:44.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WouQIAAHIFAAAOAAAAZHJzL2Uyb0RvYy54bWysVMtu1DAU3SPxD5b3NJlnp1EzVdVShMSj&#10;UkGs79hOYuHYxvZMpuzKPyDxB2xY8F2o/APXTmc6QxELRBaRH9fH95x7ro9P1q0iK+G8NLqkg4Oc&#10;EqGZ4VLXJX375uLJjBIfQHNQRouSXgtPT+aPHx13thBD0xjFhSMIon3R2ZI2IdgiyzxrRAv+wFih&#10;cbMyroWAU1dn3EGH6K3Khnk+zTrjuHWGCe9x9bzfpPOEX1WChddV5UUgqqSYW0h/l/6L+M/mx1DU&#10;Dmwj2V0a8A9ZtCA1XrqFOocAZOnkA6hWMme8qcIBM21mqkoykTggm0H+G5urBqxIXFAcb7cy+f8H&#10;y16tLh2RvKTTKSUaWqzR7deb20/ffny/+fnlM8Fl1KizvsDQK3vpIktvXxj23hNtzhrQtTh1znSN&#10;AI6ZDWJ8tncgTjweJYvupeF4AyyDSXKtK9dGQBSCrFNVrrdVEetAGC4OJrPxaDihhOHeZJrnh6ls&#10;GRSb09b58EyYlsRBSR1WPaHD6oUPMRsoNiEpe6Mkv5BKpUl0mjhTjqwAPbKo+/yR426U0qQr6Wg2&#10;yNFErLWol9d1umQvLvn2Hi2sBylGLVsk3t+AEPj1xsN1tGe/viG1hUh576FHEufgm/5A2upxWhmw&#10;i5RsSzrbgY8Veap58ngAqfoxqqF0pC5Sf6BEqQJLhLhqeEe4jCIOZ6Mj7F0usVlGs3yaHx1SAqrG&#10;LmfBUeJMeCdDkywaS/YHLYExocP0gQKTvwgABSjbQM9wG4gp78tiNtkmkXaIJONFr/WeXRh+jb7D&#10;ZJO58KHCQWPcR0o6bHqs4oclOEGJeq7Ru0eD8Ti+EmkynhwOceJ2dxa7O6AZQpU0oDBpeBb6l2Vp&#10;nawbvKmvvjan6PdKJivGXuizuusSbOxE4u4Rii/H7jxF3T+V818AAAD//wMAUEsDBBQABgAIAAAA&#10;IQCnqRPZ4AAAAAgBAAAPAAAAZHJzL2Rvd25yZXYueG1sTI/RToNAEEXfTfyHzZj4YuzSWhCQpWlM&#10;jMbYB1s/YMuOQMrOEnah6Nc7Punj5N6ce6bYzLYTEw6+daRguYhAIFXOtFQr+Dg83aYgfNBkdOcI&#10;FXyhh015eVHo3LgzveO0D7VgCPlcK2hC6HMpfdWg1X7heiTOPt1gdeBzqKUZ9JnhtpOrKEqk1S3x&#10;QqN7fGywOu1Hq2D1XMfrafdS3Y/fN6fd6zbg4S1T6vpq3j6ACDiHvzL86rM6lOx0dCMZLzpmJNma&#10;qwrSOxCcx8s0A3FUkCUxyLKQ/x8ofwAAAP//AwBQSwECLQAUAAYACAAAACEAtoM4kv4AAADhAQAA&#10;EwAAAAAAAAAAAAAAAAAAAAAAW0NvbnRlbnRfVHlwZXNdLnhtbFBLAQItABQABgAIAAAAIQA4/SH/&#10;1gAAAJQBAAALAAAAAAAAAAAAAAAAAC8BAABfcmVscy8ucmVsc1BLAQItABQABgAIAAAAIQALYxWo&#10;uQIAAHIFAAAOAAAAAAAAAAAAAAAAAC4CAABkcnMvZTJvRG9jLnhtbFBLAQItABQABgAIAAAAIQCn&#10;qRPZ4AAAAAgBAAAPAAAAAAAAAAAAAAAAABMFAABkcnMvZG93bnJldi54bWxQSwUGAAAAAAQABADz&#10;AAAAIAYAAAAA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64" o:spid="_x0000_s1037" style="position:absolute;margin-left:-20.85pt;margin-top:4.15pt;width:124.75pt;height:44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oGuQIAAHIFAAAOAAAAZHJzL2Uyb0RvYy54bWysVMtu1DAU3SPxD5b3NJlnp1EzVdVShMSj&#10;UkGs79hOYuHYxvZMpuzKPyDxB2xY8F2o/APXTmc6QxELRBaRH9fH95x7ro9P1q0iK+G8NLqkg4Oc&#10;EqGZ4VLXJX375uLJjBIfQHNQRouSXgtPT+aPHx13thBD0xjFhSMIon3R2ZI2IdgiyzxrRAv+wFih&#10;cbMyroWAU1dn3EGH6K3Khnk+zTrjuHWGCe9x9bzfpPOEX1WChddV5UUgqqSYW0h/l/6L+M/mx1DU&#10;Dmwj2V0a8A9ZtCA1XrqFOocAZOnkA6hWMme8qcIBM21mqkoykTggm0H+G5urBqxIXFAcb7cy+f8H&#10;y16tLh2RvKTTMSUaWqzR7deb20/ffny/+fnlM8Fl1KizvsDQK3vpIktvXxj23hNtzhrQtTh1znSN&#10;AI6ZDWJ8tncgTjweJYvupeF4AyyDSXKtK9dGQBSCrFNVrrdVEetAGC4OJrPxaDihhOHeZJrnh6ls&#10;GRSb09b58EyYlsRBSR1WPaHD6oUPMRsoNiEpe6Mkv5BKpUl0mjhTjqwAPbKo+/yR426U0qQr6Wg2&#10;yNFErLWol9d1umQvLvn2Hi2sBylGLVsk3t+AEPj1xsN1tGe/viG1hUh576FHEufgm/5A2upxWhmw&#10;i5RsSzrbgY8Veap58ngAqfoxqqF0pC5Sf6BEqQJLhLhqeEe4jCIOZ6Mj7F0usVlGs3yaHx1SAqrG&#10;LmfBUeJMeCdDkywaS/YHLYExocP0gQKTvwgABSjbQM9wG4gp78tiNtkmkXaIJONFr/WeXRh+jb7D&#10;ZJO58KHCQWPcR0o6bHqs4oclOEGJeq7Ru0eD8Ti+EmkynhwOceJ2dxa7O6AZQpU0oDBpeBb6l2Vp&#10;nawbvKmvvjan6PdKJivGXuizuusSbOxE4u4Rii/H7jxF3T+V818AAAD//wMAUEsDBBQABgAIAAAA&#10;IQBS5bvK4QAAAAgBAAAPAAAAZHJzL2Rvd25yZXYueG1sTI9BT8JAFITvJv6HzSPxYmBLBQqlW0JM&#10;jMbIQfAHLN1n29B923S3pfrrfZ70OJnJzDfZbrSNGLDztSMF81kEAqlwpqZSwcfpaboG4YMmoxtH&#10;qOALPezy25tMp8Zd6R2HYygFl5BPtYIqhDaV0hcVWu1nrkVi79N1VgeWXSlNp69cbhsZR9FKWl0T&#10;L1S6xccKi8uxtwri53K5GA4vRdJ/318Or/uAp7eNUneTcb8FEXAMf2H4xWd0yJnp7HoyXjQKpot5&#10;wlEF6wcQ7MdRwlfOCjarJcg8k/8P5D8AAAD//wMAUEsBAi0AFAAGAAgAAAAhALaDOJL+AAAA4QEA&#10;ABMAAAAAAAAAAAAAAAAAAAAAAFtDb250ZW50X1R5cGVzXS54bWxQSwECLQAUAAYACAAAACEAOP0h&#10;/9YAAACUAQAACwAAAAAAAAAAAAAAAAAvAQAAX3JlbHMvLnJlbHNQSwECLQAUAAYACAAAACEAH3CK&#10;BrkCAAByBQAADgAAAAAAAAAAAAAAAAAuAgAAZHJzL2Uyb0RvYy54bWxQSwECLQAUAAYACAAAACEA&#10;UuW7yuEAAAAIAQAADwAAAAAAAAAAAAAAAAATBQAAZHJzL2Rvd25yZXYueG1sUEsFBgAAAAAEAAQA&#10;8wAAACEGAAAAAA==&#10;" fillcolor="white [3212]" strokecolor="black [3213]" strokeweight="3pt">
            <v:shadow on="t" color="#974706 [1609]" opacity=".5" offset="1pt"/>
          </v:rect>
        </w:pict>
      </w:r>
      <w:r w:rsidR="00ED4568">
        <w:rPr>
          <w:rFonts w:hint="eastAsia"/>
          <w:b/>
          <w:sz w:val="56"/>
        </w:rPr>
        <w:t>Green</w:t>
      </w:r>
      <w:r w:rsidR="00B405AE">
        <w:rPr>
          <w:rFonts w:hint="eastAsia"/>
          <w:b/>
          <w:sz w:val="56"/>
        </w:rPr>
        <w:t xml:space="preserve">      Star</w:t>
      </w:r>
    </w:p>
    <w:p w:rsidR="00B405AE" w:rsidRDefault="00B405AE" w:rsidP="00B405AE">
      <w:pPr>
        <w:ind w:right="720"/>
        <w:jc w:val="left"/>
        <w:rPr>
          <w:b/>
          <w:sz w:val="56"/>
        </w:rPr>
      </w:pPr>
    </w:p>
    <w:p w:rsidR="00B405AE" w:rsidRDefault="00E966E3" w:rsidP="00ED4568">
      <w:pPr>
        <w:ind w:left="300" w:right="720" w:hangingChars="150" w:hanging="300"/>
        <w:jc w:val="left"/>
        <w:rPr>
          <w:b/>
          <w:sz w:val="56"/>
        </w:rPr>
      </w:pPr>
      <w:r w:rsidRPr="00E966E3">
        <w:rPr>
          <w:noProof/>
        </w:rPr>
        <w:pict>
          <v:rect id="직사각형 69" o:spid="_x0000_s1036" style="position:absolute;left:0;text-align:left;margin-left:147.4pt;margin-top:2.9pt;width:124.75pt;height:44.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UAugIAAHIFAAAOAAAAZHJzL2Uyb0RvYy54bWysVMtu1DAU3SPxD5b3NMm8OhM1U1UtRUgF&#10;KhXE+o7jJBaObWzPZMqu/Qck/oANC74LlX/g2ulMZyhigcgi8uP6+J5zz/XR8bqVZMWtE1oVNDtI&#10;KeGK6VKouqDv3p4/m1LiPKgSpFa8oNfc0eP50ydHncn5QDdaltwSBFEu70xBG+9NniSONbwFd6AN&#10;V7hZaduCx6mtk9JCh+itTAZpOkk6bUtjNePO4epZv0nnEb+qOPNvqspxT2RBMTcf/zb+F+GfzI8g&#10;ry2YRrD7NOAfsmhBKLx0C3UGHsjSikdQrWBWO135A6bbRFeVYDxyQDZZ+hubqwYMj1xQHGe2Mrn/&#10;B8tery4tEWVBJzNKFLRYo7uvN3e33358v/n55TPBZdSoMy7H0CtzaQNLZy40++CI0qcNqJqfWKu7&#10;hkOJmWUhPtk7ECYOj5JF90qXeAMsvY5yrSvbBkAUgqxjVa63VeFrTxguZuPpaDgYU8JwbzxJ08NY&#10;tgTyzWljnX/BdUvCoKAWqx7RYXXhfMgG8k1IzF5LUZ4LKeMkOI2fSktWgB5Z1H3+yHE3SirSFXQ4&#10;zVI0EWsN6uVUHS/Zi4u+fUDz6yzGyGWLxPsbEAK/3ni4jvbs1zekthAx7z30QOIMXNMfiFs9Tis8&#10;dpEUbUGnO/ChIs9VGT3uQch+jGpIFajz2B8oUazAEiGumrIjpQgiDqbDGfZuKbBZhtN0ks4OKQFZ&#10;Y5czbymx2r8XvokWDSX7g5bAGFd+8kiB8V8EgBykaaBnuA3ElPdl0Ztso0g7RKLxgtd6zy50eY2+&#10;w2SjufChwkGj7SdKOmx6rOLHJVhOiXyp0LuzbDQKr0ScjMaHA5zY3Z3F7g4ohlAF9ShMHJ76/mVZ&#10;GivqBm/qq6/0Cfq9EtGKoRf6rO67BBs7krh/hMLLsTuPUQ9P5fwXAAAA//8DAFBLAwQUAAYACAAA&#10;ACEAMsv1cd8AAAAIAQAADwAAAGRycy9kb3ducmV2LnhtbEyPwU7DMAyG70i8Q2QkLoiljBRoaTpN&#10;SAg0sQMbD5A1pq3WOFWTdoWnx5zgZFn/r8+fi9XsOjHhEFpPGm4WCQikytuWag0f++frBxAhGrKm&#10;84QavjDAqjw/K0xu/YnecdrFWjCEQm40NDH2uZShatCZsPA9EmeffnAm8jrU0g7mxHDXyWWS3Eln&#10;WuILjenxqcHquBudhuVLnapp+1rdj99Xx+1mHXH/lml9eTGvH0FEnONfGX71WR1Kdjr4kWwQHTMy&#10;xepRQ8qD81SpWxAHDZlKQJaF/P9A+QMAAP//AwBQSwECLQAUAAYACAAAACEAtoM4kv4AAADhAQAA&#10;EwAAAAAAAAAAAAAAAAAAAAAAW0NvbnRlbnRfVHlwZXNdLnhtbFBLAQItABQABgAIAAAAIQA4/SH/&#10;1gAAAJQBAAALAAAAAAAAAAAAAAAAAC8BAABfcmVscy8ucmVsc1BLAQItABQABgAIAAAAIQBvn2UA&#10;ugIAAHIFAAAOAAAAAAAAAAAAAAAAAC4CAABkcnMvZTJvRG9jLnhtbFBLAQItABQABgAIAAAAIQAy&#10;y/Vx3wAAAAgBAAAPAAAAAAAAAAAAAAAAABQFAABkcnMvZG93bnJldi54bWxQSwUGAAAAAAQABADz&#10;AAAAIAYAAAAA&#10;" fillcolor="white [3212]" strokecolor="black [3213]" strokeweight="3pt">
            <v:shadow on="t" color="#974706 [1609]" opacity=".5" offset="1pt"/>
          </v:rect>
        </w:pict>
      </w:r>
      <w:r w:rsidRPr="00E966E3">
        <w:rPr>
          <w:noProof/>
        </w:rPr>
        <w:pict>
          <v:rect id="직사각형 67" o:spid="_x0000_s1035" style="position:absolute;left:0;text-align:left;margin-left:-28.85pt;margin-top:2.9pt;width:124.75pt;height:44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/uQIAAHIFAAAOAAAAZHJzL2Uyb0RvYy54bWysVMtu1DAU3SPxD5b3NJlnp1EzVdVShMSj&#10;UkGs79hOYuHYxvZMpuzKPyDxB2xY8F2o/APXTmc6QxELRBaRH9fH95x7ro9P1q0iK+G8NLqkg4Oc&#10;EqGZ4VLXJX375uLJjBIfQHNQRouSXgtPT+aPHx13thBD0xjFhSMIon3R2ZI2IdgiyzxrRAv+wFih&#10;cbMyroWAU1dn3EGH6K3Khnk+zTrjuHWGCe9x9bzfpPOEX1WChddV5UUgqqSYW0h/l/6L+M/mx1DU&#10;Dmwj2V0a8A9ZtCA1XrqFOocAZOnkA6hWMme8qcIBM21mqkoykTggm0H+G5urBqxIXFAcb7cy+f8H&#10;y16tLh2RvKTTQ0o0tFij2683t5++/fh+8/PLZ4LLqFFnfYGhV/bSRZbevjDsvSfanDWga3HqnOka&#10;ARwzG8T4bO9AnHg8ShbdS8PxBlgGk+RaV66NgCgEWaeqXG+rItaBMFwcTGbj0XBCCcO9yTTPD1PZ&#10;Mig2p63z4ZkwLYmDkjqsekKH1QsfYjZQbEJS9kZJfiGVSpPoNHGmHFkBemRR9/kjx90opUlX0tFs&#10;kKOJWGtRL6/rdMleXPLtPVpYD1KMWrZIvL8BIfDrjYfraM9+fUNqC5Hy3kOPJM7BN/2BtNXjtDJg&#10;FynZlnS2Ax8r8lTz5PEAUvVjVEPpSF2k/kCJUgWWCHHV8I5wGUUczkZH2LtcYrOMZvk0P0J/gKqx&#10;y1lwlDgT3snQJIvGkv1BS2BM6DB9oMDkLwJAAco20DPcBmLK+7KYTbZJpB0iyXjRa71nF4Zfo+8w&#10;2WQufKhw0Bj3kZIOmx6r+GEJTlCinmv07tFgPI6vRJqMJ4dDnLjdncXuDmiGUCUNKEwanoX+ZVla&#10;J+sGb+qrr80p+r2SyYqxF/qs7roEGzuRuHuE4suxO09R90/l/BcAAAD//wMAUEsDBBQABgAIAAAA&#10;IQC6thrL4AAAAAgBAAAPAAAAZHJzL2Rvd25yZXYueG1sTI/BTsMwEETvSPyDtUhcUOu0aghJs6kq&#10;JARC9EDLB7jxNoka21HspIGvZ3uC245mNPsm30ymFSP1vnEWYTGPQJAtnW5shfB1eJk9gfBBWa1a&#10;ZwnhmzxsitubXGXaXewnjftQCS6xPlMIdQhdJqUvazLKz11Hlr2T640KLPtK6l5duNy0chlFj9Ko&#10;xvKHWnX0XFN53g8GYflaxatx91Ymw8/Defe+DXT4SBHv76btGkSgKfyF4YrP6FAw09ENVnvRIszi&#10;JOEoQswLrn664OOIkK4ikEUu/w8ofgEAAP//AwBQSwECLQAUAAYACAAAACEAtoM4kv4AAADhAQAA&#10;EwAAAAAAAAAAAAAAAAAAAAAAW0NvbnRlbnRfVHlwZXNdLnhtbFBLAQItABQABgAIAAAAIQA4/SH/&#10;1gAAAJQBAAALAAAAAAAAAAAAAAAAAC8BAABfcmVscy8ucmVsc1BLAQItABQABgAIAAAAIQCB6lr/&#10;uQIAAHIFAAAOAAAAAAAAAAAAAAAAAC4CAABkcnMvZTJvRG9jLnhtbFBLAQItABQABgAIAAAAIQC6&#10;thrL4AAAAAgBAAAPAAAAAAAAAAAAAAAAABMFAABkcnMvZG93bnJldi54bWxQSwUGAAAAAAQABADz&#10;AAAAIAYAAAAA&#10;" fillcolor="white [3212]" strokecolor="black [3213]" strokeweight="3pt">
            <v:shadow on="t" color="#974706 [1609]" opacity=".5" offset="1pt"/>
          </v:rect>
        </w:pict>
      </w:r>
      <w:r w:rsidR="00ED4568">
        <w:rPr>
          <w:rFonts w:hint="eastAsia"/>
          <w:b/>
          <w:sz w:val="56"/>
        </w:rPr>
        <w:t>Pink      Diamond</w:t>
      </w:r>
    </w:p>
    <w:p w:rsidR="00B405AE" w:rsidRPr="00E504CC" w:rsidRDefault="00B405AE" w:rsidP="00B405AE">
      <w:pPr>
        <w:ind w:right="720"/>
        <w:jc w:val="left"/>
        <w:rPr>
          <w:b/>
        </w:rPr>
      </w:pPr>
    </w:p>
    <w:p w:rsidR="00B405AE" w:rsidRDefault="00E966E3" w:rsidP="00B405AE">
      <w:pPr>
        <w:ind w:right="720"/>
        <w:jc w:val="lef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다이아몬드 70" o:spid="_x0000_s1034" type="#_x0000_t4" style="position:absolute;margin-left:-37.5pt;margin-top:5.25pt;width:286.5pt;height:3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X5qAIAAHkFAAAOAAAAZHJzL2Uyb0RvYy54bWysVEtvEzEQviPxHyzf6WbTpA1RNyhqFYRU&#10;tRUt6tnx2llLfmE72YQzN46IG9w4IY78q/ZHMPY+GpWKA2IP3hnPzDcPz8zJq62SaMOcF0YXOD8Y&#10;YMQ0NaXQqwK/u1m8mGDkA9ElkUazAu+Yx69mz5+d1HbKhqYysmQOAYj209oWuArBTrPM04op4g+M&#10;ZRqE3DhFArBulZWO1ICuZDYcDI6y2rjSOkOZ93B71gjxLOFzzmi45NyzgGSBIbaQTpfOZTyz2QmZ&#10;rhyxlaBtGOQfolBEaHDaQ52RQNDaiT+glKDOeMPDATUqM5wLylIOkE0+eJTNdUUsS7lAcbzty+T/&#10;Hyy92Fw5JMoCH0N5NFHwRnefvt9/+3X/5ePdj593n78ikECZauunoH1tr1zLeSBjzlvuVPxDNmib&#10;SrvrS8u2AVG4PDw6nIzH4IKCbHQ8ySMDONmDuXU+vGZGoUgUuBREGV2mqpLNuQ+NdqcVHXojRbkQ&#10;UibGrZan0qENgadejPLJ2bx1sKeWxSyauBMVdpJFY6nfMg5lgEiHyWNqQNbjEUqZDnkjqkjJGjfj&#10;AXydl9iy0SIllQAjMofweuwWoNNsQDrsJr9WP5qy1L+98eBvgTXGvUXybHTojZXQxj0FICGr1nOj&#10;D+HvlSaSS1PuoEmcaabHW7oQ8ETnxIcr4mBc4FlhBYRLOLg0dYFNS2FUGffhqfuoD10MUoxqGL8C&#10;+/dr4hhG8o2G/n6Zj0ZxXhMzGh8PgXH7kuW+RK/VqYFnz2HZWJrIqB9kR3Jn1C1sinn0CiKiKfgu&#10;MA2uY05DsxZg11A2nyc1mFFLwrm+tjSCx6rG/rvZ3hJn2z4N0OIXphtVMn3Uq41utNRmvg6Gi9TI&#10;D3Vt6w3znRqn3UVxgezzSethY85+AwAA//8DAFBLAwQUAAYACAAAACEAvi++1uEAAAAKAQAADwAA&#10;AGRycy9kb3ducmV2LnhtbEyPQU/CQBCF7yb+h82YeIMtSgut3RJiwkW8gBw8Lu3QbejOlu5Cq7/e&#10;8aTHee/lzffy1WhbccPeN44UzKYRCKTSVQ3VCg4fm8kShA+aKt06QgVf6GFV3N/lOqvcQDu87UMt&#10;uIR8phWYELpMSl8atNpPXYfE3sn1Vgc++1pWvR643LbyKYoSaXVD/MHoDl8Nluf91SpIL9/6tDbD&#10;YfOWJpfttonfP+edUo8P4/oFRMAx/IXhF5/RoWCmo7tS5UWrYLKIeUtgI4pBcGCeLlk4KlgkzzHI&#10;Ipf/JxQ/AAAA//8DAFBLAQItABQABgAIAAAAIQC2gziS/gAAAOEBAAATAAAAAAAAAAAAAAAAAAAA&#10;AABbQ29udGVudF9UeXBlc10ueG1sUEsBAi0AFAAGAAgAAAAhADj9If/WAAAAlAEAAAsAAAAAAAAA&#10;AAAAAAAALwEAAF9yZWxzLy5yZWxzUEsBAi0AFAAGAAgAAAAhACzEtfmoAgAAeQUAAA4AAAAAAAAA&#10;AAAAAAAALgIAAGRycy9lMm9Eb2MueG1sUEsBAi0AFAAGAAgAAAAhAL4vvtbhAAAACgEAAA8AAAAA&#10;AAAAAAAAAAAAAgUAAGRycy9kb3ducmV2LnhtbFBLBQYAAAAABAAEAPMAAAAQBgAAAAA=&#10;" fillcolor="#f418da" strokecolor="#243f60 [1604]" strokeweight="2pt"/>
        </w:pict>
      </w: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405AE">
      <w:pPr>
        <w:ind w:right="720"/>
        <w:jc w:val="left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B405AE" w:rsidRDefault="00B405AE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B405AE" w:rsidRDefault="00E966E3" w:rsidP="00B677EA">
      <w:pPr>
        <w:ind w:right="70"/>
      </w:pPr>
      <w:r>
        <w:rPr>
          <w:noProof/>
        </w:rPr>
        <w:pict>
          <v:rect id="직사각형 71" o:spid="_x0000_s1033" style="position:absolute;left:0;text-align:left;margin-left:175.5pt;margin-top:3.7pt;width:241.5pt;height:23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pdpwIAAJoFAAAOAAAAZHJzL2Uyb0RvYy54bWysVMFu2zAMvQ/YPwi6r3aytmmDOkXQosOA&#10;ri2WDj0rslQbkERNUuJkt+4fBuwPdtlh3zV0/zBKdtygC3YYdrFJkXwUn0ienK60IkvhfA2moIO9&#10;nBJhOJS1uS/oh9uLV0eU+MBMyRQYUdC18PR08vLFSWPHYggVqFI4giDGjxtb0CoEO84yzyuhmd8D&#10;KwwaJTjNAqruPisdaxBdq2yY54dZA660DrjwHk/PWyOdJHwpBQ/XUnoRiCoo3i2kr0vfefxmkxM2&#10;vnfMVjXvrsH+4Raa1QaT9lDnLDCycPUfULrmDjzIsMdBZyBlzUWqAasZ5M+qmVXMilQLkuNtT5P/&#10;f7D8annjSF0WdDSgxDCNb/T47eHx8/efPx5+ff1C8Bg5aqwfo+vM3rhO8yjGglfS6fjHUsgq8bru&#10;eRWrQDgevs4PR/kB0s/RNjw+zo9QQZzsKdw6H94I0CQKBXX4cIlPtrz0oXXduMRsHlRdXtRKJSU2&#10;izhTjiwZPjPjXJhwmMLVQr+Dsj0fHeT5Jm3qrxiSLrGFlsVK29qSFNZKxBzKvBcSecJqhgm5R9hO&#10;OmhNFStFexxT7s6ZACOyxCp67A5gV0HpHZCxzj+GitTgfXD+t4u1HPYRKTOY0Afr2oDbBaBCn7n1&#10;R8q2qIniHMo1dpGDdry85Rc1PuMl8+GGOZwnfHrcEeEaP1JBU1DoJEoqcJ92nUd/bHO0UtLgfBbU&#10;f1wwJyhRbw0OwPFgfz8OdFL2D0ZDVNy2Zb5tMQt9Btgb2ON4uyRG/6A2onSg73CVTGNWNDHDMXdB&#10;eXAb5Sy0ewOXERfTaXLDIbYsXJqZ5RE8shrb9HZ1x5ztejngGFzBZpbZ+FlLt74x0sB0EUDWqd+f&#10;eO34xgWQmrVbVnHDbOvJ62mlTn4DAAD//wMAUEsDBBQABgAIAAAAIQD2qLG54AAAAAkBAAAPAAAA&#10;ZHJzL2Rvd25yZXYueG1sTI/NTsMwEITvSLyDtUhcEHVCAw0hmwqBKg4gUAMPsImXJOCfKHbbwNNj&#10;TnAczWjmm3I9Gy32PPnBWYR0kYBg2zo12A7h7XVznoPwgawi7SwjfLGHdXV8VFKh3MFueV+HTsQS&#10;6wtC6EMYCyl927Mhv3Aj2+i9u8lQiHLqpJroEMuNlhdJciUNDTYu9DTyXc/tZ70zCKyvk6YmublP&#10;n5++H14+zh77LSOensy3NyACz+EvDL/4ER2qyNS4nVVeaITlZRq/BIRVBiL6+TKLukHIVnkGsirl&#10;/wfVDwAAAP//AwBQSwECLQAUAAYACAAAACEAtoM4kv4AAADhAQAAEwAAAAAAAAAAAAAAAAAAAAAA&#10;W0NvbnRlbnRfVHlwZXNdLnhtbFBLAQItABQABgAIAAAAIQA4/SH/1gAAAJQBAAALAAAAAAAAAAAA&#10;AAAAAC8BAABfcmVscy8ucmVsc1BLAQItABQABgAIAAAAIQDZLQpdpwIAAJoFAAAOAAAAAAAAAAAA&#10;AAAAAC4CAABkcnMvZTJvRG9jLnhtbFBLAQItABQABgAIAAAAIQD2qLG54AAAAAkBAAAPAAAAAAAA&#10;AAAAAAAAAAEFAABkcnMvZG93bnJldi54bWxQSwUGAAAAAAQABADzAAAADgYAAAAA&#10;" fillcolor="#e36c0a [2409]" strokecolor="#243f60 [1604]" strokeweight="2pt"/>
        </w:pict>
      </w:r>
    </w:p>
    <w:p w:rsidR="00B405AE" w:rsidRDefault="00B405AE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966E3" w:rsidP="00B677EA">
      <w:pPr>
        <w:ind w:right="70"/>
      </w:pPr>
      <w:r>
        <w:rPr>
          <w:noProof/>
        </w:rPr>
        <w:pict>
          <v:rect id="직사각형 72" o:spid="_x0000_s1032" style="position:absolute;left:0;text-align:left;margin-left:1.5pt;margin-top:.45pt;width:330pt;height:18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51iQIAAD8FAAAOAAAAZHJzL2Uyb0RvYy54bWysVM1u1DAQviPxDpbvNMmypXS12WrVqgip&#10;ale0qGfXsZtI/mPs3exyK++AxBtw4cBzofIOjJ1stmorDohL4vHMfJ75/I2nR2utyEqAb6wpabGX&#10;UyIMt1Vjbkv68er01VtKfGCmYsoaUdKN8PRo9vLFtHUTMbK1VZUAgiDGT1pX0joEN8kyz2uhmd+z&#10;Thh0SguaBTThNquAtYiuVTbK8zdZa6FyYLnwHndPOiedJXwpBQ8XUnoRiCop1hbSF9L3Jn6z2ZRN&#10;boG5uuF9GewfqtCsMXjoAHXCAiNLaJ5A6YaD9VaGPW51ZqVsuEg9YDdF/qiby5o5kXpBcrwbaPL/&#10;D5afrxZAmqqkByNKDNN4R/ff7+6//Pj18+73t68Et5Gj1vkJhl66BfSWx2VseC1Bxz+2QtaJ183A&#10;q1gHwnFzXBwWeY70c/SNxnn+Gg3EyXbpDnx4J6wmcVFSwItLfLLVmQ9d6DYE82I5XQFpFTZKxBqU&#10;+SAkNoNHjlJ2kpE4VkBWDAXAOBcmFJ2rZpXotvextm09Q0aqLgFGZNkoNWD3AFGiT7G7Wvv4mCqS&#10;Cofk/G+FdclDRjrZmjAk68ZYeA5AYVf9yV38lqSOmsjSja02eNVguxnwjp82yPUZ82HBAEWP94OD&#10;HC7wI5VtS2r7FSW1hc/P7cd41CJ6KWlxiErqPy0ZCErUe4MqPSzG4zh1yRjvH4zQgIeem4ces9TH&#10;Fq+pwCfD8bSM8UFtlxKsvsZ5n8dT0cUMx7NLygNsjePQDTe+GFzM5ykMJ82xcGYuHY/gkdWopav1&#10;NQPXCy6gVs/tduDY5JHuutiYaex8Gaxskih3vPZ845Qm4fQvSnwGHtopavfuzf4AAAD//wMAUEsD&#10;BBQABgAIAAAAIQAgAvaf2gAAAAYBAAAPAAAAZHJzL2Rvd25yZXYueG1sTI/BTsMwEETvSPyDtUjc&#10;qFNAaZrGqRASQuKCaPkAN16SFHsd2U4T+Hq2J3qcndXMm2o7OytOGGLvScFykYFAarzpqVXwuX+5&#10;K0DEpMlo6wkV/GCEbX19VenS+Ik+8LRLreAQiqVW0KU0lFLGpkOn48IPSOx9+eB0YhlaaYKeONxZ&#10;eZ9luXS6J27o9IDPHTbfu9Ep8Mv39LafHkfCKbwW/bGxv6tCqdub+WkDIuGc/p/hjM/oUDPTwY9k&#10;orAKHnhJUrAGwWaen+WBr6tiDbKu5CV+/QcAAP//AwBQSwECLQAUAAYACAAAACEAtoM4kv4AAADh&#10;AQAAEwAAAAAAAAAAAAAAAAAAAAAAW0NvbnRlbnRfVHlwZXNdLnhtbFBLAQItABQABgAIAAAAIQA4&#10;/SH/1gAAAJQBAAALAAAAAAAAAAAAAAAAAC8BAABfcmVscy8ucmVsc1BLAQItABQABgAIAAAAIQCo&#10;km51iQIAAD8FAAAOAAAAAAAAAAAAAAAAAC4CAABkcnMvZTJvRG9jLnhtbFBLAQItABQABgAIAAAA&#10;IQAgAvaf2gAAAAYBAAAPAAAAAAAAAAAAAAAAAOMEAABkcnMvZG93bnJldi54bWxQSwUGAAAAAAQA&#10;BADzAAAA6gUAAAAA&#10;" fillcolor="#4f81bd [3204]" strokecolor="#243f60 [1604]" strokeweight="2pt"/>
        </w:pict>
      </w: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966E3" w:rsidP="00B677EA">
      <w:pPr>
        <w:ind w:right="70"/>
      </w:pPr>
      <w:r>
        <w:rPr>
          <w:noProof/>
        </w:rPr>
        <w:pict>
          <v:oval id="타원 73" o:spid="_x0000_s1031" style="position:absolute;left:0;text-align:left;margin-left:27pt;margin-top:12.55pt;width:265.5pt;height:3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Q0lQIAAHAFAAAOAAAAZHJzL2Uyb0RvYy54bWysVM1u2zAMvg/YOwi6r7bTdO2COEXQIsOA&#10;oi3WDj0rshQLkEVNUuJkpwF7gd33its7jJIdN1iKHYb5IJMi+fFHJKeX20aTjXBegSlpcZJTIgyH&#10;SplVST89Lt5cUOIDMxXTYERJd8LTy9nrV9PWTsQIatCVcARBjJ+0tqR1CHaSZZ7XomH+BKwwKJTg&#10;GhaQdauscqxF9EZnozx/m7XgKuuAC+/x9roT0lnCl1LwcCelF4HokmJsIZ0unct4ZrMpm6wcs7Xi&#10;fRjsH6JomDLodIC6ZoGRtVNHUI3iDjzIcMKhyUBKxUXKAbMp8j+yeaiZFSkXLI63Q5n8/4Plt5t7&#10;R1RV0vNTSgxr8I1+ffv688d3ghdYndb6CSo92HvXcx7JmOpWuib+MQmyTRXdDRUV20A4Xp6enhcX&#10;Z1h4jrJxUYwv8lTz7NncOh/eC2hIJEoqtFbWx6zZhG1ufECvqL3XitcetKoWSuvEuNXySjuyYfjC&#10;C/wGBwdqWcyiiztRYadFNNbmo5CYPUY6Sh5T34kBj3EuTCg6Uc0q0bk5y/GLxcHABovEJcCILDG8&#10;AbsHiD19jN3B9PrRVKS2HYzzvwXWGQ8WyTOYMBg3yoB7CUBjVr3nTh/DPyhNJJdQ7bA3HHRD4y1f&#10;KHyiG+bDPXM4JfisOPnhDg+poS0p9BQlNbgvL91HfWxelFLS4tSV1H9eMyco0R8MtvW7YjyOY5qY&#10;8dn5CBl3KFkeSsy6uQJ89gJ3jOWJjPpB70npoHnCBTGPXlHEDEffJeXB7Zmr0G0DXDFczOdJDUfT&#10;snBjHiyP4LGqsf8et0/M2b5PA7b4Lewn9KhXO91oaWC+DiBVauTnuvb1xrFOjdOvoLg3Dvmk9bwo&#10;Z78BAAD//wMAUEsDBBQABgAIAAAAIQCxqGWN4QAAAAkBAAAPAAAAZHJzL2Rvd25yZXYueG1sTI9B&#10;T8JAEIXvJv6HzZh4IbBtpUhqp4SYqGC8CCZcl+7aNnRnm+5S6r93OOnxzZu89718NdpWDKb3jSOE&#10;eBaBMFQ63VCF8LV/mS5B+KBIq9aRQfgxHlbF7U2uMu0u9GmGXagEh5DPFEIdQpdJ6cvaWOVnrjPE&#10;3rfrrQos+0rqXl043LYyiaKFtKohbqhVZ55rU552Z4uw3dL6NLwfJm+HzWRINh+uf63miPd34/oJ&#10;RDBj+HuGKz6jQ8FMR3cm7UWLkM55SkBI0hgE++ky5cMRYfH4EIMscvl/QfELAAD//wMAUEsBAi0A&#10;FAAGAAgAAAAhALaDOJL+AAAA4QEAABMAAAAAAAAAAAAAAAAAAAAAAFtDb250ZW50X1R5cGVzXS54&#10;bWxQSwECLQAUAAYACAAAACEAOP0h/9YAAACUAQAACwAAAAAAAAAAAAAAAAAvAQAAX3JlbHMvLnJl&#10;bHNQSwECLQAUAAYACAAAACEA/kGENJUCAABwBQAADgAAAAAAAAAAAAAAAAAuAgAAZHJzL2Uyb0Rv&#10;Yy54bWxQSwECLQAUAAYACAAAACEAsahljeEAAAAJAQAADwAAAAAAAAAAAAAAAADvBAAAZHJzL2Rv&#10;d25yZXYueG1sUEsFBgAAAAAEAAQA8wAAAP0FAAAAAA==&#10;" fillcolor="yellow" strokecolor="#243f60 [1604]" strokeweight="2pt"/>
        </w:pict>
      </w: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966E3" w:rsidP="00B677EA">
      <w:pPr>
        <w:ind w:right="70"/>
      </w:pPr>
      <w:r>
        <w:rPr>
          <w:noProof/>
        </w:rPr>
        <w:pict>
          <v:shape id="이등변 삼각형 74" o:spid="_x0000_s1030" type="#_x0000_t5" style="position:absolute;left:0;text-align:left;margin-left:-12pt;margin-top:-10.05pt;width:325.5pt;height:3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B7qwIAAH4FAAAOAAAAZHJzL2Uyb0RvYy54bWysVM1uEzEQviPxDpbvdDdpSkvUTRW1KkKq&#10;2ogW9ex47awl/2E72YQT8AoIiQvvAIIjT0TLOzD2/jSiFQdEDs7Mzsw3/3N4tFYSrZjzwugCD3Zy&#10;jJimphR6UeBXV6dPDjDygeiSSKNZgTfM46PJ40eHtR2zoamMLJlDAKL9uLYFrkKw4yzztGKK+B1j&#10;mQYhN06RAKxbZKUjNaArmQ3z/GlWG1daZyjzHr6eNEI8SficMxouOPcsIFlgiC2k16V3Ht9sckjG&#10;C0dsJWgbBvmHKBQRGpz2UCckELR04h6UEtQZb3jYoUZlhnNBWcoBshnkf2RzWRHLUi5QHG/7Mvn/&#10;B0vPVzOHRFng/RFGmijo0e3n7zcfvt58e4tu3//4+eXdr08fEUihVLX1Y7C4tDPXch7ImPeaOxX/&#10;ISO0TuXd9OVl64AofBwNdncP9qALFGQdAzjZnbl1PjxnRqFIFDg4QfRCxhqQMVmd+dCod2rxszdS&#10;lKdCysS4xfxYOrQi0O/9fDefphaDhy21LKbRBJ6osJEsGkv9knGoBYQ6TB7TFLIej1DKdBg0ooqU&#10;rHGzl8MvVid6iXMbLRKXACMyh/B67Bag02xAOuwGptWPpiwNcW+c/y2wxri3SJ6NDr2xEtq4hwAk&#10;ZNV6bvQh/K3SRHJuyg1MijPNCnlLTwX06Iz4MCMOdgb6CncgXMDDpakLbFoKo8q4Nw99j/owyiDF&#10;qIYdLLB/vSSOYSRfaBjyZ4PRKC5tYkZ7+0Ng3LZkvi3RS3VsoO0DuDiWJjLqB9mR3Bl1DediGr2C&#10;iGgKvgtMg+uY49DcBjg4lE2nSQ0W1ZJwpi8tjeCxqnH+rtbXxNluUGHGz023r/dmtdGNltpMl8Fw&#10;kQb5rq5tvWHJ0+C0BylekW0+ad2dzclvAAAA//8DAFBLAwQUAAYACAAAACEAvM7X2N8AAAALAQAA&#10;DwAAAGRycy9kb3ducmV2LnhtbEyPS0/DMBCE70j8B2uRuLV2A2ppiFPxlnrgQFv17MZLHOFHZLtp&#10;4NezPcFtdnc0+021Gp1lA8bUBS9hNhXA0DdBd76VsNu+Tu6Apay8VjZ4lPCNCVb15UWlSh1O/gOH&#10;TW4ZhfhUKgkm577kPDUGnUrT0KOn22eITmUaY8t1VCcKd5YXQsy5U52nD0b1+GSw+docnYT9wjwP&#10;4/rn8UX37zsd7dt6aZ2U11fjwz2wjGP+M8MZn9ChJqZDOHqdmJUwKW6pSz4LMQNGjnmxoM2BxI1Y&#10;Aq8r/r9D/QsAAP//AwBQSwECLQAUAAYACAAAACEAtoM4kv4AAADhAQAAEwAAAAAAAAAAAAAAAAAA&#10;AAAAW0NvbnRlbnRfVHlwZXNdLnhtbFBLAQItABQABgAIAAAAIQA4/SH/1gAAAJQBAAALAAAAAAAA&#10;AAAAAAAAAC8BAABfcmVscy8ucmVsc1BLAQItABQABgAIAAAAIQAtqIB7qwIAAH4FAAAOAAAAAAAA&#10;AAAAAAAAAC4CAABkcnMvZTJvRG9jLnhtbFBLAQItABQABgAIAAAAIQC8ztfY3wAAAAsBAAAPAAAA&#10;AAAAAAAAAAAAAAUFAABkcnMvZG93bnJldi54bWxQSwUGAAAAAAQABADzAAAAEQYAAAAA&#10;" fillcolor="#7030a0" strokecolor="#243f60 [1604]" strokeweight="2pt"/>
        </w:pict>
      </w: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966E3" w:rsidP="00B677EA">
      <w:pPr>
        <w:ind w:right="70"/>
      </w:pPr>
      <w:r>
        <w:rPr>
          <w:noProof/>
        </w:rPr>
        <w:pict>
          <v:oval id="타원 75" o:spid="_x0000_s1029" style="position:absolute;left:0;text-align:left;margin-left:118.5pt;margin-top:9.95pt;width:330pt;height:32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QilAIAAG8FAAAOAAAAZHJzL2Uyb0RvYy54bWysVM1uEzEQviPxDpbvdHejhNKomypqVYRU&#10;lYoW9ex67a4l22NsJ5twQuIFuPOK8A6MvZtNoBUHxMWe8cx88+OZOT3bGE3WwgcFtqbVUUmJsBwa&#10;ZR9r+vHu8tUbSkJktmEarKjpVgR6tnj54rRzczGBFnQjPEEQG+adq2kbo5sXReCtMCwcgRMWhRK8&#10;YRFZ/1g0nnWIbnQxKcvXRQe+cR64CAFfL3ohXWR8KQWP76UMIhJdU4wt5tPn8yGdxeKUzR89c63i&#10;QxjsH6IwTFl0OkJdsMjIyqsnUEZxDwFkPOJgCpBScZFzwGyq8o9sblvmRM4FixPcWKbw/2D59frG&#10;E9XU9HhGiWUG/+jn1y8/vn8j+IDV6VyYo9Ktu/EDF5BMqW6kN+nGJMgmV3Q7VlRsIuH4OK1OqrLE&#10;wnOUTcuT2fEs17zYmzsf4lsBhiSipkJr5ULKms3Z+ipE9IraO630HECr5lJpnZnUKeJce7Jm+Mdx&#10;U6Wo0eJAq0hJ9GFnKm61SLbafhASk8dAJ9lhbrs9GONc2Fj1opY1ovcxw4x2WYwW2WcGTMgSoxux&#10;B4DfA91h98EO+slU5K4djcu/BdYbjxbZM9g4GhtlwT8HoDGrwXOvj+EflCaRD9BssTU89DMTHL9U&#10;+ENXLMQb5nFI8Fdx8ON7PKSGrqYwUJS04D8/9570sXdRSkmHQ1fT8GnFvKBEv7PY1SfVdJqmNDPT&#10;2fEEGX8oeTiU2JU5B/zzCleM45lM+lHvSOnB3ON+WCavKGKWo++a8uh3zHnslwFuGC6Wy6yGk+lY&#10;vLK3jifwVNXUfnebe+bd0KYRO/wadgP6pFV73WRpYbmKIFXu431dh3rjVOfGGTZQWhuHfNba78nF&#10;LwAAAP//AwBQSwMEFAAGAAgAAAAhALtUs7zgAAAACgEAAA8AAABkcnMvZG93bnJldi54bWxMj81K&#10;xEAQhO+C7zC04M2dGCW7iZksIq4iiGhc8DqbtEnYTE+Ymfz49vae9NhVRfVX+XYxvZjQ+c6SgutV&#10;BAKpsnVHjYL95+5qA8IHTbXuLaGCH/SwLc7Pcp3VdqYPnMrQCC4hn2kFbQhDJqWvWjTar+yAxN63&#10;dUYHPl0ja6dnLje9jKMokUZ3xB9aPeBDi9WxHI2C1zl+TI7PuydXfjXTi9mP77R+U+ryYrm/AxFw&#10;CX9hOOEzOhTMdLAj1V70CuKbNW8JbKQpCA5s0pNwUJAktynIIpf/JxS/AAAA//8DAFBLAQItABQA&#10;BgAIAAAAIQC2gziS/gAAAOEBAAATAAAAAAAAAAAAAAAAAAAAAABbQ29udGVudF9UeXBlc10ueG1s&#10;UEsBAi0AFAAGAAgAAAAhADj9If/WAAAAlAEAAAsAAAAAAAAAAAAAAAAALwEAAF9yZWxzLy5yZWxz&#10;UEsBAi0AFAAGAAgAAAAhAJ8LVCKUAgAAbwUAAA4AAAAAAAAAAAAAAAAALgIAAGRycy9lMm9Eb2Mu&#10;eG1sUEsBAi0AFAAGAAgAAAAhALtUs7zgAAAACgEAAA8AAAAAAAAAAAAAAAAA7gQAAGRycy9kb3du&#10;cmV2LnhtbFBLBQYAAAAABAAEAPMAAAD7BQAAAAA=&#10;" fillcolor="black [3213]" strokecolor="#243f60 [1604]" strokeweight="2pt"/>
        </w:pict>
      </w: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966E3" w:rsidP="00B677EA">
      <w:pPr>
        <w:ind w:right="70"/>
      </w:pPr>
      <w:r>
        <w:rPr>
          <w:noProof/>
        </w:rPr>
        <w:pict>
          <v:shape id="하트 76" o:spid="_x0000_s1028" style="position:absolute;left:0;text-align:left;margin-left:-4.5pt;margin-top:-28.05pt;width:5in;height:3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0,403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S+kAIAAG4FAAAOAAAAZHJzL2Uyb0RvYy54bWysVM1u2zAMvg/YOwi6r0669GdBnSJokWFA&#10;0QZrh54VWYoNyKJGKXGyR9h9wB5lL9V3GCX/NOiKHYZdbFIkP/7z4nJXG7ZV6CuwOR8fjThTVkJR&#10;2XXOvzws3p1z5oOwhTBgVc73yvPL2ds3F42bqmMowRQKGYFYP21czssQ3DTLvCxVLfwROGVJqAFr&#10;EYjFdVagaAi9NtnxaHSaNYCFQ5DKe3q9boV8lvC1VjLcae1VYCbnFFtIX0zfVfxmswsxXaNwZSW7&#10;MMQ/RFGLypLTAepaBME2WP0BVVcSwYMORxLqDLSupEo5UDbj0Yts7kvhVMqFiuPdUCb//2Dl7XaJ&#10;rCpyfnbKmRU19ejpx8+n778YPVB1GuenpHTvlthxnsiY6k5jHf+UBNuliu6HiqpdYJIeJydn1CUq&#10;vCTZZPT+/JQYwsmezR368FFBzSJBiSmBIZVSbG98aHV7nejOg6mKRWVMYnC9ujLItoL6u1iQqx7+&#10;QC2LObRRJyrsjYrGxn5WmnKnOI+TxzR1asATUiobxq2oFIVq3ZwceolzGi1SSgkwImsKb8DuAHrN&#10;FqTHbvPr9KOpSkM7GI/+FlhrPFgkz2DDYFxXFvA1AENZdZ5bfQr/oDSRXEGxp8lAaFfGO7moqEE3&#10;woelQNoRairtfbijjzbQ5Bw6irMS8Ntr71GfOkxSzhrauZz7rxuBijPzydJQfxhPJnFJE5NGhzM8&#10;lKwOJXZTXwG1fUwXxslEkjEG05MaoX6k8zCPXkkkrCTfOZcBe+YqtLeADoxU83lSo8V0ItzYeycj&#10;eKxqnL+H3aNA101poAG/hX4/xfTFrLa60dLCfBNAV2mQn+va1ZuWOg1Od4Di1Tjkk9bzmZz9BgAA&#10;//8DAFBLAwQUAAYACAAAACEAHTE8ct0AAAAKAQAADwAAAGRycy9kb3ducmV2LnhtbEyPQU+DQBCF&#10;7yb+h82YeGsXjAWhLI0x9kxEfsAAW6Cys4TdAv57x5OeJjPv5c33stNmRrHo2Q2WFIT7AISmxrYD&#10;dQqqz/PuBYTzSC2OlrSCb+3glN/fZZi2dqUPvZS+ExxCLkUFvfdTKqVrem3Q7e2kibWLnQ16XudO&#10;tjOuHG5G+RQEkTQ4EH/ocdJvvW6+yptRsBadG+olqorLGa9xUL4X03Ol1OPD9noE4fXm/8zwi8/o&#10;kDNTbW/UOjEq2CVcxfM8RCEINsRhyJdawSFOEpB5Jv9XyH8AAAD//wMAUEsBAi0AFAAGAAgAAAAh&#10;ALaDOJL+AAAA4QEAABMAAAAAAAAAAAAAAAAAAAAAAFtDb250ZW50X1R5cGVzXS54bWxQSwECLQAU&#10;AAYACAAAACEAOP0h/9YAAACUAQAACwAAAAAAAAAAAAAAAAAvAQAAX3JlbHMvLnJlbHNQSwECLQAU&#10;AAYACAAAACEALIHUvpACAABuBQAADgAAAAAAAAAAAAAAAAAuAgAAZHJzL2Uyb0RvYy54bWxQSwEC&#10;LQAUAAYACAAAACEAHTE8ct0AAAAKAQAADwAAAAAAAAAAAAAAAADqBAAAZHJzL2Rvd25yZXYueG1s&#10;UEsFBgAAAAAEAAQA8wAAAPQFAAAAAA==&#10;" path="m2286000,1009650v952500,-2355850,4667250,,,3028950c-2381250,1009650,1333500,-1346200,2286000,1009650xe" fillcolor="red" strokecolor="#243f60 [1604]" strokeweight="2pt">
            <v:path arrowok="t" o:connecttype="custom" o:connectlocs="2286000,1009650;2286000,4038600;2286000,1009650" o:connectangles="0,0,0"/>
          </v:shape>
        </w:pict>
      </w: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D4568" w:rsidP="00B677EA">
      <w:pPr>
        <w:ind w:right="70"/>
      </w:pPr>
    </w:p>
    <w:p w:rsidR="00ED4568" w:rsidRDefault="00E966E3" w:rsidP="00B677EA">
      <w:pPr>
        <w:ind w:right="70"/>
      </w:pPr>
      <w:r>
        <w:rPr>
          <w:noProof/>
        </w:rPr>
        <w:pict>
          <v:shape id="포인트가 5개인 별 77" o:spid="_x0000_s1027" style="position:absolute;left:0;text-align:left;margin-left:42pt;margin-top:186.2pt;width:378pt;height:36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0,468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HrrAIAAIAFAAAOAAAAZHJzL2Uyb0RvYy54bWysVM1uEzEQviPxDpbvdDchaUPUTRVaFSFV&#10;bUWLena8dnYlr8fYTjbhxIETF14A3oBDJS59pkLfgbF3s43aigMiB2dmZ+ab/9k/WFWKLIV1JeiM&#10;9nZSSoTmkJd6ntH3l8cvRpQ4z3TOFGiR0bVw9GDy/Nl+bcaiDwWoXFiCINqNa5PRwnszThLHC1Ex&#10;twNGaBRKsBXzyNp5kltWI3qlkn6a7iY12NxY4MI5/HrUCOkk4kspuD+T0glPVEYxNh9fG99ZeJPJ&#10;PhvPLTNFydsw2D9EUbFSo9MO6oh5Rha2fARVldyCA+l3OFQJSFlyEXPAbHrpg2wuCmZEzAWL40xX&#10;Jvf/YPnp8tySMs/o3h4lmlXYo7uvP35/v7n7cnN7/YkMb6+/IUd+/fxMUAXrVRs3RrMLc25bziEZ&#10;kl9JW4V/TIusYo3XXY3FyhOOHwcj7FqKreAoG+yOdl8igzjJvbmxzr8RUJFAZBTHxw5jcdnyxPlG&#10;d6MT3DlQZX5cKhUZO58dKkuWLHQ8fZ0ON/BbaknIoYk6Un6tRDBW+p2QWA2Msx89xjkUHR7jXGjf&#10;a0QFy0XjZpjir02is4gpRcCALDG8DrsFCDP+GLvJr9UPpiKOcWec/i2wxriziJ5B+864KjXYpwAU&#10;ZtV6bvQx/K3SBHIG+RpnxUKzRM7w4xIbdMKcP2cWtwabipfAn+EjFdQZhZaipAD78anvQR+HGaWU&#10;1LiF2O0PC2YFJeqtxjF/1RsMwtpGZjDc6yNjtyWzbYleVIeAbe/hzTE8kkHfqw0pLVRXeDCmwSuK&#10;mOboO6Pc2w1z6JvrgCeHi+k0quGqGuZP9IXhATxUNczf5eqKWdNOqccBP4XNxrLxg1ltdIOlhunC&#10;gyzjIN/Xta03rnkcnPYkhTuyzUet+8M5+QMAAP//AwBQSwMEFAAGAAgAAAAhAGBJqnneAAAACwEA&#10;AA8AAABkcnMvZG93bnJldi54bWxMj8tOwzAQRfdI/IM1SOyokxJBm2ZSVTwEEixo4APceJoE4nEU&#10;u234e4YVLOfO0X0U68n16khj6DwjpLMEFHHtbccNwsf749UCVIiGrek9E8I3BViX52eFya0/8ZaO&#10;VWyUmHDIDUIb45BrHeqWnAkzPxDLb+9HZ6KcY6PtaE5i7no9T5Ib7UzHktCage5aqr+qg0Oghxe3&#10;fXpevrKt35olVfduw5+IlxfTZgUq0hT/YPitL9WhlE47f2AbVI+wyGRKRLi+nWegBBBBlJ2QaZpk&#10;oMtC/99Q/gAAAP//AwBQSwECLQAUAAYACAAAACEAtoM4kv4AAADhAQAAEwAAAAAAAAAAAAAAAAAA&#10;AAAAW0NvbnRlbnRfVHlwZXNdLnhtbFBLAQItABQABgAIAAAAIQA4/SH/1gAAAJQBAAALAAAAAAAA&#10;AAAAAAAAAC8BAABfcmVscy8ucmVsc1BLAQItABQABgAIAAAAIQDwEHHrrAIAAIAFAAAOAAAAAAAA&#10;AAAAAAAAAC4CAABkcnMvZTJvRG9jLnhtbFBLAQItABQABgAIAAAAIQBgSap53gAAAAsBAAAPAAAA&#10;AAAAAAAAAAAAAAYFAABkcnMvZG93bnJldi54bWxQSwUGAAAAAAQABADzAAAAEQYAAAAA&#10;" path="m5,1790003r1833671,12l2400300,r566624,1790015l4800595,1790003,3317117,2896281r566647,1790007l2400300,3579990,916836,4686288,1483483,2896281,5,1790003xe" fillcolor="#00b050" strokecolor="#243f60 [1604]" strokeweight="2pt">
            <v:path arrowok="t" o:connecttype="custom" o:connectlocs="5,1790003;1833676,1790015;2400300,0;2966924,1790015;4800595,1790003;3317117,2896281;3883764,4686288;2400300,3579990;916836,4686288;1483483,2896281;5,1790003" o:connectangles="0,0,0,0,0,0,0,0,0,0,0"/>
          </v:shape>
        </w:pict>
      </w:r>
    </w:p>
    <w:sectPr w:rsidR="00ED4568" w:rsidSect="008364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9B" w:rsidRDefault="00A0349B" w:rsidP="001F651F">
      <w:r>
        <w:separator/>
      </w:r>
    </w:p>
  </w:endnote>
  <w:endnote w:type="continuationSeparator" w:id="1">
    <w:p w:rsidR="00A0349B" w:rsidRDefault="00A0349B" w:rsidP="001F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9B" w:rsidRDefault="00A0349B" w:rsidP="001F651F">
      <w:r>
        <w:separator/>
      </w:r>
    </w:p>
  </w:footnote>
  <w:footnote w:type="continuationSeparator" w:id="1">
    <w:p w:rsidR="00A0349B" w:rsidRDefault="00A0349B" w:rsidP="001F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FC1"/>
    <w:multiLevelType w:val="hybridMultilevel"/>
    <w:tmpl w:val="BAB2C1F0"/>
    <w:lvl w:ilvl="0" w:tplc="67EE6C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316CE0"/>
    <w:multiLevelType w:val="hybridMultilevel"/>
    <w:tmpl w:val="BA3ACA50"/>
    <w:lvl w:ilvl="0" w:tplc="D4BE158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A34E7F"/>
    <w:multiLevelType w:val="hybridMultilevel"/>
    <w:tmpl w:val="0CAA43DA"/>
    <w:lvl w:ilvl="0" w:tplc="4ACC0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E1715C"/>
    <w:multiLevelType w:val="hybridMultilevel"/>
    <w:tmpl w:val="C602B51A"/>
    <w:lvl w:ilvl="0" w:tplc="B1823A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290354F"/>
    <w:multiLevelType w:val="hybridMultilevel"/>
    <w:tmpl w:val="B3E869A4"/>
    <w:lvl w:ilvl="0" w:tplc="2F9A815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2B1940"/>
    <w:multiLevelType w:val="hybridMultilevel"/>
    <w:tmpl w:val="79EA7B2C"/>
    <w:lvl w:ilvl="0" w:tplc="22F22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33410E"/>
    <w:multiLevelType w:val="hybridMultilevel"/>
    <w:tmpl w:val="73F27FA2"/>
    <w:lvl w:ilvl="0" w:tplc="BBBA3D1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69258C"/>
    <w:multiLevelType w:val="hybridMultilevel"/>
    <w:tmpl w:val="1A28EA14"/>
    <w:lvl w:ilvl="0" w:tplc="E618C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2B72027"/>
    <w:multiLevelType w:val="hybridMultilevel"/>
    <w:tmpl w:val="08F612D8"/>
    <w:lvl w:ilvl="0" w:tplc="8C7A97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4DD7357"/>
    <w:multiLevelType w:val="hybridMultilevel"/>
    <w:tmpl w:val="6A687DE6"/>
    <w:lvl w:ilvl="0" w:tplc="E064F8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BB44327"/>
    <w:multiLevelType w:val="hybridMultilevel"/>
    <w:tmpl w:val="575AA3D6"/>
    <w:lvl w:ilvl="0" w:tplc="8D464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0BC6AA3"/>
    <w:multiLevelType w:val="hybridMultilevel"/>
    <w:tmpl w:val="765E9136"/>
    <w:lvl w:ilvl="0" w:tplc="ED743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3CC63E9"/>
    <w:multiLevelType w:val="hybridMultilevel"/>
    <w:tmpl w:val="FA262F22"/>
    <w:lvl w:ilvl="0" w:tplc="0136E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7F03094"/>
    <w:multiLevelType w:val="hybridMultilevel"/>
    <w:tmpl w:val="52C4980C"/>
    <w:lvl w:ilvl="0" w:tplc="D1A2E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1C7"/>
    <w:rsid w:val="00026A0B"/>
    <w:rsid w:val="00075595"/>
    <w:rsid w:val="000E55AF"/>
    <w:rsid w:val="0011535C"/>
    <w:rsid w:val="001B6165"/>
    <w:rsid w:val="001F651F"/>
    <w:rsid w:val="002335B1"/>
    <w:rsid w:val="00244856"/>
    <w:rsid w:val="00273FB5"/>
    <w:rsid w:val="002913B9"/>
    <w:rsid w:val="002D2A7D"/>
    <w:rsid w:val="002E45AB"/>
    <w:rsid w:val="003A5512"/>
    <w:rsid w:val="003D368A"/>
    <w:rsid w:val="00425657"/>
    <w:rsid w:val="0045569A"/>
    <w:rsid w:val="004C4692"/>
    <w:rsid w:val="004F5F3B"/>
    <w:rsid w:val="005352DD"/>
    <w:rsid w:val="005D676B"/>
    <w:rsid w:val="006071C7"/>
    <w:rsid w:val="00687180"/>
    <w:rsid w:val="0075132A"/>
    <w:rsid w:val="0083168A"/>
    <w:rsid w:val="008364CB"/>
    <w:rsid w:val="008B39B5"/>
    <w:rsid w:val="009270F2"/>
    <w:rsid w:val="00A0349B"/>
    <w:rsid w:val="00A25DC1"/>
    <w:rsid w:val="00A8612F"/>
    <w:rsid w:val="00A97C34"/>
    <w:rsid w:val="00AB69BB"/>
    <w:rsid w:val="00AE7AF2"/>
    <w:rsid w:val="00B405AE"/>
    <w:rsid w:val="00B677EA"/>
    <w:rsid w:val="00B83EC8"/>
    <w:rsid w:val="00C271A2"/>
    <w:rsid w:val="00CA7511"/>
    <w:rsid w:val="00CB30FE"/>
    <w:rsid w:val="00D513C2"/>
    <w:rsid w:val="00D97790"/>
    <w:rsid w:val="00DB5A50"/>
    <w:rsid w:val="00DE38B4"/>
    <w:rsid w:val="00E966E3"/>
    <w:rsid w:val="00ED4568"/>
    <w:rsid w:val="00F8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F651F"/>
  </w:style>
  <w:style w:type="paragraph" w:styleId="a5">
    <w:name w:val="footer"/>
    <w:basedOn w:val="a"/>
    <w:link w:val="Char0"/>
    <w:uiPriority w:val="99"/>
    <w:semiHidden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F651F"/>
  </w:style>
  <w:style w:type="paragraph" w:styleId="a6">
    <w:name w:val="List Paragraph"/>
    <w:basedOn w:val="a"/>
    <w:uiPriority w:val="34"/>
    <w:qFormat/>
    <w:rsid w:val="00DB5A5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CB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B30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F651F"/>
  </w:style>
  <w:style w:type="paragraph" w:styleId="a5">
    <w:name w:val="footer"/>
    <w:basedOn w:val="a"/>
    <w:link w:val="Char0"/>
    <w:uiPriority w:val="99"/>
    <w:semiHidden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F651F"/>
  </w:style>
  <w:style w:type="paragraph" w:styleId="a6">
    <w:name w:val="List Paragraph"/>
    <w:basedOn w:val="a"/>
    <w:uiPriority w:val="34"/>
    <w:qFormat/>
    <w:rsid w:val="00DB5A5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CB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B3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9D7B-AACB-47AD-B763-14ACF5CF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김난희</dc:creator>
  <cp:keywords/>
  <dc:description/>
  <cp:lastModifiedBy>SEC</cp:lastModifiedBy>
  <cp:revision>6</cp:revision>
  <cp:lastPrinted>2012-10-28T00:04:00Z</cp:lastPrinted>
  <dcterms:created xsi:type="dcterms:W3CDTF">2012-10-27T22:21:00Z</dcterms:created>
  <dcterms:modified xsi:type="dcterms:W3CDTF">2012-11-01T01:27:00Z</dcterms:modified>
</cp:coreProperties>
</file>