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37E" w:rsidRDefault="0012337E">
      <w:pPr>
        <w:pStyle w:val="normal"/>
        <w:widowControl w:val="0"/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Listening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⌧ Speaking </w:t>
            </w:r>
            <w:r>
              <w:rPr>
                <w:sz w:val="24"/>
                <w:szCs w:val="24"/>
              </w:rPr>
              <w:t xml:space="preserve">  ☐ Reading   ☐ Grammar  ☐ Writing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  <w:tr w:rsidR="0012337E">
        <w:trPr>
          <w:trHeight w:val="520"/>
        </w:trPr>
        <w:tc>
          <w:tcPr>
            <w:tcW w:w="9576" w:type="dxa"/>
          </w:tcPr>
          <w:p w:rsidR="0012337E" w:rsidRDefault="009C433A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Have you experienced</w:t>
            </w:r>
            <w:r>
              <w:rPr>
                <w:rFonts w:hint="eastAsia"/>
                <w:b/>
                <w:sz w:val="40"/>
                <w:szCs w:val="40"/>
              </w:rPr>
              <w:t>..</w:t>
            </w:r>
            <w:r w:rsidR="007E1826">
              <w:rPr>
                <w:b/>
                <w:sz w:val="40"/>
                <w:szCs w:val="40"/>
              </w:rPr>
              <w:t>?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534"/>
        <w:gridCol w:w="2254"/>
        <w:gridCol w:w="2394"/>
      </w:tblGrid>
      <w:tr w:rsidR="0012337E">
        <w:tc>
          <w:tcPr>
            <w:tcW w:w="239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Jisu Jung,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Jiw</w:t>
            </w:r>
            <w:r w:rsidR="008834F5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on Park</w:t>
            </w:r>
          </w:p>
        </w:tc>
        <w:tc>
          <w:tcPr>
            <w:tcW w:w="253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25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PPT: example of language in use and vocabulary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copies of worksheet 1: board game (have you experienced?)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copies of worksheet 2: interview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copies of worksheet 3: for SOS (have you experienced?)</w:t>
            </w:r>
          </w:p>
          <w:p w:rsidR="00667C33" w:rsidRDefault="00667C33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Answer sheet: for teachers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Aims: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Main aim: Students will improve their speaking skill by having an interview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Secondary aim: Students will learn how to use present perfect tense when speaking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Personal aim: Students will be fully interested in speaking by playing board game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Skills:</w:t>
            </w:r>
          </w:p>
          <w:p w:rsidR="0012337E" w:rsidRDefault="0012337E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Listening: Listening  to classmate’s speaking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Speaking: Having an interview about their experiences and speaking during board game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Reading: Reading questions on worksheets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Writing: Taking a note from the lesson</w:t>
            </w:r>
          </w:p>
        </w:tc>
      </w:tr>
    </w:tbl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Systems:</w:t>
            </w:r>
          </w:p>
          <w:p w:rsidR="0012337E" w:rsidRDefault="0012337E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Phonology: Using contractions (I’ve been, I’ve never been…)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Lexis: Learning new vocabuaries (adventurous, argue, celeb, escape, witness)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Grammar: Being familiar with present perfect tense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Function: Having an interview and playing a board game</w:t>
            </w:r>
          </w:p>
          <w:p w:rsidR="0012337E" w:rsidRDefault="007E1826">
            <w:pPr>
              <w:pStyle w:val="normal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Discourse: Speaking about their experience 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rPr>
          <w:trHeight w:val="2020"/>
        </w:trPr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Assumptions: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already learned present perfect tense in grammar class</w:t>
            </w: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feel a lot of interest in speaking about their experience</w:t>
            </w:r>
          </w:p>
          <w:p w:rsidR="0012337E" w:rsidRDefault="007E1826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already understand all kinds of questions from the past class</w:t>
            </w: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Anticipated Errors and Solutions: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may not understand new vocabularies easily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Give them some explanations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may not understand how to play a board game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Give a demonstration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Students may understand all clearly, so we may still have enough time to do something 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→ Let students do sos activity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12337E">
        <w:tc>
          <w:tcPr>
            <w:tcW w:w="9576" w:type="dxa"/>
          </w:tcPr>
          <w:p w:rsidR="0012337E" w:rsidRDefault="007E1826">
            <w:pPr>
              <w:pStyle w:val="norma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References: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adventurous word: </w:t>
            </w: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https://goo.gl/4SVpHc</w:t>
              </w:r>
            </w:hyperlink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argue word: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https://goo.gl/CAzEee</w:t>
              </w:r>
            </w:hyperlink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SOS: </w:t>
            </w: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https://goo.gl/eeTjLD</w:t>
              </w:r>
            </w:hyperlink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E4345D" w:rsidRDefault="00E4345D">
      <w:pPr>
        <w:pStyle w:val="normal"/>
        <w:spacing w:line="240" w:lineRule="auto"/>
        <w:rPr>
          <w:sz w:val="24"/>
          <w:szCs w:val="24"/>
        </w:rPr>
      </w:pPr>
    </w:p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p w:rsidR="00AE3C67" w:rsidRDefault="00AE3C67">
      <w:pPr>
        <w:pStyle w:val="normal"/>
        <w:spacing w:line="240" w:lineRule="auto"/>
        <w:rPr>
          <w:sz w:val="24"/>
          <w:szCs w:val="24"/>
        </w:rPr>
      </w:pPr>
    </w:p>
    <w:tbl>
      <w:tblPr>
        <w:tblStyle w:val="ae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12337E">
        <w:trPr>
          <w:trHeight w:val="280"/>
        </w:trPr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N/A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rPr>
          <w:trHeight w:val="2400"/>
        </w:trPr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mins</w:t>
            </w: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 greetings</w:t>
            </w: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Hello everyone. How are you?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Ss: “good.”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Today, we are going to talk about experiences. Before we start the lesson, we are going to look through some vocabularies.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6"/>
      </w:tblGrid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PPT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6" w:type="dxa"/>
          </w:tcPr>
          <w:p w:rsidR="0012337E" w:rsidRDefault="007E1826">
            <w:pPr>
              <w:pStyle w:val="normal"/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mins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Guess the meaning of vocaburaries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the vocabularies from the PPT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Elicit from all vocaburaries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Take note of vocaburaries if you need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384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sz w:val="24"/>
                <w:szCs w:val="24"/>
                <w:u w:val="single"/>
              </w:rPr>
              <w:t>ⅠVocaburary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Escape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picture)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Celeb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picture)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Adventurous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video)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Argue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video)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Witness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(Show the synonym)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CCQ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Do you want to escape from the city </w:t>
            </w:r>
            <w:r>
              <w:rPr>
                <w:sz w:val="24"/>
                <w:szCs w:val="24"/>
              </w:rPr>
              <w:lastRenderedPageBreak/>
              <w:t>and go for a holiday?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Have ever met celeb directly, not on the screen?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Do adventurous people like to live in jungle?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Did your parents argue with each other?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Does a lawyer ask the fact to a witness?. 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the conversation from the PPT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T: You are going to practice speaking tasks by talking about your experience.</w:t>
            </w:r>
          </w:p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384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Arial"/>
                <w:b/>
                <w:sz w:val="24"/>
                <w:szCs w:val="24"/>
                <w:u w:val="single"/>
              </w:rPr>
              <w:t>ⅡConversation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Nikki: Have you ever been to New York?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Jiweon: No, I haven’t. I’ve never been to New york.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Nikki: Have you ever been to LA?</w:t>
            </w: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Jiweon: Yes, I have. I’ve been to LA</w:t>
            </w:r>
            <w:r>
              <w:rPr>
                <w:b/>
                <w:sz w:val="24"/>
                <w:szCs w:val="24"/>
              </w:rPr>
              <w:t>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Be sure of the contractions “I’ve and I haven’t”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6"/>
      </w:tblGrid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12337E">
        <w:tc>
          <w:tcPr>
            <w:tcW w:w="9577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1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6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min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the board game on the worksheet 1</w:t>
            </w:r>
          </w:p>
        </w:tc>
        <w:tc>
          <w:tcPr>
            <w:tcW w:w="4366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</w:t>
            </w:r>
            <w:r w:rsidR="007C2062">
              <w:rPr>
                <w:rFonts w:hint="eastAsia"/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worksheet 1</w:t>
            </w:r>
          </w:p>
          <w:p w:rsidR="0012337E" w:rsidRDefault="0012337E">
            <w:pPr>
              <w:pStyle w:val="normal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We are going to play a board game. We will make a sentence using present perfect tense such as have been, haven’t been. I’ll give you 11 minutes. Let’s start now.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Instruction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3234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Ss get into a pair. Prepare a game board and dice.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Take turn to roll the dice and move along the board according to the number on the dice.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Make a sentence based on the words which you land on a square on the game board and ask your partner questions.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Follow the instructions on the square and go forward or go back.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Continues until one of the student get into Finished square.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How do you start playing the board game? (by throwing dice)</w:t>
            </w: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What should you do after throwing dice?(go to the question from the number of dice and answer the question)</w:t>
            </w:r>
          </w:p>
          <w:p w:rsidR="0012337E" w:rsidRDefault="0012337E">
            <w:pPr>
              <w:pStyle w:val="normal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Have you done? Who finished first?</w:t>
            </w:r>
          </w:p>
          <w:p w:rsidR="0012337E" w:rsidRDefault="0012337E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1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</w:t>
            </w:r>
          </w:p>
        </w:tc>
      </w:tr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2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mins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each other from the worksheet 2 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</w:t>
            </w:r>
            <w:r w:rsidR="00D32344">
              <w:rPr>
                <w:rFonts w:hint="eastAsia"/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worksheet 2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Interview your partner about 3 topics below. Be specific answering all wh questions. Feel free to talk so that we focus on speaking by interview.</w:t>
            </w:r>
          </w:p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ICQ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How many topics do you have to interview? (3)</w:t>
            </w: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What should you do if you finish being an interviewer? (Be an interviewee)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C639AA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 </w:t>
            </w:r>
            <w:r>
              <w:rPr>
                <w:rFonts w:hint="eastAsia"/>
                <w:b/>
                <w:sz w:val="24"/>
                <w:szCs w:val="24"/>
              </w:rPr>
              <w:t>students</w:t>
            </w:r>
            <w:r w:rsidR="007E1826">
              <w:rPr>
                <w:b/>
                <w:sz w:val="24"/>
                <w:szCs w:val="24"/>
              </w:rPr>
              <w:t xml:space="preserve"> know time limit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Ok, time is over. Did you have fun today?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Ss: “Yes”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Do you have any questions?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Elicit from the questions if there is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</w:p>
          <w:p w:rsidR="0012337E" w:rsidRDefault="00E4345D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</w:t>
            </w:r>
            <w:r w:rsidR="00C639AA">
              <w:rPr>
                <w:rFonts w:hint="eastAsia"/>
                <w:b/>
                <w:sz w:val="24"/>
                <w:szCs w:val="24"/>
              </w:rPr>
              <w:t>s</w:t>
            </w:r>
            <w:r>
              <w:rPr>
                <w:rFonts w:hint="eastAsia"/>
                <w:b/>
                <w:sz w:val="24"/>
                <w:szCs w:val="24"/>
              </w:rPr>
              <w:t>tudents</w:t>
            </w:r>
            <w:r w:rsidR="007E1826">
              <w:rPr>
                <w:b/>
                <w:sz w:val="24"/>
                <w:szCs w:val="24"/>
              </w:rPr>
              <w:t xml:space="preserve"> feedback</w:t>
            </w:r>
          </w:p>
          <w:p w:rsidR="0012337E" w:rsidRDefault="0012337E">
            <w:pPr>
              <w:pStyle w:val="normal"/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559"/>
        <w:gridCol w:w="2551"/>
        <w:gridCol w:w="4362"/>
      </w:tblGrid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12337E">
        <w:tc>
          <w:tcPr>
            <w:tcW w:w="9573" w:type="dxa"/>
            <w:gridSpan w:val="4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Worksheet 3</w:t>
            </w:r>
          </w:p>
        </w:tc>
      </w:tr>
      <w:tr w:rsidR="0012337E">
        <w:tc>
          <w:tcPr>
            <w:tcW w:w="1101" w:type="dxa"/>
          </w:tcPr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12337E">
        <w:tc>
          <w:tcPr>
            <w:tcW w:w="1101" w:type="dxa"/>
          </w:tcPr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time</w:t>
            </w:r>
          </w:p>
          <w:p w:rsidR="0012337E" w:rsidRDefault="0012337E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</w:tc>
        <w:tc>
          <w:tcPr>
            <w:tcW w:w="2551" w:type="dxa"/>
          </w:tcPr>
          <w:p w:rsidR="0012337E" w:rsidRDefault="0012337E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the occupation</w:t>
            </w:r>
          </w:p>
          <w:p w:rsidR="0012337E" w:rsidRDefault="007E1826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SOS</w:t>
            </w:r>
          </w:p>
        </w:tc>
        <w:tc>
          <w:tcPr>
            <w:tcW w:w="4362" w:type="dxa"/>
          </w:tcPr>
          <w:p w:rsidR="0012337E" w:rsidRDefault="0012337E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12337E" w:rsidRDefault="007E1826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12337E" w:rsidRDefault="0012337E">
            <w:pPr>
              <w:pStyle w:val="normal"/>
              <w:spacing w:line="240" w:lineRule="auto"/>
              <w:ind w:left="240"/>
              <w:rPr>
                <w:b/>
                <w:sz w:val="24"/>
                <w:szCs w:val="24"/>
              </w:rPr>
            </w:pPr>
          </w:p>
          <w:p w:rsidR="0012337E" w:rsidRDefault="00F97EDD" w:rsidP="00D32344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the worksheet 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  <w:p w:rsidR="0012337E" w:rsidRDefault="0012337E">
            <w:pPr>
              <w:pStyle w:val="normal"/>
              <w:spacing w:line="240" w:lineRule="auto"/>
              <w:ind w:left="240"/>
              <w:rPr>
                <w:sz w:val="24"/>
                <w:szCs w:val="24"/>
              </w:rPr>
            </w:pPr>
          </w:p>
          <w:p w:rsidR="0012337E" w:rsidRDefault="007E1826" w:rsidP="00D32344">
            <w:pPr>
              <w:pStyle w:val="norma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T: Read the each sentence below and complete the wordcross.</w:t>
            </w:r>
          </w:p>
          <w:p w:rsidR="00D32344" w:rsidRDefault="00D32344" w:rsidP="00D3234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ind w:right="354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D32344" w:rsidRDefault="00D32344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D32344" w:rsidRDefault="00D32344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Default="0012337E">
      <w:pPr>
        <w:pStyle w:val="normal"/>
        <w:spacing w:before="100" w:after="100" w:line="240" w:lineRule="auto"/>
        <w:jc w:val="right"/>
        <w:rPr>
          <w:b/>
          <w:sz w:val="24"/>
          <w:szCs w:val="24"/>
        </w:rPr>
      </w:pPr>
    </w:p>
    <w:p w:rsidR="0012337E" w:rsidRPr="0075145E" w:rsidRDefault="007E1826">
      <w:pPr>
        <w:pStyle w:val="normal"/>
        <w:rPr>
          <w:sz w:val="28"/>
          <w:szCs w:val="28"/>
        </w:rPr>
      </w:pPr>
      <w:r w:rsidRPr="0075145E">
        <w:rPr>
          <w:rFonts w:eastAsia="Times New Roman"/>
          <w:sz w:val="28"/>
          <w:szCs w:val="28"/>
        </w:rPr>
        <w:lastRenderedPageBreak/>
        <w:t>PPT</w:t>
      </w:r>
    </w:p>
    <w:p w:rsidR="009C433A" w:rsidRPr="009C433A" w:rsidRDefault="009C433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37592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25781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12337E" w:rsidRPr="0075145E" w:rsidRDefault="007E1826">
      <w:pPr>
        <w:pStyle w:val="normal"/>
        <w:rPr>
          <w:sz w:val="28"/>
          <w:szCs w:val="28"/>
        </w:rPr>
      </w:pPr>
      <w:r w:rsidRPr="0075145E">
        <w:rPr>
          <w:rFonts w:eastAsia="Times New Roman"/>
          <w:sz w:val="28"/>
          <w:szCs w:val="28"/>
        </w:rPr>
        <w:lastRenderedPageBreak/>
        <w:t xml:space="preserve">Worksheet </w:t>
      </w:r>
      <w:r w:rsidR="0075145E" w:rsidRPr="0075145E">
        <w:rPr>
          <w:rFonts w:hint="eastAsia"/>
          <w:sz w:val="28"/>
          <w:szCs w:val="28"/>
        </w:rPr>
        <w:t>1</w:t>
      </w:r>
      <w:r w:rsidRPr="0075145E">
        <w:rPr>
          <w:rFonts w:eastAsia="Times New Roman"/>
          <w:sz w:val="28"/>
          <w:szCs w:val="28"/>
        </w:rPr>
        <w:t>:</w:t>
      </w:r>
      <w:r w:rsidR="009C433A" w:rsidRPr="0075145E">
        <w:rPr>
          <w:sz w:val="28"/>
          <w:szCs w:val="28"/>
        </w:rPr>
        <w:t xml:space="preserve"> board game</w:t>
      </w:r>
    </w:p>
    <w:p w:rsidR="0012337E" w:rsidRPr="009C433A" w:rsidRDefault="00D32344">
      <w:pPr>
        <w:pStyle w:val="normal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eastAsia="Times New Roman" w:hAnsi="Times New Roman" w:cs="Times New Roman"/>
          <w:b/>
          <w:noProof/>
          <w:sz w:val="80"/>
          <w:szCs w:val="80"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-109855</wp:posOffset>
            </wp:positionH>
            <wp:positionV relativeFrom="paragraph">
              <wp:posOffset>804545</wp:posOffset>
            </wp:positionV>
            <wp:extent cx="5941060" cy="6888480"/>
            <wp:effectExtent l="0" t="0" r="0" b="0"/>
            <wp:wrapTopAndBottom distT="114300" distB="1143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 cstate="print"/>
                    <a:srcRect t="15824" b="168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88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433A">
        <w:rPr>
          <w:rFonts w:ascii="Times New Roman" w:hAnsi="Times New Roman" w:cs="Times New Roman" w:hint="eastAsia"/>
          <w:b/>
          <w:sz w:val="80"/>
          <w:szCs w:val="80"/>
        </w:rPr>
        <w:t>Have you experienced..?</w:t>
      </w:r>
    </w:p>
    <w:p w:rsidR="0012337E" w:rsidRPr="0075145E" w:rsidRDefault="007E1826">
      <w:pPr>
        <w:pStyle w:val="normal"/>
        <w:rPr>
          <w:rFonts w:eastAsia="Times New Roman"/>
          <w:sz w:val="28"/>
          <w:szCs w:val="28"/>
        </w:rPr>
      </w:pPr>
      <w:r w:rsidRPr="0075145E">
        <w:rPr>
          <w:rFonts w:eastAsia="Times New Roman"/>
          <w:sz w:val="28"/>
          <w:szCs w:val="28"/>
        </w:rPr>
        <w:lastRenderedPageBreak/>
        <w:t>Worksheet 2: interview</w:t>
      </w:r>
    </w:p>
    <w:p w:rsidR="0012337E" w:rsidRDefault="007E1826">
      <w:pPr>
        <w:pStyle w:val="normal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Interview</w:t>
      </w: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Interview your partner about following topics.</w:t>
      </w:r>
    </w:p>
    <w:tbl>
      <w:tblPr>
        <w:tblStyle w:val="a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12337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37E" w:rsidRDefault="007E1826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TOPICS.</w:t>
            </w:r>
          </w:p>
          <w:p w:rsidR="0012337E" w:rsidRDefault="007E182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Have you done something adventurous in my life.</w:t>
            </w:r>
          </w:p>
          <w:p w:rsidR="0012337E" w:rsidRDefault="007E182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Have you bought something valuable in my life.</w:t>
            </w:r>
          </w:p>
          <w:p w:rsidR="0012337E" w:rsidRDefault="007E182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Have you eaten something unusual thing in my life.</w:t>
            </w:r>
          </w:p>
        </w:tc>
      </w:tr>
    </w:tbl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WHEN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WHERE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12337E" w:rsidRDefault="007E1826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WHAT</w:t>
      </w:r>
    </w:p>
    <w:p w:rsidR="0012337E" w:rsidRDefault="0012337E">
      <w:pPr>
        <w:pStyle w:val="normal"/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0"/>
          <w:szCs w:val="30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HOW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WHY</w:t>
      </w:r>
    </w:p>
    <w:p w:rsidR="0012337E" w:rsidRDefault="0012337E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37E" w:rsidRDefault="007E1826">
      <w:pPr>
        <w:pStyle w:val="normal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75145E" w:rsidRDefault="0075145E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37E" w:rsidRPr="00FB2955" w:rsidRDefault="00FB2955">
      <w:pPr>
        <w:pStyle w:val="normal"/>
        <w:spacing w:line="240" w:lineRule="auto"/>
        <w:rPr>
          <w:rFonts w:eastAsia="Times New Roman"/>
          <w:sz w:val="28"/>
          <w:szCs w:val="28"/>
        </w:rPr>
      </w:pPr>
      <w:r w:rsidRPr="00FB2955">
        <w:rPr>
          <w:sz w:val="28"/>
          <w:szCs w:val="28"/>
        </w:rPr>
        <w:lastRenderedPageBreak/>
        <w:t xml:space="preserve">Worksheet 3: </w:t>
      </w:r>
      <w:r w:rsidR="007E1826" w:rsidRPr="00FB2955">
        <w:rPr>
          <w:rFonts w:eastAsia="Times New Roman"/>
          <w:sz w:val="28"/>
          <w:szCs w:val="28"/>
        </w:rPr>
        <w:t>SOS</w:t>
      </w:r>
    </w:p>
    <w:p w:rsidR="0012337E" w:rsidRDefault="00FB295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Have you experienced</w:t>
      </w:r>
      <w:r>
        <w:rPr>
          <w:rFonts w:ascii="Times New Roman" w:hAnsi="Times New Roman" w:cs="Times New Roman" w:hint="eastAsia"/>
          <w:b/>
          <w:sz w:val="80"/>
          <w:szCs w:val="80"/>
        </w:rPr>
        <w:t>..</w:t>
      </w:r>
      <w:r w:rsidR="007E1826">
        <w:rPr>
          <w:rFonts w:ascii="Times New Roman" w:eastAsia="Times New Roman" w:hAnsi="Times New Roman" w:cs="Times New Roman"/>
          <w:b/>
          <w:sz w:val="80"/>
          <w:szCs w:val="80"/>
        </w:rPr>
        <w:t>?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114300" distB="114300" distL="114300" distR="114300">
            <wp:extent cx="4895850" cy="4171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Across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happens when a vehicle hits a person, an object, or another vehicle, causing injury or damage.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the same as a celebrity.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willing to take risks and to try new methods. Something that is adventurous involves new things or ideas.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r>
        <w:rPr>
          <w:rFonts w:ascii="Times New Roman" w:eastAsia="Times New Roman" w:hAnsi="Times New Roman" w:cs="Times New Roman"/>
          <w:sz w:val="26"/>
          <w:szCs w:val="26"/>
        </w:rPr>
        <w:t>from a place, you succeed in getting away from it.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Down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a vehicle with two wheels and an engine.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something such as hair or cloth, you change its colour by soaking it in a special liquid.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someone who appears in a court of law to say what they know about a crime or other event.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6"/>
        </w:rPr>
        <w:t>they do not obey a set of rules which they should be obeying, for example in a game or exam.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sz w:val="26"/>
          <w:szCs w:val="26"/>
        </w:rPr>
        <w:t>someone or something, you hit them hard with your fist.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B2955" w:rsidRDefault="00FB2955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37E" w:rsidRPr="00FB2955" w:rsidRDefault="007E1826">
      <w:pPr>
        <w:pStyle w:val="normal"/>
        <w:spacing w:line="240" w:lineRule="auto"/>
        <w:rPr>
          <w:sz w:val="28"/>
          <w:szCs w:val="28"/>
        </w:rPr>
      </w:pPr>
      <w:r w:rsidRPr="00FB2955">
        <w:rPr>
          <w:rFonts w:eastAsia="Times New Roman"/>
          <w:sz w:val="28"/>
          <w:szCs w:val="28"/>
        </w:rPr>
        <w:lastRenderedPageBreak/>
        <w:t>Answer</w:t>
      </w:r>
      <w:r w:rsidR="00FB2955" w:rsidRPr="00FB2955">
        <w:rPr>
          <w:sz w:val="28"/>
          <w:szCs w:val="28"/>
        </w:rPr>
        <w:t xml:space="preserve"> sheet</w:t>
      </w:r>
    </w:p>
    <w:p w:rsidR="0012337E" w:rsidRDefault="007E182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Have you experienced</w:t>
      </w:r>
      <w:r w:rsidR="00FB2955">
        <w:rPr>
          <w:rFonts w:ascii="Times New Roman" w:hAnsi="Times New Roman" w:cs="Times New Roman" w:hint="eastAsia"/>
          <w:b/>
          <w:sz w:val="80"/>
          <w:szCs w:val="80"/>
        </w:rPr>
        <w:t>..</w:t>
      </w:r>
      <w:r>
        <w:rPr>
          <w:rFonts w:ascii="Times New Roman" w:eastAsia="Times New Roman" w:hAnsi="Times New Roman" w:cs="Times New Roman"/>
          <w:b/>
          <w:sz w:val="80"/>
          <w:szCs w:val="80"/>
        </w:rPr>
        <w:t>?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2337E" w:rsidRDefault="007E182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114300" distB="114300" distL="114300" distR="114300">
            <wp:extent cx="4895850" cy="417195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Across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2. Accident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5. Celeb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8. Adventurous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 xml:space="preserve">9. escape </w:t>
      </w:r>
    </w:p>
    <w:p w:rsidR="0012337E" w:rsidRDefault="0012337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Down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1. Motorcycle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 xml:space="preserve">3. dye 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 xml:space="preserve">4. witness </w:t>
      </w:r>
    </w:p>
    <w:p w:rsidR="0012337E" w:rsidRDefault="007E1826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6.Cheat</w:t>
      </w:r>
    </w:p>
    <w:p w:rsidR="0012337E" w:rsidRDefault="007E1826">
      <w:pPr>
        <w:pStyle w:val="normal"/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C0000"/>
          <w:sz w:val="26"/>
          <w:szCs w:val="26"/>
        </w:rPr>
        <w:t>7.Punch</w:t>
      </w:r>
    </w:p>
    <w:sectPr w:rsidR="0012337E" w:rsidSect="001233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C3" w:rsidRDefault="003677C3" w:rsidP="0012337E">
      <w:pPr>
        <w:spacing w:line="240" w:lineRule="auto"/>
      </w:pPr>
      <w:r>
        <w:separator/>
      </w:r>
    </w:p>
  </w:endnote>
  <w:endnote w:type="continuationSeparator" w:id="0">
    <w:p w:rsidR="003677C3" w:rsidRDefault="003677C3" w:rsidP="00123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48" w:rsidRDefault="006A6048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7E" w:rsidRDefault="00A7257A">
    <w:pPr>
      <w:pStyle w:val="normal"/>
      <w:tabs>
        <w:tab w:val="center" w:pos="4680"/>
        <w:tab w:val="right" w:pos="9360"/>
      </w:tabs>
      <w:spacing w:after="7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7E1826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A6048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48" w:rsidRDefault="006A604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C3" w:rsidRDefault="003677C3" w:rsidP="0012337E">
      <w:pPr>
        <w:spacing w:line="240" w:lineRule="auto"/>
      </w:pPr>
      <w:r>
        <w:separator/>
      </w:r>
    </w:p>
  </w:footnote>
  <w:footnote w:type="continuationSeparator" w:id="0">
    <w:p w:rsidR="003677C3" w:rsidRDefault="003677C3" w:rsidP="001233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48" w:rsidRDefault="006A604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7E" w:rsidRDefault="006A6048">
    <w:pPr>
      <w:pStyle w:val="normal"/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Speaking</w:t>
    </w:r>
    <w:r w:rsidR="007E1826">
      <w:rPr>
        <w:sz w:val="32"/>
        <w:szCs w:val="32"/>
      </w:rPr>
      <w:t xml:space="preserve"> Lesson Plan</w:t>
    </w:r>
  </w:p>
  <w:p w:rsidR="0012337E" w:rsidRDefault="0012337E">
    <w:pPr>
      <w:pStyle w:val="normal"/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48" w:rsidRDefault="006A6048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37E"/>
    <w:rsid w:val="0012337E"/>
    <w:rsid w:val="003677C3"/>
    <w:rsid w:val="00667C33"/>
    <w:rsid w:val="006A6048"/>
    <w:rsid w:val="0075145E"/>
    <w:rsid w:val="007C2062"/>
    <w:rsid w:val="007E1826"/>
    <w:rsid w:val="008834F5"/>
    <w:rsid w:val="009C433A"/>
    <w:rsid w:val="00A7257A"/>
    <w:rsid w:val="00AE3C67"/>
    <w:rsid w:val="00C639AA"/>
    <w:rsid w:val="00D32344"/>
    <w:rsid w:val="00E4345D"/>
    <w:rsid w:val="00F97EDD"/>
    <w:rsid w:val="00FB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zh-C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A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123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3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3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33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33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3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337E"/>
  </w:style>
  <w:style w:type="table" w:customStyle="1" w:styleId="TableNormal">
    <w:name w:val="Table Normal"/>
    <w:rsid w:val="001233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33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23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337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233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Char"/>
    <w:uiPriority w:val="99"/>
    <w:semiHidden/>
    <w:unhideWhenUsed/>
    <w:rsid w:val="008834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8834F5"/>
  </w:style>
  <w:style w:type="paragraph" w:styleId="af5">
    <w:name w:val="footer"/>
    <w:basedOn w:val="a"/>
    <w:link w:val="Char0"/>
    <w:uiPriority w:val="99"/>
    <w:semiHidden/>
    <w:unhideWhenUsed/>
    <w:rsid w:val="008834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8834F5"/>
  </w:style>
  <w:style w:type="paragraph" w:styleId="af6">
    <w:name w:val="Balloon Text"/>
    <w:basedOn w:val="a"/>
    <w:link w:val="Char1"/>
    <w:uiPriority w:val="99"/>
    <w:semiHidden/>
    <w:unhideWhenUsed/>
    <w:rsid w:val="00E434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E43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AzEe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o.gl/4SVpHc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goo.gl/eeTjL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D1AC-5BF8-4982-AE4B-2889F75C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Registered User</cp:lastModifiedBy>
  <cp:revision>16</cp:revision>
  <dcterms:created xsi:type="dcterms:W3CDTF">2017-11-10T18:24:00Z</dcterms:created>
  <dcterms:modified xsi:type="dcterms:W3CDTF">2017-11-10T18:58:00Z</dcterms:modified>
</cp:coreProperties>
</file>