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342EB9" w14:textId="24BFDF50" w:rsidR="005776AE" w:rsidRPr="00A67B2F" w:rsidRDefault="00A67B2F" w:rsidP="00A67B2F">
      <w:pPr>
        <w:ind w:leftChars="1500" w:left="3000"/>
        <w:rPr>
          <w:sz w:val="16"/>
          <w:szCs w:val="16"/>
        </w:rPr>
      </w:pPr>
      <w:r>
        <w:rPr>
          <w:sz w:val="16"/>
          <w:szCs w:val="16"/>
        </w:rPr>
        <w:t xml:space="preserve">           </w:t>
      </w:r>
      <w:r w:rsidR="001A7837" w:rsidRPr="00A67B2F">
        <w:rPr>
          <w:sz w:val="16"/>
          <w:szCs w:val="16"/>
        </w:rPr>
        <w:t xml:space="preserve"> </w:t>
      </w:r>
      <w:r w:rsidR="009E706C" w:rsidRPr="00A67B2F">
        <w:rPr>
          <w:sz w:val="16"/>
          <w:szCs w:val="16"/>
        </w:rPr>
        <w:t xml:space="preserve">Name: KIM </w:t>
      </w:r>
      <w:r w:rsidR="00136B00" w:rsidRPr="00A67B2F">
        <w:rPr>
          <w:sz w:val="16"/>
          <w:szCs w:val="16"/>
        </w:rPr>
        <w:t xml:space="preserve">IN HYE      </w:t>
      </w:r>
    </w:p>
    <w:p w14:paraId="01FE1E75" w14:textId="12FF90F7" w:rsidR="001A7837" w:rsidRPr="00A67B2F" w:rsidRDefault="00A67B2F" w:rsidP="00A67B2F">
      <w:pPr>
        <w:ind w:leftChars="1500" w:left="3000"/>
        <w:rPr>
          <w:sz w:val="16"/>
          <w:szCs w:val="16"/>
        </w:rPr>
      </w:pPr>
      <w:r>
        <w:rPr>
          <w:sz w:val="16"/>
          <w:szCs w:val="16"/>
        </w:rPr>
        <w:t xml:space="preserve">           </w:t>
      </w:r>
      <w:r w:rsidR="00136B00" w:rsidRPr="00A67B2F">
        <w:rPr>
          <w:sz w:val="16"/>
          <w:szCs w:val="16"/>
        </w:rPr>
        <w:t xml:space="preserve"> </w:t>
      </w:r>
      <w:r w:rsidR="001A7837" w:rsidRPr="00A67B2F">
        <w:rPr>
          <w:sz w:val="16"/>
          <w:szCs w:val="16"/>
        </w:rPr>
        <w:t>Class Number: 202wk</w:t>
      </w:r>
    </w:p>
    <w:p w14:paraId="5C671668" w14:textId="0697DFB1" w:rsidR="00B22EC7" w:rsidRDefault="00032544" w:rsidP="00B22EC7">
      <w:pPr>
        <w:ind w:left="800"/>
      </w:pPr>
      <w:r>
        <w:t xml:space="preserve">My experience of L2 </w:t>
      </w:r>
      <w:r w:rsidR="0036547E">
        <w:t>Acquisition</w:t>
      </w:r>
    </w:p>
    <w:p w14:paraId="0B6D477F" w14:textId="7527E242" w:rsidR="00B22EC7" w:rsidRPr="00FB52F3" w:rsidRDefault="001F42BD" w:rsidP="0070402E">
      <w:pPr>
        <w:pStyle w:val="a3"/>
        <w:numPr>
          <w:ilvl w:val="0"/>
          <w:numId w:val="5"/>
        </w:numPr>
        <w:ind w:leftChars="0"/>
        <w:rPr>
          <w:u w:val="single"/>
        </w:rPr>
      </w:pPr>
      <w:r w:rsidRPr="00FB52F3">
        <w:rPr>
          <w:u w:val="single"/>
        </w:rPr>
        <w:t>Instruction</w:t>
      </w:r>
    </w:p>
    <w:p w14:paraId="161FE275" w14:textId="7D1EEFE8" w:rsidR="008C234D" w:rsidRDefault="008769A8" w:rsidP="000A5437">
      <w:r>
        <w:t xml:space="preserve">Second </w:t>
      </w:r>
      <w:r w:rsidR="00363AA8">
        <w:t>L</w:t>
      </w:r>
      <w:r>
        <w:t>anguage</w:t>
      </w:r>
      <w:r w:rsidR="00363AA8">
        <w:t xml:space="preserve"> Acquisition means </w:t>
      </w:r>
      <w:r w:rsidR="00E530A5">
        <w:t xml:space="preserve">developing a second </w:t>
      </w:r>
      <w:r w:rsidR="009E41EE">
        <w:t xml:space="preserve">language after the first language has been </w:t>
      </w:r>
      <w:r w:rsidR="004C47E5">
        <w:t>established. The way to get</w:t>
      </w:r>
      <w:r w:rsidR="00D10D11">
        <w:t xml:space="preserve"> the second</w:t>
      </w:r>
      <w:r w:rsidR="00B554F7">
        <w:t xml:space="preserve"> language is nearly the same as</w:t>
      </w:r>
      <w:r w:rsidR="00140361">
        <w:t xml:space="preserve"> how people learn first language. Unfortun</w:t>
      </w:r>
      <w:r w:rsidR="00B302F0">
        <w:t>ately my L2</w:t>
      </w:r>
      <w:r w:rsidR="007C2530">
        <w:t xml:space="preserve"> acquisition was a failure. I will d</w:t>
      </w:r>
      <w:r w:rsidR="004E0DCB">
        <w:t>iscuss my experiences from my first time learning English in the middle school to high</w:t>
      </w:r>
      <w:r w:rsidR="00430623">
        <w:t xml:space="preserve"> school graduation.</w:t>
      </w:r>
    </w:p>
    <w:p w14:paraId="26E68D5F" w14:textId="37F31FA5" w:rsidR="00FB21EB" w:rsidRPr="00FB52F3" w:rsidRDefault="007E4599" w:rsidP="007E4599">
      <w:pPr>
        <w:pStyle w:val="a3"/>
        <w:numPr>
          <w:ilvl w:val="0"/>
          <w:numId w:val="5"/>
        </w:numPr>
        <w:ind w:leftChars="0"/>
        <w:rPr>
          <w:u w:val="single"/>
        </w:rPr>
      </w:pPr>
      <w:r w:rsidRPr="00FB52F3">
        <w:rPr>
          <w:u w:val="single"/>
        </w:rPr>
        <w:t>Body</w:t>
      </w:r>
    </w:p>
    <w:p w14:paraId="0511D270" w14:textId="2E5789E6" w:rsidR="007E4599" w:rsidRDefault="0016192D" w:rsidP="0016192D">
      <w:r>
        <w:t>A</w:t>
      </w:r>
      <w:r w:rsidR="006E5DDB">
        <w:t xml:space="preserve">. </w:t>
      </w:r>
      <w:r w:rsidR="000331C0">
        <w:t>Paragraph</w:t>
      </w:r>
      <w:r w:rsidR="00946291">
        <w:t xml:space="preserve"> </w:t>
      </w:r>
      <w:r w:rsidR="00103C99">
        <w:t>1</w:t>
      </w:r>
    </w:p>
    <w:p w14:paraId="4D0CC6DC" w14:textId="010A0E99" w:rsidR="00D85649" w:rsidRDefault="006E5DDB" w:rsidP="006E5DDB">
      <w:r>
        <w:t xml:space="preserve"> 1.</w:t>
      </w:r>
      <w:r w:rsidR="00DE58CC">
        <w:t xml:space="preserve"> When I was in school my English teacher</w:t>
      </w:r>
      <w:r w:rsidR="004267D8">
        <w:t>s taught in a traditional teaching</w:t>
      </w:r>
      <w:r w:rsidR="00D85649">
        <w:t xml:space="preserve"> style. When they wrote</w:t>
      </w:r>
      <w:r w:rsidR="003B3198">
        <w:t xml:space="preserve"> on the blackboard, student</w:t>
      </w:r>
      <w:r w:rsidR="00927D90">
        <w:t>s wrote notes in their textbook.</w:t>
      </w:r>
      <w:r w:rsidR="00192328">
        <w:t xml:space="preserve"> Teachers’ teaching </w:t>
      </w:r>
      <w:r w:rsidR="004E46FA">
        <w:t xml:space="preserve">style was memorized and </w:t>
      </w:r>
      <w:r w:rsidR="00980CF5">
        <w:t>studied only for an exam.</w:t>
      </w:r>
      <w:r w:rsidR="0005353C">
        <w:t xml:space="preserve"> I was afraid to talk in English</w:t>
      </w:r>
      <w:r w:rsidR="00EC57CA">
        <w:t xml:space="preserve"> because I had no experiences</w:t>
      </w:r>
      <w:r w:rsidR="00D671D4">
        <w:t xml:space="preserve"> in conversation or discussion classes.</w:t>
      </w:r>
      <w:r w:rsidR="00185DFC">
        <w:t xml:space="preserve"> It is supported by </w:t>
      </w:r>
      <w:r w:rsidR="00185DFC" w:rsidRPr="00CA7539">
        <w:rPr>
          <w:b/>
          <w:bCs/>
        </w:rPr>
        <w:t>Tra</w:t>
      </w:r>
      <w:r w:rsidR="00712D7F" w:rsidRPr="00CA7539">
        <w:rPr>
          <w:b/>
          <w:bCs/>
        </w:rPr>
        <w:t>ditional vs</w:t>
      </w:r>
      <w:r w:rsidR="00230899" w:rsidRPr="00CA7539">
        <w:rPr>
          <w:b/>
          <w:bCs/>
        </w:rPr>
        <w:t>.</w:t>
      </w:r>
      <w:r w:rsidR="00712D7F" w:rsidRPr="00CA7539">
        <w:rPr>
          <w:b/>
          <w:bCs/>
        </w:rPr>
        <w:t xml:space="preserve"> Modern </w:t>
      </w:r>
      <w:r w:rsidR="00230899" w:rsidRPr="00CA7539">
        <w:rPr>
          <w:b/>
          <w:bCs/>
        </w:rPr>
        <w:t>Teaching</w:t>
      </w:r>
      <w:r w:rsidR="00230899">
        <w:t>.</w:t>
      </w:r>
    </w:p>
    <w:p w14:paraId="79DEBD47" w14:textId="7A20F52F" w:rsidR="00674A42" w:rsidRDefault="00674A42" w:rsidP="006E5DDB">
      <w:pPr>
        <w:rPr>
          <w:b/>
          <w:bCs/>
        </w:rPr>
      </w:pPr>
      <w:r>
        <w:t xml:space="preserve"> 2. Me and my classmates</w:t>
      </w:r>
      <w:r w:rsidR="00884D58">
        <w:t xml:space="preserve"> studied for good score in the test. We never done </w:t>
      </w:r>
      <w:r w:rsidR="002C5F6A">
        <w:t>discussion, English learning</w:t>
      </w:r>
      <w:r w:rsidR="00517388">
        <w:t xml:space="preserve"> and mentoring each other. In a classroom </w:t>
      </w:r>
      <w:r w:rsidR="002D7ECE">
        <w:t>only teacher talked too much and students</w:t>
      </w:r>
      <w:r w:rsidR="0009588A">
        <w:t xml:space="preserve"> talked very low.</w:t>
      </w:r>
      <w:r w:rsidR="00096C33">
        <w:t xml:space="preserve"> </w:t>
      </w:r>
      <w:r w:rsidR="00DE723F">
        <w:t xml:space="preserve">After taking tests we remembered </w:t>
      </w:r>
      <w:r w:rsidR="004D6CDA">
        <w:t>5 or 10% only.</w:t>
      </w:r>
      <w:r w:rsidR="0009588A">
        <w:t xml:space="preserve"> </w:t>
      </w:r>
      <w:r w:rsidR="00CF4A20">
        <w:t xml:space="preserve">This is supported by </w:t>
      </w:r>
      <w:r w:rsidR="00F63B6D" w:rsidRPr="00E60051">
        <w:rPr>
          <w:b/>
          <w:bCs/>
        </w:rPr>
        <w:t>Learner</w:t>
      </w:r>
      <w:r w:rsidR="00F63B6D">
        <w:t xml:space="preserve"> </w:t>
      </w:r>
      <w:r w:rsidR="00F63B6D" w:rsidRPr="00E60051">
        <w:rPr>
          <w:b/>
          <w:bCs/>
        </w:rPr>
        <w:t>Retention</w:t>
      </w:r>
      <w:r w:rsidR="00E60051" w:rsidRPr="00E60051">
        <w:rPr>
          <w:b/>
          <w:bCs/>
        </w:rPr>
        <w:t xml:space="preserve"> Rates.</w:t>
      </w:r>
    </w:p>
    <w:p w14:paraId="670A7F9E" w14:textId="48894F76" w:rsidR="009977EC" w:rsidRDefault="00743564" w:rsidP="006E5DDB">
      <w:pPr>
        <w:rPr>
          <w:b/>
          <w:bCs/>
        </w:rPr>
      </w:pPr>
      <w:r>
        <w:rPr>
          <w:b/>
          <w:bCs/>
        </w:rPr>
        <w:t xml:space="preserve"> </w:t>
      </w:r>
      <w:r>
        <w:t>3. When L2 lear</w:t>
      </w:r>
      <w:r w:rsidR="00B44664">
        <w:t>ned, there are important 4 skills</w:t>
      </w:r>
      <w:r w:rsidR="00220BB7">
        <w:t xml:space="preserve">. It is listening, writing, </w:t>
      </w:r>
      <w:r w:rsidR="004F3A0A">
        <w:t>speaking and reading. My teacher</w:t>
      </w:r>
      <w:r w:rsidR="00B92B92">
        <w:t xml:space="preserve">s taught 4 language skills of course but listening </w:t>
      </w:r>
      <w:r w:rsidR="00790AE4">
        <w:t>and reading for the test. Students co</w:t>
      </w:r>
      <w:r w:rsidR="00880E7F">
        <w:t>uld not write an essay</w:t>
      </w:r>
      <w:r w:rsidR="009977EC">
        <w:t xml:space="preserve"> by themselves also conversation</w:t>
      </w:r>
      <w:r w:rsidR="00C42BDF">
        <w:t xml:space="preserve"> speaking was very hesitated. The fact </w:t>
      </w:r>
      <w:r w:rsidR="009442AB">
        <w:t>that I remember what I learned in class is</w:t>
      </w:r>
      <w:r w:rsidR="00B0360F">
        <w:t xml:space="preserve"> supported by </w:t>
      </w:r>
      <w:r w:rsidR="00B0360F">
        <w:rPr>
          <w:b/>
          <w:bCs/>
        </w:rPr>
        <w:t xml:space="preserve">Language </w:t>
      </w:r>
      <w:r w:rsidR="003765F2">
        <w:rPr>
          <w:b/>
          <w:bCs/>
        </w:rPr>
        <w:t xml:space="preserve">Skills </w:t>
      </w:r>
      <w:r w:rsidR="00053BB7">
        <w:rPr>
          <w:b/>
          <w:bCs/>
        </w:rPr>
        <w:t>&amp; System.</w:t>
      </w:r>
    </w:p>
    <w:p w14:paraId="0DFCDC40" w14:textId="54936E4E" w:rsidR="001A43DD" w:rsidRDefault="001A43DD" w:rsidP="006E5DDB">
      <w:r>
        <w:t>B. Paragraph 2</w:t>
      </w:r>
    </w:p>
    <w:p w14:paraId="36FB8BA4" w14:textId="221A28B8" w:rsidR="00D14A79" w:rsidRDefault="00D14A79" w:rsidP="006E5DDB">
      <w:pPr>
        <w:rPr>
          <w:b/>
          <w:bCs/>
        </w:rPr>
      </w:pPr>
      <w:r>
        <w:t xml:space="preserve"> 1</w:t>
      </w:r>
      <w:r w:rsidR="00936BE6">
        <w:t>. My teachers were intelligence and knowledg</w:t>
      </w:r>
      <w:r w:rsidR="00A82101">
        <w:t>e</w:t>
      </w:r>
      <w:r w:rsidR="00936BE6">
        <w:t>able</w:t>
      </w:r>
      <w:r w:rsidR="00A82101">
        <w:t xml:space="preserve"> about English. They tried to teach English well</w:t>
      </w:r>
      <w:r w:rsidR="002346D4">
        <w:t xml:space="preserve"> but the class was not dynamic at all. St</w:t>
      </w:r>
      <w:r w:rsidR="00512095">
        <w:t xml:space="preserve">udents felt boring and doze in </w:t>
      </w:r>
      <w:r w:rsidR="001F07B8">
        <w:t xml:space="preserve">a class time. For those reasons, </w:t>
      </w:r>
      <w:r w:rsidR="009E1520">
        <w:t xml:space="preserve">teachers got angry, they and students a </w:t>
      </w:r>
      <w:r w:rsidR="008454BC">
        <w:t>weak rapport</w:t>
      </w:r>
      <w:r w:rsidR="002D4088">
        <w:t xml:space="preserve">. It </w:t>
      </w:r>
      <w:r w:rsidR="00EF35DB">
        <w:t xml:space="preserve">is supported by </w:t>
      </w:r>
      <w:r w:rsidR="00EF35DB">
        <w:rPr>
          <w:b/>
          <w:bCs/>
        </w:rPr>
        <w:t>Three Teacher Type</w:t>
      </w:r>
      <w:r w:rsidR="008E6BEA">
        <w:rPr>
          <w:b/>
          <w:bCs/>
        </w:rPr>
        <w:t>s.</w:t>
      </w:r>
    </w:p>
    <w:p w14:paraId="6E106B56" w14:textId="60CBC8DE" w:rsidR="00F70DC3" w:rsidRDefault="008E6BEA" w:rsidP="00F56DAD">
      <w:pPr>
        <w:rPr>
          <w:b/>
          <w:bCs/>
        </w:rPr>
      </w:pPr>
      <w:r>
        <w:t xml:space="preserve"> 2.</w:t>
      </w:r>
      <w:r w:rsidR="007032CB">
        <w:t xml:space="preserve"> Rapport between teachers and students are importan</w:t>
      </w:r>
      <w:r w:rsidR="000E4F4E">
        <w:t>t. It is not only</w:t>
      </w:r>
      <w:r w:rsidR="005C4EE0">
        <w:t xml:space="preserve"> teachers’ teaching by themselves but also student</w:t>
      </w:r>
      <w:r w:rsidR="00F56DAD">
        <w:t>s</w:t>
      </w:r>
      <w:r w:rsidR="00402D63">
        <w:t xml:space="preserve">’ </w:t>
      </w:r>
      <w:r w:rsidR="00AA1F2F">
        <w:t>participation actively</w:t>
      </w:r>
      <w:r w:rsidR="004B02B2">
        <w:t>. Brain</w:t>
      </w:r>
      <w:r w:rsidR="00240474">
        <w:t xml:space="preserve">storming </w:t>
      </w:r>
      <w:r w:rsidR="00B845FA">
        <w:t>and discussing can make good teamwork a</w:t>
      </w:r>
      <w:r w:rsidR="00402D63">
        <w:t>nd cooperation.</w:t>
      </w:r>
      <w:r w:rsidR="00655791">
        <w:t xml:space="preserve"> It makes class time more actively</w:t>
      </w:r>
      <w:r w:rsidR="000A50D2">
        <w:t xml:space="preserve"> also these atmosphere</w:t>
      </w:r>
      <w:r w:rsidR="00F70DC3">
        <w:t xml:space="preserve">, students can feel </w:t>
      </w:r>
      <w:r w:rsidR="00E24E25">
        <w:t xml:space="preserve">comfortable. These are supported by </w:t>
      </w:r>
      <w:r w:rsidR="000C62F8">
        <w:rPr>
          <w:b/>
          <w:bCs/>
        </w:rPr>
        <w:t xml:space="preserve">Establishing a </w:t>
      </w:r>
      <w:r w:rsidR="00B06E32">
        <w:rPr>
          <w:b/>
          <w:bCs/>
        </w:rPr>
        <w:t>C</w:t>
      </w:r>
      <w:r w:rsidR="000C62F8">
        <w:rPr>
          <w:b/>
          <w:bCs/>
        </w:rPr>
        <w:t>lassroom Dynamic.</w:t>
      </w:r>
    </w:p>
    <w:p w14:paraId="4461A0CD" w14:textId="192C2384" w:rsidR="007E2F94" w:rsidRDefault="00B06E32" w:rsidP="00F56DAD">
      <w:pPr>
        <w:rPr>
          <w:b/>
          <w:bCs/>
        </w:rPr>
      </w:pPr>
      <w:r>
        <w:rPr>
          <w:b/>
          <w:bCs/>
        </w:rPr>
        <w:t xml:space="preserve"> </w:t>
      </w:r>
      <w:r>
        <w:t>3.</w:t>
      </w:r>
      <w:r w:rsidR="00B87D08">
        <w:t xml:space="preserve"> All students have individual differences, therefore </w:t>
      </w:r>
      <w:r w:rsidR="00101C28">
        <w:t>teachers should try to figure out their</w:t>
      </w:r>
      <w:r w:rsidR="00057BC5">
        <w:t xml:space="preserve"> intelligences, motivation,</w:t>
      </w:r>
      <w:r w:rsidR="003A4599">
        <w:t xml:space="preserve"> reasons for needing English, learning</w:t>
      </w:r>
      <w:r w:rsidR="000F07E4">
        <w:t xml:space="preserve"> strategies, level in various </w:t>
      </w:r>
      <w:r w:rsidR="007E2F94">
        <w:t>language systems and skills etc.</w:t>
      </w:r>
      <w:r w:rsidR="00AF0F55">
        <w:t xml:space="preserve"> It is true </w:t>
      </w:r>
      <w:r w:rsidR="00116BD6">
        <w:t xml:space="preserve">what I studied in class is supported </w:t>
      </w:r>
      <w:r w:rsidR="005D2657">
        <w:t xml:space="preserve">by </w:t>
      </w:r>
      <w:r w:rsidR="005D2657">
        <w:rPr>
          <w:b/>
          <w:bCs/>
        </w:rPr>
        <w:t>Individual Learner Differences.</w:t>
      </w:r>
    </w:p>
    <w:p w14:paraId="3AF129E2" w14:textId="0739068A" w:rsidR="00CD0E84" w:rsidRDefault="005D2657" w:rsidP="00F56DAD">
      <w:r>
        <w:rPr>
          <w:b/>
          <w:bCs/>
        </w:rPr>
        <w:t xml:space="preserve"> </w:t>
      </w:r>
      <w:r>
        <w:t>4.</w:t>
      </w:r>
      <w:r w:rsidR="00AE1283">
        <w:t xml:space="preserve"> My teachers were</w:t>
      </w:r>
      <w:r w:rsidR="00CD0E84">
        <w:t xml:space="preserve"> honest, well organized</w:t>
      </w:r>
      <w:r w:rsidR="0057270D">
        <w:t xml:space="preserve"> and authentic in a class time</w:t>
      </w:r>
      <w:r w:rsidR="008843AD">
        <w:t xml:space="preserve"> but they did not shows respect student</w:t>
      </w:r>
      <w:r w:rsidR="00C17848">
        <w:t xml:space="preserve">s and </w:t>
      </w:r>
      <w:r w:rsidR="004B159E">
        <w:t>ne</w:t>
      </w:r>
      <w:r w:rsidR="000952DF">
        <w:t>ither sense of humo</w:t>
      </w:r>
      <w:r w:rsidR="001E75AC">
        <w:t>r</w:t>
      </w:r>
      <w:r w:rsidR="00391E9D">
        <w:t xml:space="preserve">. In addition, there were not </w:t>
      </w:r>
      <w:r w:rsidR="00A97128">
        <w:t xml:space="preserve">positive </w:t>
      </w:r>
      <w:r w:rsidR="00C8099B">
        <w:t xml:space="preserve">feedback and neither good </w:t>
      </w:r>
      <w:r w:rsidR="008A5830">
        <w:t xml:space="preserve">communications. I lost </w:t>
      </w:r>
      <w:r w:rsidR="001A3741">
        <w:t>interesting English more and more</w:t>
      </w:r>
      <w:r w:rsidR="00157559">
        <w:t xml:space="preserve">. Finally I did not like English and English </w:t>
      </w:r>
      <w:r w:rsidR="004255D3">
        <w:t xml:space="preserve">skill </w:t>
      </w:r>
      <w:r w:rsidR="00157559">
        <w:t xml:space="preserve">was not improved. </w:t>
      </w:r>
      <w:r w:rsidR="00AC7EF9">
        <w:t>Effective teachers are important in</w:t>
      </w:r>
      <w:r w:rsidR="00D8602A">
        <w:t xml:space="preserve"> a school, It is supported by </w:t>
      </w:r>
      <w:r w:rsidR="00D8602A">
        <w:rPr>
          <w:b/>
          <w:bCs/>
        </w:rPr>
        <w:t>Effecti</w:t>
      </w:r>
      <w:r w:rsidR="00172F92">
        <w:rPr>
          <w:b/>
          <w:bCs/>
        </w:rPr>
        <w:t>ve Teaching.</w:t>
      </w:r>
    </w:p>
    <w:p w14:paraId="31BC82F2" w14:textId="15B227AB" w:rsidR="005C6979" w:rsidRDefault="005C6979" w:rsidP="00F56DAD">
      <w:r>
        <w:t>C. Paragraph 3</w:t>
      </w:r>
    </w:p>
    <w:p w14:paraId="2EF704B3" w14:textId="345BCE44" w:rsidR="00172F92" w:rsidRDefault="0046779D" w:rsidP="00F56DAD">
      <w:pPr>
        <w:rPr>
          <w:b/>
          <w:bCs/>
        </w:rPr>
      </w:pPr>
      <w:r>
        <w:t xml:space="preserve"> </w:t>
      </w:r>
      <w:r w:rsidR="00FB5306">
        <w:t>1. When people learned</w:t>
      </w:r>
      <w:r w:rsidR="00D03B5A">
        <w:t xml:space="preserve"> L2, some of people</w:t>
      </w:r>
      <w:r w:rsidR="0072319D">
        <w:t xml:space="preserve"> do not feel scared of making mistakes. </w:t>
      </w:r>
      <w:r w:rsidR="00335BA9">
        <w:t>As we know, s</w:t>
      </w:r>
      <w:r w:rsidR="0072319D">
        <w:t>peech</w:t>
      </w:r>
      <w:r w:rsidR="00335BA9">
        <w:t xml:space="preserve"> is the </w:t>
      </w:r>
      <w:r w:rsidR="00FC173B">
        <w:t>fastest method of learning</w:t>
      </w:r>
      <w:r w:rsidR="00C051FD">
        <w:t xml:space="preserve"> </w:t>
      </w:r>
      <w:r w:rsidR="00171B66">
        <w:t>language</w:t>
      </w:r>
      <w:r w:rsidR="00FD4558">
        <w:t xml:space="preserve"> and It can makes more sociable. However </w:t>
      </w:r>
      <w:r w:rsidR="007B4FF7">
        <w:t>these people have we</w:t>
      </w:r>
      <w:r w:rsidR="00895242">
        <w:t>a</w:t>
      </w:r>
      <w:r w:rsidR="007B4FF7">
        <w:t>kness in</w:t>
      </w:r>
      <w:r w:rsidR="003E1D43">
        <w:t>ac</w:t>
      </w:r>
      <w:r w:rsidR="00403718">
        <w:t>c</w:t>
      </w:r>
      <w:r w:rsidR="007B4FF7">
        <w:t>urac</w:t>
      </w:r>
      <w:r w:rsidR="00403718">
        <w:t>ies</w:t>
      </w:r>
      <w:r w:rsidR="00356CA7">
        <w:t xml:space="preserve"> ingrained gramm</w:t>
      </w:r>
      <w:r w:rsidR="0023555E">
        <w:t>a</w:t>
      </w:r>
      <w:r w:rsidR="00356CA7">
        <w:t>r</w:t>
      </w:r>
      <w:r w:rsidR="0023555E">
        <w:t xml:space="preserve">, pronunciation </w:t>
      </w:r>
      <w:r w:rsidR="0091475E">
        <w:t>or vocabulary errors.</w:t>
      </w:r>
      <w:r w:rsidR="00976DD3">
        <w:t xml:space="preserve"> Contrary to them, some</w:t>
      </w:r>
      <w:r w:rsidR="00B26DBE">
        <w:t xml:space="preserve"> people feel very concerned about making</w:t>
      </w:r>
      <w:r w:rsidR="008269A8">
        <w:t xml:space="preserve"> errors. </w:t>
      </w:r>
      <w:r w:rsidR="00384521">
        <w:t>Th</w:t>
      </w:r>
      <w:r w:rsidR="005C2112">
        <w:t xml:space="preserve">ey </w:t>
      </w:r>
      <w:r w:rsidR="005E5AFB">
        <w:t>hesitate</w:t>
      </w:r>
      <w:r w:rsidR="00C4006A">
        <w:t xml:space="preserve"> and speak</w:t>
      </w:r>
      <w:r w:rsidR="0028196E">
        <w:t xml:space="preserve"> slowly </w:t>
      </w:r>
      <w:r w:rsidR="005C2112">
        <w:t xml:space="preserve"> </w:t>
      </w:r>
      <w:r w:rsidR="00B63739">
        <w:t xml:space="preserve">before speaking </w:t>
      </w:r>
      <w:r w:rsidR="00C4006A">
        <w:t>L2</w:t>
      </w:r>
      <w:r w:rsidR="005E7334">
        <w:t xml:space="preserve">. The reason is why </w:t>
      </w:r>
      <w:r w:rsidR="00954316">
        <w:t xml:space="preserve">they </w:t>
      </w:r>
      <w:r w:rsidR="006D2366">
        <w:t>w</w:t>
      </w:r>
      <w:r w:rsidR="007A5A82">
        <w:t xml:space="preserve">ant to speak </w:t>
      </w:r>
      <w:r w:rsidR="00254E18">
        <w:t>fluently and acc</w:t>
      </w:r>
      <w:r w:rsidR="006D2366">
        <w:t>ura</w:t>
      </w:r>
      <w:r w:rsidR="000A1C05">
        <w:t>tely. These people can get score well on tests but sometimes miss good opportunities</w:t>
      </w:r>
      <w:r w:rsidR="00AE260A">
        <w:t xml:space="preserve">. It is supported by </w:t>
      </w:r>
      <w:r w:rsidR="00AE260A">
        <w:rPr>
          <w:b/>
          <w:bCs/>
        </w:rPr>
        <w:t xml:space="preserve">2 Types of </w:t>
      </w:r>
      <w:r w:rsidR="006A1F86">
        <w:rPr>
          <w:b/>
          <w:bCs/>
        </w:rPr>
        <w:t>Learner.</w:t>
      </w:r>
    </w:p>
    <w:p w14:paraId="05B56703" w14:textId="041DC9A4" w:rsidR="00CA6EDC" w:rsidRDefault="006A1F86" w:rsidP="00F56DAD">
      <w:pPr>
        <w:rPr>
          <w:b/>
          <w:bCs/>
        </w:rPr>
      </w:pPr>
      <w:r>
        <w:rPr>
          <w:b/>
          <w:bCs/>
        </w:rPr>
        <w:t xml:space="preserve"> </w:t>
      </w:r>
      <w:r>
        <w:t>2.</w:t>
      </w:r>
      <w:r w:rsidR="00F14A45">
        <w:t xml:space="preserve"> What I learned </w:t>
      </w:r>
      <w:r w:rsidR="00EC1352">
        <w:t xml:space="preserve">English </w:t>
      </w:r>
      <w:r w:rsidR="00852D87">
        <w:t>acquisition was learning by</w:t>
      </w:r>
      <w:r w:rsidR="00EC1352">
        <w:t xml:space="preserve"> studying</w:t>
      </w:r>
      <w:r w:rsidR="00E53E36">
        <w:t xml:space="preserve">, </w:t>
      </w:r>
      <w:r w:rsidR="00A0105C">
        <w:rPr>
          <w:rFonts w:hint="eastAsia"/>
        </w:rPr>
        <w:t>it</w:t>
      </w:r>
      <w:r w:rsidR="003D46C6">
        <w:rPr>
          <w:rFonts w:hint="eastAsia"/>
        </w:rPr>
        <w:t xml:space="preserve"> can be easily forgotten. </w:t>
      </w:r>
      <w:r w:rsidR="007F119F">
        <w:rPr>
          <w:rFonts w:hint="eastAsia"/>
        </w:rPr>
        <w:t xml:space="preserve">I studied </w:t>
      </w:r>
      <w:r w:rsidR="00C121C2">
        <w:rPr>
          <w:rFonts w:hint="eastAsia"/>
        </w:rPr>
        <w:t>textbooks and conscious</w:t>
      </w:r>
      <w:r w:rsidR="00B910BF">
        <w:rPr>
          <w:rFonts w:hint="eastAsia"/>
        </w:rPr>
        <w:t xml:space="preserve"> acceptance of knowledge about</w:t>
      </w:r>
      <w:r w:rsidR="00232FF7">
        <w:rPr>
          <w:rFonts w:hint="eastAsia"/>
        </w:rPr>
        <w:t xml:space="preserve"> a language. Most school</w:t>
      </w:r>
      <w:r w:rsidR="00642D5B">
        <w:rPr>
          <w:rFonts w:hint="eastAsia"/>
        </w:rPr>
        <w:t xml:space="preserve"> studying formal language</w:t>
      </w:r>
      <w:r w:rsidR="00BE7149">
        <w:rPr>
          <w:rFonts w:hint="eastAsia"/>
        </w:rPr>
        <w:t xml:space="preserve"> instruction. Think about </w:t>
      </w:r>
      <w:r w:rsidR="00DE5022">
        <w:rPr>
          <w:rFonts w:hint="eastAsia"/>
        </w:rPr>
        <w:t xml:space="preserve">when </w:t>
      </w:r>
      <w:r w:rsidR="00750514">
        <w:rPr>
          <w:rFonts w:hint="eastAsia"/>
        </w:rPr>
        <w:t>people</w:t>
      </w:r>
      <w:r w:rsidR="00DE5022">
        <w:rPr>
          <w:rFonts w:hint="eastAsia"/>
        </w:rPr>
        <w:t xml:space="preserve"> learned</w:t>
      </w:r>
      <w:r w:rsidR="00750514">
        <w:rPr>
          <w:rFonts w:hint="eastAsia"/>
        </w:rPr>
        <w:t xml:space="preserve"> L1, they did not</w:t>
      </w:r>
      <w:r w:rsidR="00030420">
        <w:rPr>
          <w:rFonts w:hint="eastAsia"/>
        </w:rPr>
        <w:t xml:space="preserve"> studying hardly and neither try to</w:t>
      </w:r>
      <w:r w:rsidR="00F7316D">
        <w:rPr>
          <w:rFonts w:hint="eastAsia"/>
        </w:rPr>
        <w:t xml:space="preserve"> memorize vocabu</w:t>
      </w:r>
      <w:r w:rsidR="00467D4F">
        <w:rPr>
          <w:rFonts w:hint="eastAsia"/>
        </w:rPr>
        <w:t>lary. As like learned L1</w:t>
      </w:r>
      <w:r w:rsidR="00F8053F">
        <w:rPr>
          <w:rFonts w:hint="eastAsia"/>
        </w:rPr>
        <w:t xml:space="preserve"> acquisition naturally, </w:t>
      </w:r>
      <w:r w:rsidR="00BD2D42">
        <w:t>information</w:t>
      </w:r>
      <w:r w:rsidR="00BD2D42">
        <w:rPr>
          <w:rFonts w:hint="eastAsia"/>
        </w:rPr>
        <w:t xml:space="preserve"> is stored deeply in the brain</w:t>
      </w:r>
      <w:r w:rsidR="002763CD">
        <w:rPr>
          <w:rFonts w:hint="eastAsia"/>
        </w:rPr>
        <w:t xml:space="preserve"> through the use of communication</w:t>
      </w:r>
      <w:r w:rsidR="00803497">
        <w:rPr>
          <w:rFonts w:hint="eastAsia"/>
        </w:rPr>
        <w:t xml:space="preserve"> also</w:t>
      </w:r>
      <w:r w:rsidR="00805DB0">
        <w:rPr>
          <w:rFonts w:hint="eastAsia"/>
        </w:rPr>
        <w:t xml:space="preserve"> subconscious</w:t>
      </w:r>
      <w:r w:rsidR="00803497">
        <w:rPr>
          <w:rFonts w:hint="eastAsia"/>
        </w:rPr>
        <w:t xml:space="preserve"> acceptance of knowledge. </w:t>
      </w:r>
      <w:r w:rsidR="00D1233D">
        <w:rPr>
          <w:rFonts w:hint="eastAsia"/>
        </w:rPr>
        <w:t xml:space="preserve">If I learned these </w:t>
      </w:r>
      <w:r w:rsidR="002629B9">
        <w:rPr>
          <w:rFonts w:hint="eastAsia"/>
        </w:rPr>
        <w:t>method</w:t>
      </w:r>
      <w:r w:rsidR="00F93698">
        <w:rPr>
          <w:rFonts w:hint="eastAsia"/>
        </w:rPr>
        <w:t xml:space="preserve"> of L2 acquisition</w:t>
      </w:r>
      <w:r w:rsidR="004B50FA">
        <w:rPr>
          <w:rFonts w:hint="eastAsia"/>
        </w:rPr>
        <w:t xml:space="preserve">, my English </w:t>
      </w:r>
      <w:r w:rsidR="009E58A8">
        <w:rPr>
          <w:rFonts w:hint="eastAsia"/>
        </w:rPr>
        <w:t>would be better than now</w:t>
      </w:r>
      <w:r w:rsidR="00E9211B">
        <w:rPr>
          <w:rFonts w:hint="eastAsia"/>
        </w:rPr>
        <w:t>. The fact that I struggled to</w:t>
      </w:r>
      <w:r w:rsidR="00CA6EDC">
        <w:rPr>
          <w:rFonts w:hint="eastAsia"/>
        </w:rPr>
        <w:t xml:space="preserve"> remember what I learned in class is supported by </w:t>
      </w:r>
      <w:r w:rsidR="00BB7577">
        <w:rPr>
          <w:rFonts w:hint="eastAsia"/>
          <w:b/>
          <w:bCs/>
        </w:rPr>
        <w:t>Stephen Krashen</w:t>
      </w:r>
      <w:r w:rsidR="00BB7577">
        <w:rPr>
          <w:b/>
          <w:bCs/>
        </w:rPr>
        <w:t>’</w:t>
      </w:r>
      <w:r w:rsidR="00BB7577">
        <w:rPr>
          <w:rFonts w:hint="eastAsia"/>
          <w:b/>
          <w:bCs/>
        </w:rPr>
        <w:t xml:space="preserve">s </w:t>
      </w:r>
      <w:r w:rsidR="00F059A6">
        <w:rPr>
          <w:rFonts w:hint="eastAsia"/>
          <w:b/>
          <w:bCs/>
        </w:rPr>
        <w:t>Second</w:t>
      </w:r>
      <w:r w:rsidR="006936C6">
        <w:rPr>
          <w:rFonts w:hint="eastAsia"/>
          <w:b/>
          <w:bCs/>
        </w:rPr>
        <w:t xml:space="preserve"> Language Acquisition.</w:t>
      </w:r>
    </w:p>
    <w:p w14:paraId="05CD391A" w14:textId="3CB6DA6D" w:rsidR="006936C6" w:rsidRDefault="00C51E4C" w:rsidP="00F56DAD">
      <w:pPr>
        <w:rPr>
          <w:u w:val="single"/>
        </w:rPr>
      </w:pPr>
      <w:r>
        <w:rPr>
          <w:rFonts w:hint="eastAsia"/>
        </w:rPr>
        <w:t xml:space="preserve"> I</w:t>
      </w:r>
      <w:r w:rsidR="00B84253">
        <w:rPr>
          <w:rFonts w:hint="eastAsia"/>
        </w:rPr>
        <w:t xml:space="preserve">II. </w:t>
      </w:r>
      <w:r w:rsidR="00050FAF" w:rsidRPr="00C51E4C">
        <w:rPr>
          <w:rFonts w:hint="eastAsia"/>
          <w:u w:val="single"/>
        </w:rPr>
        <w:t>Conclu</w:t>
      </w:r>
      <w:r w:rsidRPr="00C51E4C">
        <w:rPr>
          <w:rFonts w:hint="eastAsia"/>
          <w:u w:val="single"/>
        </w:rPr>
        <w:t>s</w:t>
      </w:r>
      <w:r w:rsidR="00050FAF" w:rsidRPr="00C51E4C">
        <w:rPr>
          <w:rFonts w:hint="eastAsia"/>
          <w:u w:val="single"/>
        </w:rPr>
        <w:t>ion</w:t>
      </w:r>
    </w:p>
    <w:p w14:paraId="29B5BD6C" w14:textId="621C7DE4" w:rsidR="002733CA" w:rsidRDefault="005A77F3" w:rsidP="00F56DAD">
      <w:r>
        <w:rPr>
          <w:rFonts w:hint="eastAsia"/>
        </w:rPr>
        <w:t>To sum up</w:t>
      </w:r>
      <w:r w:rsidR="00393480">
        <w:rPr>
          <w:rFonts w:hint="eastAsia"/>
        </w:rPr>
        <w:t xml:space="preserve"> teachers have to try</w:t>
      </w:r>
      <w:r w:rsidR="00DD6B96">
        <w:rPr>
          <w:rFonts w:hint="eastAsia"/>
        </w:rPr>
        <w:t xml:space="preserve"> making a classroom dynamic</w:t>
      </w:r>
      <w:r w:rsidR="0036669A">
        <w:rPr>
          <w:rFonts w:hint="eastAsia"/>
        </w:rPr>
        <w:t xml:space="preserve"> to students get more interest</w:t>
      </w:r>
      <w:r w:rsidR="001F738C">
        <w:rPr>
          <w:rFonts w:hint="eastAsia"/>
        </w:rPr>
        <w:t xml:space="preserve">s. If </w:t>
      </w:r>
      <w:r w:rsidR="00280F2A">
        <w:rPr>
          <w:rFonts w:hint="eastAsia"/>
        </w:rPr>
        <w:t xml:space="preserve">they </w:t>
      </w:r>
      <w:r w:rsidR="00280F2A">
        <w:t>tru</w:t>
      </w:r>
      <w:r w:rsidR="006F7AB5">
        <w:rPr>
          <w:rFonts w:hint="eastAsia"/>
        </w:rPr>
        <w:t>ly listen their student</w:t>
      </w:r>
      <w:r w:rsidR="00035BC4">
        <w:rPr>
          <w:rFonts w:hint="eastAsia"/>
        </w:rPr>
        <w:t>s</w:t>
      </w:r>
      <w:r w:rsidR="00035BC4">
        <w:t>’</w:t>
      </w:r>
      <w:r w:rsidR="00035BC4">
        <w:rPr>
          <w:rFonts w:hint="eastAsia"/>
        </w:rPr>
        <w:t xml:space="preserve"> opinion</w:t>
      </w:r>
      <w:r w:rsidR="004B5ECA">
        <w:rPr>
          <w:rFonts w:hint="eastAsia"/>
        </w:rPr>
        <w:t>s</w:t>
      </w:r>
      <w:r w:rsidR="00035BC4">
        <w:rPr>
          <w:rFonts w:hint="eastAsia"/>
        </w:rPr>
        <w:t xml:space="preserve"> and communicate</w:t>
      </w:r>
      <w:r w:rsidR="004B5ECA">
        <w:rPr>
          <w:rFonts w:hint="eastAsia"/>
        </w:rPr>
        <w:t xml:space="preserve"> </w:t>
      </w:r>
      <w:r w:rsidR="001C3F2B">
        <w:rPr>
          <w:rFonts w:hint="eastAsia"/>
        </w:rPr>
        <w:t xml:space="preserve">clearly, </w:t>
      </w:r>
      <w:r w:rsidR="006A7589">
        <w:rPr>
          <w:rFonts w:hint="eastAsia"/>
        </w:rPr>
        <w:t>both can make a good rapport. These</w:t>
      </w:r>
      <w:r w:rsidR="002733CA">
        <w:rPr>
          <w:rFonts w:hint="eastAsia"/>
        </w:rPr>
        <w:t xml:space="preserve"> try will bring about better result</w:t>
      </w:r>
      <w:r w:rsidR="00C6696F">
        <w:rPr>
          <w:rFonts w:hint="eastAsia"/>
        </w:rPr>
        <w:t xml:space="preserve">s such as, knowing </w:t>
      </w:r>
      <w:r w:rsidR="009E3602">
        <w:rPr>
          <w:rFonts w:hint="eastAsia"/>
        </w:rPr>
        <w:t>their students</w:t>
      </w:r>
      <w:r w:rsidR="009E3602">
        <w:t>’</w:t>
      </w:r>
      <w:r w:rsidR="009E3602">
        <w:rPr>
          <w:rFonts w:hint="eastAsia"/>
        </w:rPr>
        <w:t xml:space="preserve"> abilities and teaching</w:t>
      </w:r>
      <w:r w:rsidR="005B1898">
        <w:rPr>
          <w:rFonts w:hint="eastAsia"/>
        </w:rPr>
        <w:t>. If then students</w:t>
      </w:r>
      <w:r w:rsidR="005B1898">
        <w:t>’</w:t>
      </w:r>
      <w:r w:rsidR="005B1898">
        <w:rPr>
          <w:rFonts w:hint="eastAsia"/>
        </w:rPr>
        <w:t xml:space="preserve"> L2</w:t>
      </w:r>
      <w:r w:rsidR="00506FFB">
        <w:rPr>
          <w:rFonts w:hint="eastAsia"/>
        </w:rPr>
        <w:t xml:space="preserve"> learning will be success.</w:t>
      </w:r>
    </w:p>
    <w:p w14:paraId="7A168532" w14:textId="534E8878" w:rsidR="00F90351" w:rsidRPr="00B84253" w:rsidRDefault="00F90351" w:rsidP="00F56DAD">
      <w:pPr>
        <w:rPr>
          <w:rFonts w:hint="eastAsia"/>
        </w:rPr>
      </w:pPr>
      <w:r>
        <w:rPr>
          <w:rFonts w:hint="eastAsia"/>
        </w:rPr>
        <w:t>Word count :</w:t>
      </w:r>
      <w:r w:rsidR="00FA78C4">
        <w:rPr>
          <w:rFonts w:hint="eastAsia"/>
        </w:rPr>
        <w:t xml:space="preserve"> 735</w:t>
      </w:r>
      <w:r w:rsidR="003A448F">
        <w:rPr>
          <w:rFonts w:hint="eastAsia"/>
        </w:rPr>
        <w:t xml:space="preserve"> words</w:t>
      </w:r>
      <w:bookmarkStart w:id="0" w:name="_GoBack"/>
      <w:bookmarkEnd w:id="0"/>
    </w:p>
    <w:p w14:paraId="63EFA5DE" w14:textId="77777777" w:rsidR="007E2F94" w:rsidRPr="00B06E32" w:rsidRDefault="007E2F94" w:rsidP="00F56DAD">
      <w:pPr>
        <w:rPr>
          <w:rFonts w:hint="eastAsia"/>
        </w:rPr>
      </w:pPr>
    </w:p>
    <w:p w14:paraId="34E73D21" w14:textId="64D75A0D" w:rsidR="00053BB7" w:rsidRPr="00053BB7" w:rsidRDefault="00053BB7" w:rsidP="006E5DDB">
      <w:pPr>
        <w:rPr>
          <w:rFonts w:hint="eastAsia"/>
        </w:rPr>
      </w:pPr>
    </w:p>
    <w:p w14:paraId="19D901C2" w14:textId="77777777" w:rsidR="008916FA" w:rsidRDefault="008916FA" w:rsidP="00332612">
      <w:pPr>
        <w:pStyle w:val="a3"/>
        <w:ind w:leftChars="0" w:left="1160"/>
      </w:pPr>
    </w:p>
    <w:p w14:paraId="60B4C48F" w14:textId="77777777" w:rsidR="00DE6494" w:rsidRDefault="00DE6494" w:rsidP="00032544">
      <w:pPr>
        <w:pStyle w:val="a3"/>
        <w:ind w:leftChars="0"/>
      </w:pPr>
    </w:p>
    <w:sectPr w:rsidR="00DE649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2B3B06"/>
    <w:multiLevelType w:val="hybridMultilevel"/>
    <w:tmpl w:val="1446097A"/>
    <w:lvl w:ilvl="0" w:tplc="0409000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1" w15:restartNumberingAfterBreak="0">
    <w:nsid w:val="5C962CF3"/>
    <w:multiLevelType w:val="hybridMultilevel"/>
    <w:tmpl w:val="295C0984"/>
    <w:lvl w:ilvl="0" w:tplc="04090001">
      <w:start w:val="1"/>
      <w:numFmt w:val="bullet"/>
      <w:lvlText w:val=""/>
      <w:lvlJc w:val="left"/>
      <w:pPr>
        <w:ind w:left="196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00"/>
      </w:pPr>
      <w:rPr>
        <w:rFonts w:ascii="Wingdings" w:hAnsi="Wingdings" w:hint="default"/>
      </w:rPr>
    </w:lvl>
  </w:abstractNum>
  <w:abstractNum w:abstractNumId="2" w15:restartNumberingAfterBreak="0">
    <w:nsid w:val="5D6830A1"/>
    <w:multiLevelType w:val="hybridMultilevel"/>
    <w:tmpl w:val="6BD43BA0"/>
    <w:lvl w:ilvl="0" w:tplc="FFFFFFFF">
      <w:start w:val="1"/>
      <w:numFmt w:val="upperRoman"/>
      <w:lvlText w:val="%1."/>
      <w:lvlJc w:val="left"/>
      <w:pPr>
        <w:ind w:left="1120" w:hanging="720"/>
      </w:pPr>
      <w:rPr>
        <w:rFonts w:hint="default"/>
      </w:rPr>
    </w:lvl>
    <w:lvl w:ilvl="1" w:tplc="74DEFE5A">
      <w:start w:val="1"/>
      <w:numFmt w:val="upperLetter"/>
      <w:lvlText w:val="%2."/>
      <w:lvlJc w:val="left"/>
      <w:pPr>
        <w:ind w:left="1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5E30133D"/>
    <w:multiLevelType w:val="hybridMultilevel"/>
    <w:tmpl w:val="84866A94"/>
    <w:lvl w:ilvl="0" w:tplc="0409000F">
      <w:start w:val="1"/>
      <w:numFmt w:val="decimal"/>
      <w:lvlText w:val="%1."/>
      <w:lvlJc w:val="left"/>
      <w:pPr>
        <w:ind w:left="1600" w:hanging="400"/>
      </w:pPr>
    </w:lvl>
    <w:lvl w:ilvl="1" w:tplc="04090019" w:tentative="1">
      <w:start w:val="1"/>
      <w:numFmt w:val="upperLetter"/>
      <w:lvlText w:val="%2."/>
      <w:lvlJc w:val="left"/>
      <w:pPr>
        <w:ind w:left="2000" w:hanging="400"/>
      </w:pPr>
    </w:lvl>
    <w:lvl w:ilvl="2" w:tplc="0409001B" w:tentative="1">
      <w:start w:val="1"/>
      <w:numFmt w:val="lowerRoman"/>
      <w:lvlText w:val="%3."/>
      <w:lvlJc w:val="right"/>
      <w:pPr>
        <w:ind w:left="2400" w:hanging="400"/>
      </w:pPr>
    </w:lvl>
    <w:lvl w:ilvl="3" w:tplc="0409000F" w:tentative="1">
      <w:start w:val="1"/>
      <w:numFmt w:val="decimal"/>
      <w:lvlText w:val="%4."/>
      <w:lvlJc w:val="left"/>
      <w:pPr>
        <w:ind w:left="2800" w:hanging="400"/>
      </w:pPr>
    </w:lvl>
    <w:lvl w:ilvl="4" w:tplc="04090019" w:tentative="1">
      <w:start w:val="1"/>
      <w:numFmt w:val="upperLetter"/>
      <w:lvlText w:val="%5."/>
      <w:lvlJc w:val="left"/>
      <w:pPr>
        <w:ind w:left="3200" w:hanging="400"/>
      </w:pPr>
    </w:lvl>
    <w:lvl w:ilvl="5" w:tplc="0409001B" w:tentative="1">
      <w:start w:val="1"/>
      <w:numFmt w:val="lowerRoman"/>
      <w:lvlText w:val="%6."/>
      <w:lvlJc w:val="right"/>
      <w:pPr>
        <w:ind w:left="3600" w:hanging="400"/>
      </w:pPr>
    </w:lvl>
    <w:lvl w:ilvl="6" w:tplc="0409000F" w:tentative="1">
      <w:start w:val="1"/>
      <w:numFmt w:val="decimal"/>
      <w:lvlText w:val="%7."/>
      <w:lvlJc w:val="left"/>
      <w:pPr>
        <w:ind w:left="4000" w:hanging="400"/>
      </w:pPr>
    </w:lvl>
    <w:lvl w:ilvl="7" w:tplc="04090019" w:tentative="1">
      <w:start w:val="1"/>
      <w:numFmt w:val="upperLetter"/>
      <w:lvlText w:val="%8."/>
      <w:lvlJc w:val="left"/>
      <w:pPr>
        <w:ind w:left="4400" w:hanging="400"/>
      </w:pPr>
    </w:lvl>
    <w:lvl w:ilvl="8" w:tplc="0409001B" w:tentative="1">
      <w:start w:val="1"/>
      <w:numFmt w:val="lowerRoman"/>
      <w:lvlText w:val="%9."/>
      <w:lvlJc w:val="right"/>
      <w:pPr>
        <w:ind w:left="4800" w:hanging="400"/>
      </w:pPr>
    </w:lvl>
  </w:abstractNum>
  <w:abstractNum w:abstractNumId="4" w15:restartNumberingAfterBreak="0">
    <w:nsid w:val="5E844B2E"/>
    <w:multiLevelType w:val="hybridMultilevel"/>
    <w:tmpl w:val="D78CB58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79D23FE4"/>
    <w:multiLevelType w:val="hybridMultilevel"/>
    <w:tmpl w:val="8C46F2A6"/>
    <w:lvl w:ilvl="0" w:tplc="0409000F">
      <w:start w:val="1"/>
      <w:numFmt w:val="decimal"/>
      <w:lvlText w:val="%1."/>
      <w:lvlJc w:val="left"/>
      <w:pPr>
        <w:ind w:left="1600" w:hanging="400"/>
      </w:pPr>
    </w:lvl>
    <w:lvl w:ilvl="1" w:tplc="04090019" w:tentative="1">
      <w:start w:val="1"/>
      <w:numFmt w:val="upperLetter"/>
      <w:lvlText w:val="%2."/>
      <w:lvlJc w:val="left"/>
      <w:pPr>
        <w:ind w:left="2000" w:hanging="400"/>
      </w:pPr>
    </w:lvl>
    <w:lvl w:ilvl="2" w:tplc="0409001B" w:tentative="1">
      <w:start w:val="1"/>
      <w:numFmt w:val="lowerRoman"/>
      <w:lvlText w:val="%3."/>
      <w:lvlJc w:val="right"/>
      <w:pPr>
        <w:ind w:left="2400" w:hanging="400"/>
      </w:pPr>
    </w:lvl>
    <w:lvl w:ilvl="3" w:tplc="0409000F" w:tentative="1">
      <w:start w:val="1"/>
      <w:numFmt w:val="decimal"/>
      <w:lvlText w:val="%4."/>
      <w:lvlJc w:val="left"/>
      <w:pPr>
        <w:ind w:left="2800" w:hanging="400"/>
      </w:pPr>
    </w:lvl>
    <w:lvl w:ilvl="4" w:tplc="04090019" w:tentative="1">
      <w:start w:val="1"/>
      <w:numFmt w:val="upperLetter"/>
      <w:lvlText w:val="%5."/>
      <w:lvlJc w:val="left"/>
      <w:pPr>
        <w:ind w:left="3200" w:hanging="400"/>
      </w:pPr>
    </w:lvl>
    <w:lvl w:ilvl="5" w:tplc="0409001B" w:tentative="1">
      <w:start w:val="1"/>
      <w:numFmt w:val="lowerRoman"/>
      <w:lvlText w:val="%6."/>
      <w:lvlJc w:val="right"/>
      <w:pPr>
        <w:ind w:left="3600" w:hanging="400"/>
      </w:pPr>
    </w:lvl>
    <w:lvl w:ilvl="6" w:tplc="0409000F" w:tentative="1">
      <w:start w:val="1"/>
      <w:numFmt w:val="decimal"/>
      <w:lvlText w:val="%7."/>
      <w:lvlJc w:val="left"/>
      <w:pPr>
        <w:ind w:left="4000" w:hanging="400"/>
      </w:pPr>
    </w:lvl>
    <w:lvl w:ilvl="7" w:tplc="04090019" w:tentative="1">
      <w:start w:val="1"/>
      <w:numFmt w:val="upperLetter"/>
      <w:lvlText w:val="%8."/>
      <w:lvlJc w:val="left"/>
      <w:pPr>
        <w:ind w:left="4400" w:hanging="400"/>
      </w:pPr>
    </w:lvl>
    <w:lvl w:ilvl="8" w:tplc="0409001B" w:tentative="1">
      <w:start w:val="1"/>
      <w:numFmt w:val="lowerRoman"/>
      <w:lvlText w:val="%9."/>
      <w:lvlJc w:val="right"/>
      <w:pPr>
        <w:ind w:left="4800" w:hanging="40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82"/>
  <w:bordersDoNotSurroundHeader/>
  <w:bordersDoNotSurroundFooter/>
  <w:revisionView w:inkAnnotations="0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586"/>
    <w:rsid w:val="00030420"/>
    <w:rsid w:val="00032544"/>
    <w:rsid w:val="000331C0"/>
    <w:rsid w:val="00035BC4"/>
    <w:rsid w:val="00050FAF"/>
    <w:rsid w:val="0005353C"/>
    <w:rsid w:val="00053BB7"/>
    <w:rsid w:val="00057BC5"/>
    <w:rsid w:val="000952DF"/>
    <w:rsid w:val="0009588A"/>
    <w:rsid w:val="00096C33"/>
    <w:rsid w:val="000A1C05"/>
    <w:rsid w:val="000A50D2"/>
    <w:rsid w:val="000A5437"/>
    <w:rsid w:val="000C62F8"/>
    <w:rsid w:val="000E4F4E"/>
    <w:rsid w:val="000F07E4"/>
    <w:rsid w:val="00101C28"/>
    <w:rsid w:val="00103C99"/>
    <w:rsid w:val="00116BD6"/>
    <w:rsid w:val="00124749"/>
    <w:rsid w:val="00136B00"/>
    <w:rsid w:val="00140361"/>
    <w:rsid w:val="00157559"/>
    <w:rsid w:val="0016192D"/>
    <w:rsid w:val="00171B66"/>
    <w:rsid w:val="00172F92"/>
    <w:rsid w:val="00185DFC"/>
    <w:rsid w:val="00192328"/>
    <w:rsid w:val="001A3741"/>
    <w:rsid w:val="001A43DD"/>
    <w:rsid w:val="001A7837"/>
    <w:rsid w:val="001C3F2B"/>
    <w:rsid w:val="001E75AC"/>
    <w:rsid w:val="001F07B8"/>
    <w:rsid w:val="001F42BD"/>
    <w:rsid w:val="001F738C"/>
    <w:rsid w:val="00220BB7"/>
    <w:rsid w:val="00230899"/>
    <w:rsid w:val="00232FF7"/>
    <w:rsid w:val="002346D4"/>
    <w:rsid w:val="0023555E"/>
    <w:rsid w:val="00240474"/>
    <w:rsid w:val="00254E18"/>
    <w:rsid w:val="002629B9"/>
    <w:rsid w:val="00264599"/>
    <w:rsid w:val="002733CA"/>
    <w:rsid w:val="002763CD"/>
    <w:rsid w:val="00280F2A"/>
    <w:rsid w:val="0028196E"/>
    <w:rsid w:val="002C5F6A"/>
    <w:rsid w:val="002D4088"/>
    <w:rsid w:val="002D7ECE"/>
    <w:rsid w:val="00332612"/>
    <w:rsid w:val="00333EB9"/>
    <w:rsid w:val="00335BA9"/>
    <w:rsid w:val="00340E51"/>
    <w:rsid w:val="00356CA7"/>
    <w:rsid w:val="00363AA8"/>
    <w:rsid w:val="0036547E"/>
    <w:rsid w:val="0036669A"/>
    <w:rsid w:val="003765F2"/>
    <w:rsid w:val="00384521"/>
    <w:rsid w:val="00391E9D"/>
    <w:rsid w:val="00393480"/>
    <w:rsid w:val="003A448F"/>
    <w:rsid w:val="003A4599"/>
    <w:rsid w:val="003B3198"/>
    <w:rsid w:val="003D46C6"/>
    <w:rsid w:val="003E1D43"/>
    <w:rsid w:val="004006D3"/>
    <w:rsid w:val="00402D63"/>
    <w:rsid w:val="00403718"/>
    <w:rsid w:val="004255D3"/>
    <w:rsid w:val="004267D8"/>
    <w:rsid w:val="00430623"/>
    <w:rsid w:val="0046779D"/>
    <w:rsid w:val="00467D4F"/>
    <w:rsid w:val="004B02B2"/>
    <w:rsid w:val="004B159E"/>
    <w:rsid w:val="004B50FA"/>
    <w:rsid w:val="004B5ECA"/>
    <w:rsid w:val="004C47E5"/>
    <w:rsid w:val="004D6CDA"/>
    <w:rsid w:val="004E0DCB"/>
    <w:rsid w:val="004E46FA"/>
    <w:rsid w:val="004F3A0A"/>
    <w:rsid w:val="00506FFB"/>
    <w:rsid w:val="00512095"/>
    <w:rsid w:val="00517388"/>
    <w:rsid w:val="0057270D"/>
    <w:rsid w:val="005776AE"/>
    <w:rsid w:val="005A77F3"/>
    <w:rsid w:val="005B1898"/>
    <w:rsid w:val="005C2112"/>
    <w:rsid w:val="005C2A22"/>
    <w:rsid w:val="005C4EE0"/>
    <w:rsid w:val="005C6979"/>
    <w:rsid w:val="005D2657"/>
    <w:rsid w:val="005E5AFB"/>
    <w:rsid w:val="005E7334"/>
    <w:rsid w:val="005F4586"/>
    <w:rsid w:val="00642D5B"/>
    <w:rsid w:val="00655791"/>
    <w:rsid w:val="00674A42"/>
    <w:rsid w:val="00687924"/>
    <w:rsid w:val="006936C6"/>
    <w:rsid w:val="006A1F86"/>
    <w:rsid w:val="006A7589"/>
    <w:rsid w:val="006D2366"/>
    <w:rsid w:val="006E5DDB"/>
    <w:rsid w:val="006F7AB5"/>
    <w:rsid w:val="007032CB"/>
    <w:rsid w:val="0070402E"/>
    <w:rsid w:val="00712D7F"/>
    <w:rsid w:val="0072319D"/>
    <w:rsid w:val="00743564"/>
    <w:rsid w:val="00750514"/>
    <w:rsid w:val="00757427"/>
    <w:rsid w:val="00790AE4"/>
    <w:rsid w:val="007A5A82"/>
    <w:rsid w:val="007B4FF7"/>
    <w:rsid w:val="007C2530"/>
    <w:rsid w:val="007E2F94"/>
    <w:rsid w:val="007E4599"/>
    <w:rsid w:val="007F119F"/>
    <w:rsid w:val="00803497"/>
    <w:rsid w:val="00805DB0"/>
    <w:rsid w:val="008269A8"/>
    <w:rsid w:val="008454BC"/>
    <w:rsid w:val="00852D87"/>
    <w:rsid w:val="008769A8"/>
    <w:rsid w:val="00880E7F"/>
    <w:rsid w:val="008843AD"/>
    <w:rsid w:val="00884D58"/>
    <w:rsid w:val="008916FA"/>
    <w:rsid w:val="00895242"/>
    <w:rsid w:val="008A5830"/>
    <w:rsid w:val="008C234D"/>
    <w:rsid w:val="008E6BEA"/>
    <w:rsid w:val="008F48F5"/>
    <w:rsid w:val="0091475E"/>
    <w:rsid w:val="00927D90"/>
    <w:rsid w:val="00927FA1"/>
    <w:rsid w:val="00936BE6"/>
    <w:rsid w:val="009442AB"/>
    <w:rsid w:val="00946291"/>
    <w:rsid w:val="00954316"/>
    <w:rsid w:val="00976DD3"/>
    <w:rsid w:val="00980CF5"/>
    <w:rsid w:val="009977EC"/>
    <w:rsid w:val="009B35E5"/>
    <w:rsid w:val="009E1520"/>
    <w:rsid w:val="009E3602"/>
    <w:rsid w:val="009E41EE"/>
    <w:rsid w:val="009E58A8"/>
    <w:rsid w:val="009E706C"/>
    <w:rsid w:val="00A0105C"/>
    <w:rsid w:val="00A67B2F"/>
    <w:rsid w:val="00A82101"/>
    <w:rsid w:val="00A92716"/>
    <w:rsid w:val="00A97128"/>
    <w:rsid w:val="00AA1F2F"/>
    <w:rsid w:val="00AC7EF9"/>
    <w:rsid w:val="00AE1283"/>
    <w:rsid w:val="00AE260A"/>
    <w:rsid w:val="00AF0F55"/>
    <w:rsid w:val="00B0360F"/>
    <w:rsid w:val="00B06E32"/>
    <w:rsid w:val="00B22EC7"/>
    <w:rsid w:val="00B26DBE"/>
    <w:rsid w:val="00B302F0"/>
    <w:rsid w:val="00B3339E"/>
    <w:rsid w:val="00B40102"/>
    <w:rsid w:val="00B44664"/>
    <w:rsid w:val="00B554F7"/>
    <w:rsid w:val="00B63739"/>
    <w:rsid w:val="00B84253"/>
    <w:rsid w:val="00B845FA"/>
    <w:rsid w:val="00B87D08"/>
    <w:rsid w:val="00B910BF"/>
    <w:rsid w:val="00B92B92"/>
    <w:rsid w:val="00BB7577"/>
    <w:rsid w:val="00BD2D42"/>
    <w:rsid w:val="00BE7149"/>
    <w:rsid w:val="00C051FD"/>
    <w:rsid w:val="00C121C2"/>
    <w:rsid w:val="00C17848"/>
    <w:rsid w:val="00C4006A"/>
    <w:rsid w:val="00C42BDF"/>
    <w:rsid w:val="00C51E4C"/>
    <w:rsid w:val="00C6696F"/>
    <w:rsid w:val="00C8099B"/>
    <w:rsid w:val="00CA6EDC"/>
    <w:rsid w:val="00CA7539"/>
    <w:rsid w:val="00CD0E84"/>
    <w:rsid w:val="00CF4A20"/>
    <w:rsid w:val="00D03B5A"/>
    <w:rsid w:val="00D10D11"/>
    <w:rsid w:val="00D1233D"/>
    <w:rsid w:val="00D14A79"/>
    <w:rsid w:val="00D671D4"/>
    <w:rsid w:val="00D85649"/>
    <w:rsid w:val="00D8602A"/>
    <w:rsid w:val="00DD6B96"/>
    <w:rsid w:val="00DE5022"/>
    <w:rsid w:val="00DE58CC"/>
    <w:rsid w:val="00DE6494"/>
    <w:rsid w:val="00DE723F"/>
    <w:rsid w:val="00E15CB9"/>
    <w:rsid w:val="00E24E25"/>
    <w:rsid w:val="00E530A5"/>
    <w:rsid w:val="00E53E36"/>
    <w:rsid w:val="00E60051"/>
    <w:rsid w:val="00E9211B"/>
    <w:rsid w:val="00EC1352"/>
    <w:rsid w:val="00EC57CA"/>
    <w:rsid w:val="00EF35DB"/>
    <w:rsid w:val="00F059A6"/>
    <w:rsid w:val="00F13667"/>
    <w:rsid w:val="00F14A45"/>
    <w:rsid w:val="00F56DAD"/>
    <w:rsid w:val="00F63B6D"/>
    <w:rsid w:val="00F70DC3"/>
    <w:rsid w:val="00F7316D"/>
    <w:rsid w:val="00F77825"/>
    <w:rsid w:val="00F8053F"/>
    <w:rsid w:val="00F90351"/>
    <w:rsid w:val="00F93698"/>
    <w:rsid w:val="00FA78C4"/>
    <w:rsid w:val="00FB21EB"/>
    <w:rsid w:val="00FB52F3"/>
    <w:rsid w:val="00FB5306"/>
    <w:rsid w:val="00FC173B"/>
    <w:rsid w:val="00FD4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1340A9"/>
  <w15:chartTrackingRefBased/>
  <w15:docId w15:val="{809B3A96-CD6B-754C-A92A-37EFEE6F6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EB9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687</Words>
  <Characters>3922</Characters>
  <Application>Microsoft Office Word</Application>
  <DocSecurity>0</DocSecurity>
  <Lines>32</Lines>
  <Paragraphs>9</Paragraphs>
  <ScaleCrop>false</ScaleCrop>
  <Company/>
  <LinksUpToDate>false</LinksUpToDate>
  <CharactersWithSpaces>4600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821073516658</dc:creator>
  <cp:keywords/>
  <dc:description/>
  <cp:lastModifiedBy>821073516658</cp:lastModifiedBy>
  <cp:revision>2</cp:revision>
  <dcterms:created xsi:type="dcterms:W3CDTF">2019-11-15T20:45:00Z</dcterms:created>
  <dcterms:modified xsi:type="dcterms:W3CDTF">2019-11-15T20:45:00Z</dcterms:modified>
</cp:coreProperties>
</file>